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F18" w:rsidRDefault="001C1E1D" w:rsidP="000E1F18">
      <w:pPr>
        <w:spacing w:after="0"/>
        <w:jc w:val="center"/>
        <w:rPr>
          <w:b/>
          <w:u w:val="single"/>
        </w:rPr>
      </w:pPr>
      <w:r w:rsidRPr="00726AEB">
        <w:rPr>
          <w:b/>
        </w:rPr>
        <w:t>ОТЧЕТ депутата Думы  города Югорска  VII созыва</w:t>
      </w:r>
      <w:r w:rsidR="000E1F18">
        <w:rPr>
          <w:b/>
        </w:rPr>
        <w:t xml:space="preserve"> </w:t>
      </w:r>
      <w:r w:rsidR="007D3768">
        <w:rPr>
          <w:b/>
          <w:u w:val="single"/>
        </w:rPr>
        <w:t>Шевченко Ольги Владиславовны</w:t>
      </w:r>
    </w:p>
    <w:p w:rsidR="00A507A4" w:rsidRPr="00726AEB" w:rsidRDefault="001C1E1D" w:rsidP="000E1F18">
      <w:pPr>
        <w:spacing w:after="0"/>
        <w:jc w:val="center"/>
        <w:rPr>
          <w:b/>
        </w:rPr>
      </w:pPr>
      <w:r w:rsidRPr="00726AEB">
        <w:rPr>
          <w:b/>
        </w:rPr>
        <w:t>за  2023 год.</w:t>
      </w:r>
    </w:p>
    <w:p w:rsidR="00385D4F" w:rsidRDefault="00385D4F" w:rsidP="000E1F18">
      <w:pPr>
        <w:pStyle w:val="a3"/>
        <w:jc w:val="both"/>
        <w:rPr>
          <w:b/>
        </w:rPr>
      </w:pPr>
    </w:p>
    <w:p w:rsidR="00435C08" w:rsidRPr="00B8197B" w:rsidRDefault="005F21FB" w:rsidP="00385D4F">
      <w:pPr>
        <w:pStyle w:val="a3"/>
        <w:jc w:val="center"/>
        <w:rPr>
          <w:b/>
        </w:rPr>
      </w:pPr>
      <w:r w:rsidRPr="00B8197B">
        <w:rPr>
          <w:b/>
        </w:rPr>
        <w:t>1.</w:t>
      </w:r>
      <w:r w:rsidR="00385D4F">
        <w:rPr>
          <w:b/>
        </w:rPr>
        <w:t>ОБЩАЯ ИНФОРМАЦИЯ</w:t>
      </w:r>
    </w:p>
    <w:p w:rsidR="001110C8" w:rsidRPr="00B8197B" w:rsidRDefault="001110C8" w:rsidP="000E1F18">
      <w:pPr>
        <w:pStyle w:val="a3"/>
        <w:jc w:val="both"/>
        <w:rPr>
          <w:b/>
        </w:rPr>
      </w:pPr>
    </w:p>
    <w:p w:rsidR="002C09BF" w:rsidRPr="00435C08" w:rsidRDefault="002C09BF" w:rsidP="000E1F18">
      <w:pPr>
        <w:pStyle w:val="a3"/>
        <w:jc w:val="both"/>
      </w:pPr>
      <w:r w:rsidRPr="00385D4F">
        <w:rPr>
          <w:b/>
        </w:rPr>
        <w:t>Избирательный округ</w:t>
      </w:r>
      <w:r w:rsidR="001C1E1D" w:rsidRPr="00385D4F">
        <w:rPr>
          <w:b/>
        </w:rPr>
        <w:t>:</w:t>
      </w:r>
      <w:r w:rsidR="001C1E1D" w:rsidRPr="00435C08">
        <w:t xml:space="preserve"> </w:t>
      </w:r>
      <w:r w:rsidR="000E1F18">
        <w:t>№ 1</w:t>
      </w:r>
      <w:r w:rsidR="007D3768">
        <w:t>4</w:t>
      </w:r>
    </w:p>
    <w:p w:rsidR="002C09BF" w:rsidRPr="008D4C3E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Дата</w:t>
      </w:r>
      <w:r w:rsidR="001C1E1D" w:rsidRPr="00385D4F">
        <w:rPr>
          <w:b/>
        </w:rPr>
        <w:t xml:space="preserve"> начала полномочий:</w:t>
      </w:r>
      <w:r w:rsidR="001C1E1D">
        <w:t xml:space="preserve">  депутат Думы  Югорска  7 созыва - </w:t>
      </w:r>
      <w:r w:rsidR="00E75158" w:rsidRPr="000E1F18">
        <w:t>28.09</w:t>
      </w:r>
      <w:r w:rsidR="001C1E1D" w:rsidRPr="000E1F18">
        <w:t>.2021</w:t>
      </w:r>
    </w:p>
    <w:p w:rsidR="00DF3E0F" w:rsidRDefault="00435C08" w:rsidP="000E1F18">
      <w:pPr>
        <w:pStyle w:val="a3"/>
        <w:jc w:val="both"/>
        <w:rPr>
          <w:i/>
        </w:rPr>
      </w:pPr>
      <w:r w:rsidRPr="00385D4F">
        <w:rPr>
          <w:b/>
        </w:rPr>
        <w:t>Членство в комиссиях</w:t>
      </w:r>
      <w:r w:rsidR="001C1E1D" w:rsidRPr="00385D4F">
        <w:rPr>
          <w:b/>
          <w:i/>
        </w:rPr>
        <w:t>:</w:t>
      </w:r>
      <w:r w:rsidR="001C1E1D" w:rsidRPr="008D4C3E">
        <w:rPr>
          <w:i/>
        </w:rPr>
        <w:t xml:space="preserve"> </w:t>
      </w:r>
      <w:r w:rsidR="000E1F18" w:rsidRPr="000E1F18">
        <w:t>комиссия по бюджету и налогам, по социальной политике,  по регламенту, нормотворчеству и депутатской этике, по экономической политике.</w:t>
      </w:r>
      <w:r w:rsidR="000E1F18">
        <w:rPr>
          <w:i/>
        </w:rPr>
        <w:t xml:space="preserve"> 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Партийная принадлежность:</w:t>
      </w:r>
      <w:r w:rsidRPr="001C1E1D">
        <w:t xml:space="preserve"> </w:t>
      </w:r>
      <w:r>
        <w:t>ВПП «ЕДИНАЯ РОССИЯ»</w:t>
      </w:r>
    </w:p>
    <w:p w:rsidR="001C1E1D" w:rsidRDefault="001C1E1D" w:rsidP="000E1F18">
      <w:pPr>
        <w:pStyle w:val="a3"/>
        <w:jc w:val="both"/>
      </w:pPr>
      <w:r w:rsidRPr="00385D4F">
        <w:rPr>
          <w:b/>
        </w:rPr>
        <w:t>Членство в депутатской фракции:</w:t>
      </w:r>
      <w:r>
        <w:t xml:space="preserve"> фракция ВПП «ЕДИНАЯ РОССИЯ» в Думе Югорска </w:t>
      </w:r>
    </w:p>
    <w:p w:rsidR="007D3768" w:rsidRDefault="001C1E1D" w:rsidP="000E1F18">
      <w:pPr>
        <w:pStyle w:val="a3"/>
        <w:jc w:val="both"/>
      </w:pPr>
      <w:r w:rsidRPr="00385D4F">
        <w:rPr>
          <w:b/>
        </w:rPr>
        <w:t>Профессиональная деятельность:</w:t>
      </w:r>
      <w:r>
        <w:t xml:space="preserve"> </w:t>
      </w:r>
      <w:r w:rsidRPr="00385D4F">
        <w:t>совмещает депутатс</w:t>
      </w:r>
      <w:r w:rsidR="001110C8" w:rsidRPr="00385D4F">
        <w:t>кую деятельность с работой</w:t>
      </w:r>
      <w:r w:rsidR="00385D4F" w:rsidRPr="00385D4F">
        <w:t xml:space="preserve"> </w:t>
      </w:r>
      <w:r w:rsidR="007D3768" w:rsidRPr="007D3768">
        <w:t>старш</w:t>
      </w:r>
      <w:r w:rsidR="007D3768">
        <w:t>его</w:t>
      </w:r>
      <w:r w:rsidR="007D3768" w:rsidRPr="007D3768">
        <w:t xml:space="preserve"> специалист</w:t>
      </w:r>
      <w:r w:rsidR="007D3768">
        <w:t>а</w:t>
      </w:r>
      <w:r w:rsidR="007D3768" w:rsidRPr="007D3768">
        <w:t xml:space="preserve"> по кадрам группы п</w:t>
      </w:r>
      <w:r w:rsidR="007D3768">
        <w:t xml:space="preserve">о кадрам и социальному развитию </w:t>
      </w:r>
      <w:r w:rsidR="004F7433">
        <w:t>Комсомольского</w:t>
      </w:r>
      <w:r w:rsidR="007D3768" w:rsidRPr="007D3768">
        <w:t xml:space="preserve"> ЛПУ МГ </w:t>
      </w:r>
      <w:r w:rsidR="007D3768">
        <w:t xml:space="preserve">             </w:t>
      </w:r>
      <w:r w:rsidR="007D3768" w:rsidRPr="007D3768">
        <w:t xml:space="preserve">ООО "Газпром </w:t>
      </w:r>
      <w:r w:rsidR="007D3768">
        <w:t>трансгаз Югорск" ПАО "Газпром".</w:t>
      </w:r>
    </w:p>
    <w:p w:rsidR="001C1E1D" w:rsidRPr="00385D4F" w:rsidRDefault="001C1E1D" w:rsidP="000E1F18">
      <w:pPr>
        <w:pStyle w:val="a3"/>
        <w:jc w:val="both"/>
      </w:pPr>
      <w:r w:rsidRPr="00385D4F">
        <w:rPr>
          <w:b/>
        </w:rPr>
        <w:t>Участник:</w:t>
      </w:r>
      <w:r>
        <w:t xml:space="preserve"> </w:t>
      </w:r>
      <w:r w:rsidR="00DF3E0F">
        <w:t>народной  программы  Партии «Единая Россия» региональный сегмент - «Карта развития Юг</w:t>
      </w:r>
      <w:r w:rsidR="00385D4F">
        <w:t xml:space="preserve">ры», </w:t>
      </w:r>
      <w:r w:rsidRPr="007D3768">
        <w:t>Федерального партийного проекта «Женское движение Единой России»</w:t>
      </w:r>
      <w:r w:rsidR="00385D4F" w:rsidRPr="007D3768">
        <w:t>.</w:t>
      </w:r>
    </w:p>
    <w:p w:rsidR="007C7B05" w:rsidRDefault="007C7B05" w:rsidP="00DF3E0F">
      <w:pPr>
        <w:pStyle w:val="a3"/>
      </w:pPr>
    </w:p>
    <w:p w:rsidR="00F9735A" w:rsidRPr="00B8197B" w:rsidRDefault="00385D4F" w:rsidP="00385D4F">
      <w:pPr>
        <w:pStyle w:val="a3"/>
        <w:jc w:val="center"/>
        <w:rPr>
          <w:b/>
        </w:rPr>
      </w:pPr>
      <w:r>
        <w:rPr>
          <w:b/>
        </w:rPr>
        <w:t>2. ЗАКОНОДАТЕЛЬНАЯ РАБОТА</w:t>
      </w:r>
    </w:p>
    <w:p w:rsidR="001110C8" w:rsidRDefault="001110C8" w:rsidP="00DF3E0F">
      <w:pPr>
        <w:pStyle w:val="a3"/>
      </w:pPr>
    </w:p>
    <w:p w:rsidR="00435C08" w:rsidRPr="00EE3728" w:rsidRDefault="00435C08" w:rsidP="00DF3E0F">
      <w:pPr>
        <w:pStyle w:val="a3"/>
        <w:rPr>
          <w:b/>
        </w:rPr>
      </w:pPr>
      <w:r w:rsidRPr="00EE3728">
        <w:rPr>
          <w:b/>
        </w:rPr>
        <w:t xml:space="preserve">А) </w:t>
      </w:r>
      <w:r w:rsidR="001C1E1D" w:rsidRPr="00EE3728">
        <w:rPr>
          <w:b/>
        </w:rPr>
        <w:t>Участие депута</w:t>
      </w:r>
      <w:r w:rsidRPr="00EE3728">
        <w:rPr>
          <w:b/>
        </w:rPr>
        <w:t>та в мероприятиях Думы</w:t>
      </w:r>
      <w:r w:rsidR="005867BF" w:rsidRPr="00EE3728">
        <w:rPr>
          <w:b/>
        </w:rPr>
        <w:t>:</w:t>
      </w:r>
      <w:r w:rsidRPr="00EE3728">
        <w:rPr>
          <w:b/>
        </w:rPr>
        <w:t xml:space="preserve"> </w:t>
      </w:r>
    </w:p>
    <w:p w:rsidR="00435C08" w:rsidRDefault="00265731" w:rsidP="00DF3E0F">
      <w:pPr>
        <w:pStyle w:val="a3"/>
      </w:pPr>
      <w:r w:rsidRPr="00622EF7">
        <w:rPr>
          <w:u w:val="single"/>
        </w:rPr>
        <w:t>11</w:t>
      </w:r>
      <w:r w:rsidR="001C1E1D" w:rsidRPr="00622EF7">
        <w:rPr>
          <w:u w:val="single"/>
        </w:rPr>
        <w:t xml:space="preserve"> </w:t>
      </w:r>
      <w:r w:rsidR="001C1E1D">
        <w:t>заседаний</w:t>
      </w:r>
      <w:r w:rsidR="005867BF">
        <w:t xml:space="preserve"> Думы города;</w:t>
      </w:r>
    </w:p>
    <w:p w:rsidR="005867BF" w:rsidRDefault="00622EF7" w:rsidP="00DF3E0F">
      <w:pPr>
        <w:pStyle w:val="a3"/>
      </w:pPr>
      <w:r w:rsidRPr="00622EF7">
        <w:rPr>
          <w:u w:val="single"/>
        </w:rPr>
        <w:t>17</w:t>
      </w:r>
      <w:r w:rsidR="00B3726C" w:rsidRPr="00622EF7">
        <w:rPr>
          <w:u w:val="single"/>
        </w:rPr>
        <w:t xml:space="preserve"> </w:t>
      </w:r>
      <w:r w:rsidR="005867BF">
        <w:t>заседаний комиссии</w:t>
      </w:r>
      <w:r w:rsidR="00B3726C">
        <w:t xml:space="preserve"> </w:t>
      </w:r>
      <w:r w:rsidR="005867BF">
        <w:t xml:space="preserve"> по социальной политике;</w:t>
      </w:r>
      <w:r w:rsidR="001C1E1D">
        <w:t xml:space="preserve"> </w:t>
      </w:r>
      <w:r w:rsidR="005867BF">
        <w:t>по бюджету и налогам;</w:t>
      </w:r>
      <w:r>
        <w:t xml:space="preserve"> </w:t>
      </w:r>
      <w:r w:rsidR="005867BF">
        <w:t>по регламенту, нормотворчеству и депутатской этике;</w:t>
      </w:r>
      <w:r>
        <w:t xml:space="preserve"> </w:t>
      </w:r>
      <w:r w:rsidR="005867BF">
        <w:t>по экономической политике;</w:t>
      </w:r>
    </w:p>
    <w:p w:rsidR="00435C08" w:rsidRDefault="00622EF7" w:rsidP="00DF3E0F">
      <w:pPr>
        <w:pStyle w:val="a3"/>
      </w:pPr>
      <w:r w:rsidRPr="00622EF7">
        <w:rPr>
          <w:u w:val="single"/>
        </w:rPr>
        <w:t>11</w:t>
      </w:r>
      <w:r>
        <w:rPr>
          <w:u w:val="single"/>
        </w:rPr>
        <w:t> </w:t>
      </w:r>
      <w:r>
        <w:rPr>
          <w:color w:val="FF0000"/>
        </w:rPr>
        <w:t xml:space="preserve"> </w:t>
      </w:r>
      <w:r w:rsidR="001C1E1D">
        <w:t>заседаний депутатской фракции ВПП «ЕДИНАЯ РОССИЯ»</w:t>
      </w:r>
      <w:r w:rsidR="005867BF">
        <w:t>.</w:t>
      </w:r>
    </w:p>
    <w:p w:rsidR="00435C08" w:rsidRDefault="001C1E1D" w:rsidP="00DF3E0F">
      <w:pPr>
        <w:pStyle w:val="a3"/>
      </w:pPr>
      <w:r>
        <w:t>принято</w:t>
      </w:r>
      <w:r w:rsidRPr="005867BF">
        <w:rPr>
          <w:u w:val="single"/>
        </w:rPr>
        <w:t xml:space="preserve"> </w:t>
      </w:r>
      <w:r w:rsidR="00317429">
        <w:rPr>
          <w:u w:val="single"/>
        </w:rPr>
        <w:t> </w:t>
      </w:r>
      <w:r w:rsidR="005867BF" w:rsidRPr="005867BF">
        <w:rPr>
          <w:u w:val="single"/>
        </w:rPr>
        <w:t>112</w:t>
      </w:r>
      <w:r w:rsidR="00317429">
        <w:rPr>
          <w:u w:val="single"/>
        </w:rPr>
        <w:t>  </w:t>
      </w:r>
      <w:r w:rsidR="005867BF" w:rsidRPr="005867BF">
        <w:t xml:space="preserve"> </w:t>
      </w:r>
      <w:r w:rsidR="007F6C40">
        <w:t>решений  Думы города Югорска</w:t>
      </w:r>
      <w:r w:rsidR="001110C8">
        <w:t>.</w:t>
      </w:r>
      <w:r w:rsidR="007F6C40">
        <w:t xml:space="preserve"> </w:t>
      </w:r>
      <w:r>
        <w:t xml:space="preserve"> </w:t>
      </w:r>
    </w:p>
    <w:p w:rsidR="008F4970" w:rsidRDefault="008F4970" w:rsidP="00DF3E0F">
      <w:pPr>
        <w:pStyle w:val="a3"/>
      </w:pPr>
    </w:p>
    <w:p w:rsidR="00435C08" w:rsidRPr="00EE3728" w:rsidRDefault="00435C08" w:rsidP="00317429">
      <w:pPr>
        <w:pStyle w:val="a3"/>
        <w:jc w:val="both"/>
        <w:rPr>
          <w:b/>
        </w:rPr>
      </w:pPr>
      <w:r w:rsidRPr="00EE3728">
        <w:rPr>
          <w:b/>
        </w:rPr>
        <w:t xml:space="preserve">Б) </w:t>
      </w:r>
      <w:r w:rsidR="001C1E1D" w:rsidRPr="00EE3728">
        <w:rPr>
          <w:b/>
        </w:rPr>
        <w:t>Учас</w:t>
      </w:r>
      <w:r w:rsidR="001E0944" w:rsidRPr="00EE3728">
        <w:rPr>
          <w:b/>
        </w:rPr>
        <w:t xml:space="preserve">тие депутата в Парламентских </w:t>
      </w:r>
      <w:r w:rsidR="001C1E1D" w:rsidRPr="00EE3728">
        <w:rPr>
          <w:b/>
        </w:rPr>
        <w:t xml:space="preserve"> часах</w:t>
      </w:r>
      <w:r w:rsidR="00317429" w:rsidRPr="00EE3728">
        <w:rPr>
          <w:b/>
        </w:rPr>
        <w:t>:</w:t>
      </w:r>
    </w:p>
    <w:p w:rsidR="000A09BF" w:rsidRDefault="00317429" w:rsidP="00317429">
      <w:pPr>
        <w:pStyle w:val="a3"/>
        <w:jc w:val="both"/>
      </w:pPr>
      <w:r w:rsidRPr="00317429">
        <w:rPr>
          <w:b/>
        </w:rPr>
        <w:t>29.03.2023</w:t>
      </w:r>
      <w:r>
        <w:rPr>
          <w:b/>
        </w:rPr>
        <w:t xml:space="preserve"> </w:t>
      </w:r>
      <w:r w:rsidR="000A09BF">
        <w:t xml:space="preserve">Повестка: </w:t>
      </w:r>
      <w:r>
        <w:t>1. Об оказании поддержки и помощи мобилизованным, семьям мобилизованных. Организация работы с добровольцами, оказывающими помощь.</w:t>
      </w:r>
      <w:r>
        <w:rPr>
          <w:b/>
        </w:rPr>
        <w:t xml:space="preserve"> </w:t>
      </w:r>
      <w:r>
        <w:t>2. О размещении нестационарных торговых объектов на территории города Югорска.</w:t>
      </w:r>
      <w:r>
        <w:rPr>
          <w:b/>
        </w:rPr>
        <w:t xml:space="preserve"> </w:t>
      </w:r>
      <w:r>
        <w:t>3. О земельных участках, на которых расположены детские городки</w:t>
      </w:r>
      <w:r w:rsidR="000A09BF">
        <w:t xml:space="preserve"> в многоквартирных домах.</w:t>
      </w:r>
    </w:p>
    <w:p w:rsidR="000A09BF" w:rsidRDefault="000A09BF" w:rsidP="000A09BF">
      <w:pPr>
        <w:pStyle w:val="a3"/>
        <w:jc w:val="both"/>
      </w:pPr>
      <w:r w:rsidRPr="000A09BF">
        <w:rPr>
          <w:b/>
        </w:rPr>
        <w:t>09.11.2023</w:t>
      </w:r>
      <w:r>
        <w:t xml:space="preserve"> Повестка: 1. О размещении нестационарных торговых объектов на территории города Югорска. 2. Об итогах проведения обходов избирательных округов в 2023 году.</w:t>
      </w:r>
    </w:p>
    <w:p w:rsidR="001110C8" w:rsidRDefault="001110C8" w:rsidP="00DF3E0F">
      <w:pPr>
        <w:pStyle w:val="a3"/>
      </w:pPr>
    </w:p>
    <w:p w:rsidR="00BD5F93" w:rsidRDefault="00FD142F" w:rsidP="00FD142F">
      <w:pPr>
        <w:pStyle w:val="a3"/>
        <w:jc w:val="center"/>
        <w:rPr>
          <w:b/>
        </w:rPr>
      </w:pPr>
      <w:r>
        <w:rPr>
          <w:b/>
        </w:rPr>
        <w:t>3. ПРОЕКТНАЯ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8F4970" w:rsidRPr="000E39D7" w:rsidRDefault="008F4970" w:rsidP="00DF3E0F">
      <w:pPr>
        <w:pStyle w:val="a3"/>
      </w:pPr>
      <w:r>
        <w:t>А) Народная программа Партии «Единая Россия» региональный сегмент - «Карта развития Югры».</w:t>
      </w:r>
    </w:p>
    <w:p w:rsidR="008F4970" w:rsidRDefault="008F4970" w:rsidP="00DF3E0F">
      <w:pPr>
        <w:pStyle w:val="a3"/>
      </w:pPr>
      <w:r>
        <w:t xml:space="preserve">В качестве контрольной деятельности  в составе партийного десанта «Команды Югры» депутат приняла </w:t>
      </w:r>
      <w:r w:rsidR="00C0408C">
        <w:t>участие в  _</w:t>
      </w:r>
      <w:r w:rsidR="005C0599" w:rsidRPr="005C0599">
        <w:t>8</w:t>
      </w:r>
      <w:r w:rsidR="00C0408C" w:rsidRPr="005C0599">
        <w:t>_</w:t>
      </w:r>
      <w:r w:rsidR="00C0408C">
        <w:t>_ мероприятиях (</w:t>
      </w:r>
      <w:r>
        <w:t>даты).</w:t>
      </w:r>
    </w:p>
    <w:p w:rsidR="001110C8" w:rsidRPr="008F4970" w:rsidRDefault="001110C8" w:rsidP="00DF3E0F">
      <w:pPr>
        <w:pStyle w:val="a3"/>
      </w:pPr>
      <w:r>
        <w:t>Б)  Оказание всесторонней помощи для членов семей военнослужащих, находящихся в зоне СВО.</w:t>
      </w:r>
    </w:p>
    <w:p w:rsidR="00BD5F93" w:rsidRDefault="001110C8" w:rsidP="00DF3E0F">
      <w:pPr>
        <w:pStyle w:val="a3"/>
      </w:pPr>
      <w:r>
        <w:t>В</w:t>
      </w:r>
      <w:r w:rsidR="000E39D7">
        <w:t xml:space="preserve">) </w:t>
      </w:r>
      <w:r w:rsidR="00BD5F93">
        <w:t>Региональный партийный проект «</w:t>
      </w:r>
      <w:r w:rsidR="00C0408C">
        <w:t>Женское движение Единой России»</w:t>
      </w:r>
      <w:r w:rsidR="00BD5F93">
        <w:t>. Работа в проекте</w:t>
      </w:r>
      <w:r w:rsidR="00031481">
        <w:t>.</w:t>
      </w:r>
      <w:r w:rsidR="00BD5F93">
        <w:t xml:space="preserve"> </w:t>
      </w:r>
    </w:p>
    <w:p w:rsidR="00BD5F93" w:rsidRDefault="001110C8" w:rsidP="00DF3E0F">
      <w:pPr>
        <w:pStyle w:val="a3"/>
      </w:pPr>
      <w:r>
        <w:t>Г</w:t>
      </w:r>
      <w:r w:rsidR="000E39D7">
        <w:t xml:space="preserve">) </w:t>
      </w:r>
      <w:r w:rsidR="00BD5F93">
        <w:t xml:space="preserve">Реализация «Национальной стратегии действий в интересах женщин 2023-2030». </w:t>
      </w:r>
    </w:p>
    <w:p w:rsidR="0020764F" w:rsidRDefault="008F4970" w:rsidP="00DF3E0F">
      <w:pPr>
        <w:pStyle w:val="a3"/>
      </w:pPr>
      <w:r>
        <w:t>Д</w:t>
      </w:r>
      <w:r w:rsidR="000E39D7">
        <w:t xml:space="preserve">) </w:t>
      </w:r>
      <w:r w:rsidR="001D79A0">
        <w:t>Региональный проект «Красное платье. Сердце женщины» в рамках проекта «Женское движение Единой России» в Югре</w:t>
      </w:r>
      <w:r w:rsidR="00031481">
        <w:t>.</w:t>
      </w:r>
    </w:p>
    <w:p w:rsidR="00233270" w:rsidRDefault="00233270" w:rsidP="00DF3E0F">
      <w:pPr>
        <w:pStyle w:val="a3"/>
      </w:pPr>
    </w:p>
    <w:p w:rsidR="001617BC" w:rsidRDefault="00F9735A" w:rsidP="00C0408C">
      <w:pPr>
        <w:pStyle w:val="a3"/>
        <w:jc w:val="center"/>
        <w:rPr>
          <w:b/>
        </w:rPr>
      </w:pPr>
      <w:r w:rsidRPr="00B8197B">
        <w:rPr>
          <w:b/>
        </w:rPr>
        <w:t>4. ОБ</w:t>
      </w:r>
      <w:r w:rsidR="00C0408C">
        <w:rPr>
          <w:b/>
        </w:rPr>
        <w:t>ЩЕСТВЕННАЯ ДЕЯТЕЛЬНОСТЬ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4F7433" w:rsidRDefault="001617BC" w:rsidP="00DF3E0F">
      <w:pPr>
        <w:pStyle w:val="a3"/>
        <w:rPr>
          <w:b/>
        </w:rPr>
      </w:pPr>
      <w:r w:rsidRPr="004F7433">
        <w:rPr>
          <w:b/>
        </w:rPr>
        <w:t xml:space="preserve">А) Федеральные мероприятия </w:t>
      </w:r>
    </w:p>
    <w:p w:rsidR="001617BC" w:rsidRDefault="00D8643D" w:rsidP="004F7433">
      <w:pPr>
        <w:pStyle w:val="a3"/>
        <w:jc w:val="both"/>
      </w:pPr>
      <w:r w:rsidRPr="004F7433">
        <w:rPr>
          <w:b/>
        </w:rPr>
        <w:t>26.01.2023</w:t>
      </w:r>
      <w:r w:rsidRPr="004F7433">
        <w:t xml:space="preserve"> в</w:t>
      </w:r>
      <w:r w:rsidR="001617BC" w:rsidRPr="004F7433">
        <w:t>месте с женским движением «Единой России» присоединилась к партийной акции «Посылка из дома» для мобилизованных жителей Югры.</w:t>
      </w:r>
    </w:p>
    <w:p w:rsidR="004F7433" w:rsidRDefault="004F7433" w:rsidP="004F7433">
      <w:pPr>
        <w:pStyle w:val="a3"/>
        <w:jc w:val="both"/>
      </w:pPr>
      <w:r w:rsidRPr="004F7433">
        <w:rPr>
          <w:b/>
        </w:rPr>
        <w:t>27.04.2023</w:t>
      </w:r>
      <w:r>
        <w:t xml:space="preserve">  участие в Диктанте Победы. </w:t>
      </w:r>
    </w:p>
    <w:p w:rsidR="004F7433" w:rsidRPr="004F7433" w:rsidRDefault="004F7433" w:rsidP="004F7433">
      <w:pPr>
        <w:pStyle w:val="a3"/>
        <w:jc w:val="both"/>
      </w:pPr>
      <w:r w:rsidRPr="004F7433">
        <w:rPr>
          <w:b/>
        </w:rPr>
        <w:t>01.09.2023</w:t>
      </w:r>
      <w:r>
        <w:t xml:space="preserve"> участие во  Всероссийской акции «Собери ребенка в школу».</w:t>
      </w:r>
    </w:p>
    <w:p w:rsidR="00000A86" w:rsidRPr="004F7433" w:rsidRDefault="007E1222" w:rsidP="00DF3E0F">
      <w:pPr>
        <w:pStyle w:val="a3"/>
        <w:rPr>
          <w:b/>
        </w:rPr>
      </w:pPr>
      <w:r w:rsidRPr="004F7433">
        <w:rPr>
          <w:b/>
        </w:rPr>
        <w:t xml:space="preserve">В) </w:t>
      </w:r>
      <w:r w:rsidR="001617BC" w:rsidRPr="004F7433">
        <w:rPr>
          <w:b/>
        </w:rPr>
        <w:t xml:space="preserve"> Муниципальные мероприятия</w:t>
      </w:r>
    </w:p>
    <w:p w:rsidR="005C541D" w:rsidRPr="004416A6" w:rsidRDefault="005C541D" w:rsidP="005C541D">
      <w:pPr>
        <w:pStyle w:val="a3"/>
        <w:jc w:val="both"/>
      </w:pPr>
      <w:r w:rsidRPr="004416A6">
        <w:rPr>
          <w:b/>
        </w:rPr>
        <w:lastRenderedPageBreak/>
        <w:t>12.01.2023</w:t>
      </w:r>
      <w:r w:rsidRPr="004416A6">
        <w:t xml:space="preserve"> участие в рабочем визите в город Югорск Председателя Молодежного парламента при Думе ХМАО-Югры, члена федерального координационного совета «Молодой Гвардии Единой России» Кирилл Медведев.</w:t>
      </w:r>
    </w:p>
    <w:p w:rsidR="005C541D" w:rsidRPr="004416A6" w:rsidRDefault="005C541D" w:rsidP="005C541D">
      <w:pPr>
        <w:pStyle w:val="a3"/>
      </w:pPr>
      <w:r w:rsidRPr="004416A6">
        <w:rPr>
          <w:b/>
        </w:rPr>
        <w:t xml:space="preserve">13.01.2023 </w:t>
      </w:r>
      <w:r w:rsidRPr="004416A6">
        <w:t>участие в</w:t>
      </w:r>
      <w:r w:rsidRPr="004416A6">
        <w:rPr>
          <w:b/>
        </w:rPr>
        <w:t xml:space="preserve"> </w:t>
      </w:r>
      <w:r w:rsidRPr="004416A6">
        <w:t xml:space="preserve"> XXX Конференции Местного отделения Партии «ЕДИНАЯ РОССИЯ».</w:t>
      </w:r>
    </w:p>
    <w:p w:rsidR="005C541D" w:rsidRPr="005D621C" w:rsidRDefault="005C541D" w:rsidP="005C541D">
      <w:pPr>
        <w:pStyle w:val="a3"/>
      </w:pPr>
      <w:r w:rsidRPr="005D621C">
        <w:rPr>
          <w:b/>
        </w:rPr>
        <w:t>13.01.2023</w:t>
      </w:r>
      <w:r w:rsidRPr="005D621C">
        <w:t xml:space="preserve"> участие в заседании Партийного десанта, посвящённом строительству новой школы на 1000 мест.</w:t>
      </w:r>
    </w:p>
    <w:p w:rsidR="005C541D" w:rsidRPr="00AA3FDA" w:rsidRDefault="005C541D" w:rsidP="005C541D">
      <w:pPr>
        <w:pStyle w:val="a3"/>
        <w:jc w:val="both"/>
      </w:pPr>
      <w:r w:rsidRPr="00AA3FDA">
        <w:rPr>
          <w:b/>
        </w:rPr>
        <w:t>13.01.2023</w:t>
      </w:r>
      <w:r w:rsidRPr="00AA3FDA">
        <w:t xml:space="preserve"> участие в благотворительной выставке-продаже изделий, выполненных руками воспитанников центра «</w:t>
      </w:r>
      <w:proofErr w:type="spellStart"/>
      <w:r w:rsidRPr="00AA3FDA">
        <w:t>Доброделки</w:t>
      </w:r>
      <w:proofErr w:type="spellEnd"/>
      <w:r w:rsidRPr="00AA3FDA">
        <w:t>» в Центре социализации и реабилитации для инвалидов «Веста».</w:t>
      </w:r>
    </w:p>
    <w:p w:rsidR="005C541D" w:rsidRPr="00914E60" w:rsidRDefault="005C541D" w:rsidP="005C541D">
      <w:pPr>
        <w:pStyle w:val="a3"/>
        <w:jc w:val="both"/>
      </w:pPr>
      <w:r w:rsidRPr="00914E60">
        <w:rPr>
          <w:b/>
        </w:rPr>
        <w:t>27.01.2023</w:t>
      </w:r>
      <w:r w:rsidRPr="00914E60">
        <w:t xml:space="preserve"> участие в поздравлении первопроходца и единственной в Югорске жительницы блокадного Ленинграда Елизаветы Павловны Кудряшовой. </w:t>
      </w:r>
    </w:p>
    <w:p w:rsidR="005C541D" w:rsidRPr="0008298F" w:rsidRDefault="005C541D" w:rsidP="005C541D">
      <w:pPr>
        <w:pStyle w:val="a3"/>
        <w:jc w:val="both"/>
      </w:pPr>
      <w:r w:rsidRPr="0008298F">
        <w:rPr>
          <w:b/>
        </w:rPr>
        <w:t>31.01.2023</w:t>
      </w:r>
      <w:r w:rsidRPr="0008298F">
        <w:t xml:space="preserve"> участие в акции «Посылка из дома», приуроченная к празднику День Защитника Отечества и направлена на поддержку наших бойцов из Югры, участвующих в специальной военной операции.</w:t>
      </w:r>
    </w:p>
    <w:p w:rsidR="005C541D" w:rsidRPr="0008298F" w:rsidRDefault="005C541D" w:rsidP="005C541D">
      <w:pPr>
        <w:pStyle w:val="a3"/>
      </w:pPr>
      <w:r w:rsidRPr="0008298F">
        <w:rPr>
          <w:b/>
        </w:rPr>
        <w:t>31.01.2023</w:t>
      </w:r>
      <w:r w:rsidRPr="0008298F">
        <w:t xml:space="preserve"> участие в первом заседании Совета женского  движения</w:t>
      </w:r>
      <w:r w:rsidRPr="0008298F">
        <w:rPr>
          <w:color w:val="0070C0"/>
        </w:rPr>
        <w:t xml:space="preserve"> </w:t>
      </w:r>
      <w:r w:rsidRPr="00343BAF">
        <w:t>Единой России.</w:t>
      </w:r>
    </w:p>
    <w:p w:rsidR="002D677E" w:rsidRPr="002D677E" w:rsidRDefault="002D677E" w:rsidP="002D677E">
      <w:pPr>
        <w:pStyle w:val="a3"/>
        <w:jc w:val="both"/>
      </w:pPr>
      <w:r w:rsidRPr="002D677E">
        <w:rPr>
          <w:b/>
        </w:rPr>
        <w:t xml:space="preserve">14.02.2023 </w:t>
      </w:r>
      <w:r w:rsidRPr="002D677E">
        <w:t>прием граждан по личным вопросам в общественной приемной Партии «Единая Россия».</w:t>
      </w:r>
    </w:p>
    <w:p w:rsidR="002D677E" w:rsidRPr="00D85202" w:rsidRDefault="002D677E" w:rsidP="002D677E">
      <w:pPr>
        <w:pStyle w:val="a3"/>
        <w:jc w:val="both"/>
      </w:pPr>
      <w:r w:rsidRPr="00D85202">
        <w:rPr>
          <w:b/>
        </w:rPr>
        <w:t>30.03.2023</w:t>
      </w:r>
      <w:r w:rsidRPr="00D85202">
        <w:t xml:space="preserve"> участие в </w:t>
      </w:r>
      <w:r>
        <w:t>рабочей группе</w:t>
      </w:r>
      <w:r w:rsidRPr="00D85202">
        <w:t xml:space="preserve"> Партийного десанта в рамках Народной программы «Единой России».</w:t>
      </w:r>
    </w:p>
    <w:p w:rsidR="0085381D" w:rsidRPr="00A95EB7" w:rsidRDefault="0085381D" w:rsidP="0085381D">
      <w:pPr>
        <w:pStyle w:val="a3"/>
        <w:jc w:val="both"/>
      </w:pPr>
      <w:r w:rsidRPr="00A95EB7">
        <w:rPr>
          <w:b/>
        </w:rPr>
        <w:t xml:space="preserve">30.03.2023 </w:t>
      </w:r>
      <w:r w:rsidRPr="00F458DC">
        <w:t>участие в</w:t>
      </w:r>
      <w:r w:rsidRPr="00A95EB7">
        <w:rPr>
          <w:b/>
        </w:rPr>
        <w:t xml:space="preserve"> </w:t>
      </w:r>
      <w:r w:rsidRPr="00A95EB7">
        <w:t xml:space="preserve"> заседании Совета женского движения</w:t>
      </w:r>
      <w:r>
        <w:t>.</w:t>
      </w:r>
      <w:r w:rsidRPr="00A95EB7">
        <w:t xml:space="preserve"> </w:t>
      </w:r>
    </w:p>
    <w:p w:rsidR="0085381D" w:rsidRPr="00FC1B35" w:rsidRDefault="0085381D" w:rsidP="0085381D">
      <w:pPr>
        <w:pStyle w:val="a3"/>
        <w:jc w:val="both"/>
      </w:pPr>
      <w:r w:rsidRPr="00FC1B35">
        <w:rPr>
          <w:b/>
        </w:rPr>
        <w:t>05.04.2023</w:t>
      </w:r>
      <w:r w:rsidRPr="00FC1B35">
        <w:t xml:space="preserve"> участие в рабочем визите </w:t>
      </w:r>
      <w:r>
        <w:t xml:space="preserve">с целью контроля </w:t>
      </w:r>
      <w:r w:rsidRPr="00FC1B35">
        <w:t>реконструкции взрослой поликлиники Югорской городской больницы.</w:t>
      </w:r>
    </w:p>
    <w:p w:rsidR="0085381D" w:rsidRPr="00FC1B35" w:rsidRDefault="0085381D" w:rsidP="0085381D">
      <w:pPr>
        <w:pStyle w:val="a3"/>
        <w:jc w:val="both"/>
      </w:pPr>
      <w:r w:rsidRPr="00FC1B35">
        <w:rPr>
          <w:b/>
        </w:rPr>
        <w:t>05.04.2023</w:t>
      </w:r>
      <w:r w:rsidRPr="00FC1B35">
        <w:t xml:space="preserve"> участие в рабочем визите, с целью контроля строительства второго этапа Югорского политехнического колледжа. </w:t>
      </w:r>
    </w:p>
    <w:p w:rsidR="0085381D" w:rsidRDefault="0085381D" w:rsidP="0085381D">
      <w:pPr>
        <w:pStyle w:val="a3"/>
        <w:jc w:val="both"/>
      </w:pPr>
      <w:r w:rsidRPr="001723AD">
        <w:rPr>
          <w:b/>
        </w:rPr>
        <w:t>26.04.2023</w:t>
      </w:r>
      <w:r>
        <w:t xml:space="preserve"> в рамках контроля объекта «Карты развития Югры» посещение Музея истории и этнографии города Югорска.</w:t>
      </w:r>
    </w:p>
    <w:p w:rsidR="001723AD" w:rsidRDefault="001723AD" w:rsidP="003478FE">
      <w:pPr>
        <w:pStyle w:val="a3"/>
        <w:jc w:val="both"/>
      </w:pPr>
      <w:r w:rsidRPr="001723AD">
        <w:rPr>
          <w:b/>
        </w:rPr>
        <w:t>26.04.2023</w:t>
      </w:r>
      <w:r>
        <w:t xml:space="preserve"> </w:t>
      </w:r>
      <w:r w:rsidR="003478FE">
        <w:t xml:space="preserve">участие в качестве </w:t>
      </w:r>
      <w:r w:rsidR="003478FE" w:rsidRPr="001723AD">
        <w:t>члена жюри интеллектуальной игры «Парламентарии» для 9 классов</w:t>
      </w:r>
      <w:r w:rsidR="003478FE">
        <w:t>.</w:t>
      </w:r>
    </w:p>
    <w:p w:rsidR="003478FE" w:rsidRPr="001E6590" w:rsidRDefault="003478FE" w:rsidP="003478FE">
      <w:pPr>
        <w:pStyle w:val="a3"/>
      </w:pPr>
      <w:r w:rsidRPr="001E6590">
        <w:rPr>
          <w:b/>
        </w:rPr>
        <w:t>27.04.2023</w:t>
      </w:r>
      <w:r w:rsidRPr="001E6590">
        <w:t xml:space="preserve"> участие в Фестивале лучших практик наставничества. Фестиваль проводился в формате пленарных докладов и работе трех </w:t>
      </w:r>
      <w:proofErr w:type="gramStart"/>
      <w:r w:rsidRPr="001E6590">
        <w:t>кейс-площадок</w:t>
      </w:r>
      <w:proofErr w:type="gramEnd"/>
      <w:r w:rsidRPr="001E6590">
        <w:t>.</w:t>
      </w:r>
    </w:p>
    <w:p w:rsidR="003478FE" w:rsidRDefault="003478FE" w:rsidP="003478FE">
      <w:pPr>
        <w:pStyle w:val="a3"/>
        <w:jc w:val="both"/>
      </w:pPr>
      <w:r w:rsidRPr="00032930">
        <w:rPr>
          <w:b/>
        </w:rPr>
        <w:t>28.04.2023</w:t>
      </w:r>
      <w:r w:rsidRPr="00032930">
        <w:t xml:space="preserve"> проведение классных часов</w:t>
      </w:r>
      <w:r>
        <w:t>, посвященных</w:t>
      </w:r>
      <w:r w:rsidRPr="00032930">
        <w:t xml:space="preserve"> Д</w:t>
      </w:r>
      <w:r>
        <w:t>ню</w:t>
      </w:r>
      <w:r w:rsidRPr="00032930">
        <w:t xml:space="preserve"> Российского парламентаризма</w:t>
      </w:r>
      <w:r>
        <w:t>,</w:t>
      </w:r>
      <w:r w:rsidRPr="00032930">
        <w:t xml:space="preserve"> </w:t>
      </w:r>
      <w:r>
        <w:t>в школах города.</w:t>
      </w:r>
    </w:p>
    <w:p w:rsidR="003478FE" w:rsidRPr="003D7E74" w:rsidRDefault="003478FE" w:rsidP="003478FE">
      <w:pPr>
        <w:pStyle w:val="a3"/>
        <w:jc w:val="both"/>
      </w:pPr>
      <w:r w:rsidRPr="003D7E74">
        <w:rPr>
          <w:b/>
        </w:rPr>
        <w:t>02.05.2023</w:t>
      </w:r>
      <w:r w:rsidRPr="003D7E74">
        <w:t xml:space="preserve"> прием граждан по личным вопросам в общественной приемной Партии «Единая Россия».</w:t>
      </w:r>
    </w:p>
    <w:p w:rsidR="003478FE" w:rsidRPr="007E0FE7" w:rsidRDefault="003478FE" w:rsidP="003478FE">
      <w:pPr>
        <w:pStyle w:val="a3"/>
        <w:jc w:val="both"/>
      </w:pPr>
      <w:r w:rsidRPr="007E0FE7">
        <w:rPr>
          <w:b/>
        </w:rPr>
        <w:t>04.05.2023</w:t>
      </w:r>
      <w:r w:rsidRPr="007E0FE7">
        <w:t xml:space="preserve"> контроль реализации объекта программы </w:t>
      </w:r>
      <w:r>
        <w:t>«Карта</w:t>
      </w:r>
      <w:r w:rsidRPr="007E0FE7">
        <w:t xml:space="preserve"> развития Югры» - Литературный сквер по улице Октябрьская.</w:t>
      </w:r>
    </w:p>
    <w:p w:rsidR="00FC58F2" w:rsidRPr="007E0FE7" w:rsidRDefault="00FC58F2" w:rsidP="00FC58F2">
      <w:pPr>
        <w:pStyle w:val="a3"/>
        <w:jc w:val="both"/>
      </w:pPr>
      <w:r w:rsidRPr="007E0FE7">
        <w:rPr>
          <w:b/>
        </w:rPr>
        <w:t>07.05.2023</w:t>
      </w:r>
      <w:r w:rsidRPr="007E0FE7">
        <w:t xml:space="preserve"> участие в праздничном мероприятии в центре социализации и реабилитации для инвалидов «Веста», посвященное Дню Победы.</w:t>
      </w:r>
    </w:p>
    <w:p w:rsidR="00FC58F2" w:rsidRDefault="005872A7" w:rsidP="00DF3E0F">
      <w:pPr>
        <w:pStyle w:val="a3"/>
      </w:pPr>
      <w:r w:rsidRPr="00B01611">
        <w:rPr>
          <w:b/>
        </w:rPr>
        <w:t>09.05.2023</w:t>
      </w:r>
      <w:r>
        <w:t xml:space="preserve"> </w:t>
      </w:r>
      <w:r w:rsidRPr="005872A7">
        <w:t>возложения цветов к Мемориалу «Воинской Славы»</w:t>
      </w:r>
      <w:r w:rsidR="00FC58F2">
        <w:t>.</w:t>
      </w:r>
    </w:p>
    <w:p w:rsidR="00FC58F2" w:rsidRDefault="00FC58F2" w:rsidP="00FC58F2">
      <w:pPr>
        <w:pStyle w:val="a3"/>
      </w:pPr>
      <w:r w:rsidRPr="005872A7">
        <w:rPr>
          <w:b/>
        </w:rPr>
        <w:t>18.05.2023</w:t>
      </w:r>
      <w:r>
        <w:t xml:space="preserve"> в</w:t>
      </w:r>
      <w:r w:rsidRPr="005872A7">
        <w:t xml:space="preserve"> рамках партийного десанта </w:t>
      </w:r>
      <w:r>
        <w:t>проинспектировал</w:t>
      </w:r>
      <w:r w:rsidRPr="005872A7">
        <w:t xml:space="preserve"> ход работ по благоустройству парка по улице Менделеева.</w:t>
      </w:r>
    </w:p>
    <w:p w:rsidR="00FC58F2" w:rsidRPr="001A5475" w:rsidRDefault="00FC58F2" w:rsidP="00FC58F2">
      <w:pPr>
        <w:pStyle w:val="a3"/>
        <w:jc w:val="both"/>
      </w:pPr>
      <w:r w:rsidRPr="001A5475">
        <w:rPr>
          <w:b/>
        </w:rPr>
        <w:t xml:space="preserve">30.05.2023 </w:t>
      </w:r>
      <w:r w:rsidRPr="001A5475">
        <w:t>участие в</w:t>
      </w:r>
      <w:r w:rsidRPr="001A5475">
        <w:rPr>
          <w:b/>
        </w:rPr>
        <w:t xml:space="preserve"> </w:t>
      </w:r>
      <w:r w:rsidRPr="001A5475">
        <w:t xml:space="preserve"> народном обсуждении по теме благоустройства города. </w:t>
      </w:r>
    </w:p>
    <w:p w:rsidR="00FC58F2" w:rsidRPr="001A5475" w:rsidRDefault="00FC58F2" w:rsidP="00FC58F2">
      <w:pPr>
        <w:pStyle w:val="a3"/>
        <w:jc w:val="both"/>
      </w:pPr>
      <w:r w:rsidRPr="001A5475">
        <w:rPr>
          <w:b/>
        </w:rPr>
        <w:t>01.06.2023</w:t>
      </w:r>
      <w:r w:rsidRPr="001A5475">
        <w:t xml:space="preserve"> участие в поздравлении детей (пациентов) педиатрического отделения БУ ХМАО-Югры «Югорская городская больница» с международным праздником День защиты детей.</w:t>
      </w:r>
    </w:p>
    <w:p w:rsidR="00E44D57" w:rsidRDefault="00E44D57" w:rsidP="00DF3E0F">
      <w:pPr>
        <w:pStyle w:val="a3"/>
      </w:pPr>
      <w:r w:rsidRPr="00E44D57">
        <w:rPr>
          <w:b/>
        </w:rPr>
        <w:t>02.06.2023</w:t>
      </w:r>
      <w:r>
        <w:t xml:space="preserve"> </w:t>
      </w:r>
      <w:r w:rsidRPr="00E44D57">
        <w:t>Партийцы Югорска оценили ход подготовки к оздоровительному отдыху и трудоустройству детей в каникулярное время.</w:t>
      </w:r>
      <w:r>
        <w:t xml:space="preserve"> ЕБ, Оля</w:t>
      </w:r>
    </w:p>
    <w:p w:rsidR="00C64894" w:rsidRPr="005F2601" w:rsidRDefault="00C64894" w:rsidP="00C64894">
      <w:pPr>
        <w:pStyle w:val="a3"/>
        <w:jc w:val="both"/>
      </w:pPr>
      <w:r w:rsidRPr="005F2601">
        <w:rPr>
          <w:b/>
        </w:rPr>
        <w:t>02.06.2023</w:t>
      </w:r>
      <w:r w:rsidRPr="005F2601">
        <w:t xml:space="preserve"> участие в ходе подготовки к оздоровительному отдыху и трудоустройству детей в каникулярное время.</w:t>
      </w:r>
    </w:p>
    <w:p w:rsidR="001617BC" w:rsidRDefault="00000A86" w:rsidP="00000A86">
      <w:pPr>
        <w:pStyle w:val="a3"/>
      </w:pPr>
      <w:r w:rsidRPr="00E44D57">
        <w:rPr>
          <w:b/>
        </w:rPr>
        <w:t>08.06.2023</w:t>
      </w:r>
      <w:r>
        <w:t xml:space="preserve"> </w:t>
      </w:r>
      <w:r w:rsidR="001617BC" w:rsidRPr="007E1222">
        <w:t xml:space="preserve"> </w:t>
      </w:r>
      <w:r>
        <w:t xml:space="preserve">Сегодня представители Команды Югры провели рейд по </w:t>
      </w:r>
      <w:proofErr w:type="gramStart"/>
      <w:r>
        <w:t>контролю за</w:t>
      </w:r>
      <w:proofErr w:type="gramEnd"/>
      <w:r>
        <w:t xml:space="preserve"> качеством о</w:t>
      </w:r>
      <w:r w:rsidR="00E44D57">
        <w:t xml:space="preserve">бъектов на Карте развития Югры. </w:t>
      </w:r>
      <w:r>
        <w:t>Работы по благоустройству велись по программе «Формирование комфортной городской среды». Инспекционная проверка - ежегодное мероприятие партийцев, которые побывали на дворовых площадках и в парке на Менделеева.</w:t>
      </w:r>
      <w:r w:rsidR="00E44D57">
        <w:t xml:space="preserve"> ЕБ, Оля, Хрушков</w:t>
      </w:r>
    </w:p>
    <w:p w:rsidR="00C64894" w:rsidRDefault="00C64894" w:rsidP="00C64894">
      <w:pPr>
        <w:pStyle w:val="a3"/>
        <w:jc w:val="both"/>
      </w:pPr>
      <w:r w:rsidRPr="00E44D57">
        <w:rPr>
          <w:b/>
        </w:rPr>
        <w:lastRenderedPageBreak/>
        <w:t>08.06.2023</w:t>
      </w:r>
      <w:r>
        <w:t xml:space="preserve"> </w:t>
      </w:r>
      <w:r w:rsidRPr="007E1222">
        <w:t xml:space="preserve"> </w:t>
      </w:r>
      <w:r>
        <w:t xml:space="preserve">участие в рейде по </w:t>
      </w:r>
      <w:proofErr w:type="gramStart"/>
      <w:r>
        <w:t>контролю за</w:t>
      </w:r>
      <w:proofErr w:type="gramEnd"/>
      <w:r>
        <w:t xml:space="preserve"> качеством объектов на Карте развития Югры. Инспекционная проверка -  дворовые площадки, парк на Менделеева. </w:t>
      </w:r>
    </w:p>
    <w:p w:rsidR="00C64894" w:rsidRPr="00777C42" w:rsidRDefault="00C64894" w:rsidP="00C64894">
      <w:pPr>
        <w:pStyle w:val="a3"/>
        <w:jc w:val="both"/>
      </w:pPr>
      <w:r w:rsidRPr="00777C42">
        <w:rPr>
          <w:b/>
        </w:rPr>
        <w:t>08.06.2023</w:t>
      </w:r>
      <w:r w:rsidRPr="00777C42">
        <w:t xml:space="preserve"> участие в заседании Совета женского движения. </w:t>
      </w:r>
    </w:p>
    <w:p w:rsidR="004F5481" w:rsidRPr="00E11DC3" w:rsidRDefault="004F5481" w:rsidP="004F5481">
      <w:pPr>
        <w:pStyle w:val="a3"/>
        <w:jc w:val="both"/>
      </w:pPr>
      <w:r w:rsidRPr="00E11DC3">
        <w:rPr>
          <w:b/>
        </w:rPr>
        <w:t>03.07.2023</w:t>
      </w:r>
      <w:r w:rsidRPr="00E11DC3">
        <w:t xml:space="preserve"> участие в приёме граждан по личным вопросам в общественной приемной Партии «Единая Россия».</w:t>
      </w:r>
    </w:p>
    <w:p w:rsidR="00EA435C" w:rsidRPr="004F5481" w:rsidRDefault="00EA435C" w:rsidP="004F5481">
      <w:pPr>
        <w:pStyle w:val="a3"/>
        <w:jc w:val="both"/>
      </w:pPr>
      <w:r w:rsidRPr="004F5481">
        <w:rPr>
          <w:b/>
        </w:rPr>
        <w:t xml:space="preserve">06.07.2023 </w:t>
      </w:r>
      <w:r w:rsidR="004F5481" w:rsidRPr="004F5481">
        <w:t>в</w:t>
      </w:r>
      <w:r w:rsidRPr="004F5481">
        <w:t xml:space="preserve"> рамках партийного проекта «Защита животного мира» и всемирного дня собаки партийцы Югорска передали в муниципальный приют 2</w:t>
      </w:r>
      <w:r w:rsidR="004F5481" w:rsidRPr="004F5481">
        <w:t xml:space="preserve">6 килограмм корма для собак. </w:t>
      </w:r>
    </w:p>
    <w:p w:rsidR="004F5481" w:rsidRPr="00E11DC3" w:rsidRDefault="004F5481" w:rsidP="004F5481">
      <w:pPr>
        <w:pStyle w:val="a3"/>
        <w:jc w:val="both"/>
      </w:pPr>
      <w:r w:rsidRPr="00E11DC3">
        <w:rPr>
          <w:b/>
        </w:rPr>
        <w:t xml:space="preserve">27.07.2023 </w:t>
      </w:r>
      <w:r w:rsidRPr="00E11DC3">
        <w:t xml:space="preserve">участие в ходе контроля работ по прокладке сетей водоотведения 5, 7 микрорайонов индивидуальной застройки города. </w:t>
      </w:r>
    </w:p>
    <w:p w:rsidR="00D46800" w:rsidRPr="00D46800" w:rsidRDefault="00EA435C" w:rsidP="00D46800">
      <w:pPr>
        <w:pStyle w:val="a3"/>
        <w:jc w:val="both"/>
      </w:pPr>
      <w:r w:rsidRPr="00D46800">
        <w:rPr>
          <w:b/>
        </w:rPr>
        <w:t xml:space="preserve">27.07.2023 </w:t>
      </w:r>
      <w:r w:rsidRPr="00D46800">
        <w:t>оцен</w:t>
      </w:r>
      <w:r w:rsidR="00D46800" w:rsidRPr="00D46800">
        <w:t>ка</w:t>
      </w:r>
      <w:r w:rsidRPr="00D46800">
        <w:t xml:space="preserve"> состояние спорт</w:t>
      </w:r>
      <w:r w:rsidR="00D46800" w:rsidRPr="00D46800">
        <w:t>ивных площадок в городе Югорске, в</w:t>
      </w:r>
      <w:r w:rsidRPr="00D46800">
        <w:t xml:space="preserve"> рамках реализации федерального пар</w:t>
      </w:r>
      <w:r w:rsidR="00D46800">
        <w:t>тийного проекта «Крепкая семья».</w:t>
      </w:r>
    </w:p>
    <w:p w:rsidR="00D46800" w:rsidRPr="000E0117" w:rsidRDefault="00D46800" w:rsidP="00D46800">
      <w:pPr>
        <w:pStyle w:val="a3"/>
        <w:jc w:val="both"/>
      </w:pPr>
      <w:r w:rsidRPr="000E0117">
        <w:rPr>
          <w:b/>
        </w:rPr>
        <w:t>03.08.2023</w:t>
      </w:r>
      <w:r w:rsidRPr="000E0117">
        <w:t xml:space="preserve"> участие в  круглом столе по теме </w:t>
      </w:r>
      <w:r>
        <w:t>«</w:t>
      </w:r>
      <w:proofErr w:type="gramStart"/>
      <w:r w:rsidRPr="000E0117">
        <w:t>Социальн</w:t>
      </w:r>
      <w:r>
        <w:t>ая</w:t>
      </w:r>
      <w:proofErr w:type="gramEnd"/>
      <w:r w:rsidRPr="000E0117">
        <w:t xml:space="preserve"> </w:t>
      </w:r>
      <w:proofErr w:type="spellStart"/>
      <w:r>
        <w:t>догазификация</w:t>
      </w:r>
      <w:proofErr w:type="spellEnd"/>
      <w:r>
        <w:t>»</w:t>
      </w:r>
      <w:r w:rsidRPr="000E0117">
        <w:t xml:space="preserve">. </w:t>
      </w:r>
    </w:p>
    <w:p w:rsidR="00D46800" w:rsidRPr="00514E96" w:rsidRDefault="00D46800" w:rsidP="00D46800">
      <w:pPr>
        <w:pStyle w:val="a3"/>
        <w:jc w:val="both"/>
      </w:pPr>
      <w:r w:rsidRPr="00514E96">
        <w:rPr>
          <w:b/>
        </w:rPr>
        <w:t xml:space="preserve">04.08.2023 </w:t>
      </w:r>
      <w:r w:rsidRPr="00514E96">
        <w:t>участие в акции</w:t>
      </w:r>
      <w:r>
        <w:t xml:space="preserve"> «Родительская приемка»</w:t>
      </w:r>
      <w:r w:rsidRPr="00514E96">
        <w:t>.</w:t>
      </w:r>
    </w:p>
    <w:p w:rsidR="00D46800" w:rsidRPr="00514E96" w:rsidRDefault="00D46800" w:rsidP="00D46800">
      <w:pPr>
        <w:pStyle w:val="a3"/>
        <w:jc w:val="both"/>
      </w:pPr>
      <w:r w:rsidRPr="00514E96">
        <w:rPr>
          <w:b/>
        </w:rPr>
        <w:t xml:space="preserve">07.08.2023 </w:t>
      </w:r>
      <w:r w:rsidRPr="00514E96">
        <w:t>контроль выполнения пожеланий от жителей реконструкции городского парка культуры и отдыха.</w:t>
      </w:r>
    </w:p>
    <w:p w:rsidR="00D46800" w:rsidRPr="00DC6B54" w:rsidRDefault="00D46800" w:rsidP="00D46800">
      <w:pPr>
        <w:pStyle w:val="a3"/>
        <w:jc w:val="both"/>
        <w:rPr>
          <w:b/>
        </w:rPr>
      </w:pPr>
      <w:r w:rsidRPr="00DC6B54">
        <w:rPr>
          <w:b/>
        </w:rPr>
        <w:t xml:space="preserve">08.08.2023 </w:t>
      </w:r>
      <w:r w:rsidRPr="00DC6B54">
        <w:t>участие в</w:t>
      </w:r>
      <w:r w:rsidRPr="00DC6B54">
        <w:rPr>
          <w:b/>
        </w:rPr>
        <w:t xml:space="preserve"> </w:t>
      </w:r>
      <w:r w:rsidRPr="00DC6B54">
        <w:t>мониторинге безопасности пешеходных переходов возле школ в рамках партийного проекта «Безопасные дороги».</w:t>
      </w:r>
    </w:p>
    <w:p w:rsidR="00D46800" w:rsidRPr="00DC6B54" w:rsidRDefault="00D46800" w:rsidP="00D46800">
      <w:pPr>
        <w:pStyle w:val="a3"/>
        <w:jc w:val="both"/>
      </w:pPr>
      <w:r w:rsidRPr="00DC6B54">
        <w:rPr>
          <w:b/>
        </w:rPr>
        <w:t xml:space="preserve">10.08.2023 </w:t>
      </w:r>
      <w:r w:rsidRPr="00DC6B54">
        <w:t>поздравления победителей всероссийский конкурс «Время быть лидером», который реализуется в рамках международной акции «Здоровое питание в школе и дома».</w:t>
      </w:r>
    </w:p>
    <w:p w:rsidR="00D46800" w:rsidRPr="00DC6B54" w:rsidRDefault="00D46800" w:rsidP="00D46800">
      <w:pPr>
        <w:pStyle w:val="a3"/>
        <w:jc w:val="both"/>
        <w:rPr>
          <w:b/>
        </w:rPr>
      </w:pPr>
      <w:r w:rsidRPr="00DC6B54">
        <w:rPr>
          <w:b/>
        </w:rPr>
        <w:t xml:space="preserve">18.08.2023 </w:t>
      </w:r>
      <w:r w:rsidRPr="00DC6B54">
        <w:t xml:space="preserve">участие в акции «От всего </w:t>
      </w:r>
      <w:proofErr w:type="spellStart"/>
      <w:r w:rsidRPr="00DC6B54">
        <w:t>сЕРдца</w:t>
      </w:r>
      <w:proofErr w:type="spellEnd"/>
      <w:r w:rsidRPr="00DC6B54">
        <w:t xml:space="preserve"> школьникам Макеевки». </w:t>
      </w:r>
    </w:p>
    <w:p w:rsidR="00CE46F1" w:rsidRPr="00093EBD" w:rsidRDefault="00CE46F1" w:rsidP="00CE46F1">
      <w:pPr>
        <w:pStyle w:val="a3"/>
        <w:jc w:val="both"/>
      </w:pPr>
      <w:r w:rsidRPr="00093EBD">
        <w:rPr>
          <w:b/>
        </w:rPr>
        <w:t xml:space="preserve">20.09.2023 </w:t>
      </w:r>
      <w:r w:rsidRPr="00093EBD">
        <w:t>участие в контроле хода реконструкции парка по улице Менделеева</w:t>
      </w:r>
      <w:r>
        <w:t>.</w:t>
      </w:r>
    </w:p>
    <w:p w:rsidR="00CE46F1" w:rsidRPr="00052EBB" w:rsidRDefault="00CE46F1" w:rsidP="00CE46F1">
      <w:pPr>
        <w:pStyle w:val="a3"/>
        <w:jc w:val="both"/>
      </w:pPr>
      <w:r w:rsidRPr="00052EBB">
        <w:rPr>
          <w:b/>
        </w:rPr>
        <w:t>31.10.2023</w:t>
      </w:r>
      <w:r w:rsidRPr="00052EBB">
        <w:t xml:space="preserve"> участие в</w:t>
      </w:r>
      <w:r>
        <w:t>о</w:t>
      </w:r>
      <w:r w:rsidRPr="00052EBB">
        <w:t xml:space="preserve"> встрече главы города с предпринимателями города.</w:t>
      </w:r>
    </w:p>
    <w:p w:rsidR="00CE46F1" w:rsidRPr="00F8049F" w:rsidRDefault="00CE46F1" w:rsidP="00CE46F1">
      <w:pPr>
        <w:pStyle w:val="a3"/>
        <w:jc w:val="both"/>
      </w:pPr>
      <w:r w:rsidRPr="00F8049F">
        <w:rPr>
          <w:b/>
        </w:rPr>
        <w:t>14.11.2023</w:t>
      </w:r>
      <w:r w:rsidRPr="00F8049F">
        <w:t xml:space="preserve"> участие в мероприятии БУ «Югорской городской больницы». Занятия для несовершеннолетних пациентов с диагнозом сахарный диабет.</w:t>
      </w:r>
    </w:p>
    <w:p w:rsidR="00CE46F1" w:rsidRPr="00052EBB" w:rsidRDefault="00CE46F1" w:rsidP="00CE46F1">
      <w:pPr>
        <w:pStyle w:val="a3"/>
        <w:jc w:val="both"/>
      </w:pPr>
      <w:r w:rsidRPr="00052EBB">
        <w:rPr>
          <w:b/>
        </w:rPr>
        <w:t>21.11.2023</w:t>
      </w:r>
      <w:r w:rsidRPr="00052EBB">
        <w:t xml:space="preserve"> участие в партийном десанте в музее под открытым небом «Суеват Пауль».</w:t>
      </w:r>
    </w:p>
    <w:p w:rsidR="00E67770" w:rsidRPr="00052EBB" w:rsidRDefault="00E67770" w:rsidP="00E67770">
      <w:pPr>
        <w:pStyle w:val="a3"/>
      </w:pPr>
      <w:r w:rsidRPr="00052EBB">
        <w:rPr>
          <w:b/>
        </w:rPr>
        <w:t>22.11.2023</w:t>
      </w:r>
      <w:r w:rsidRPr="00052EBB">
        <w:t xml:space="preserve"> участие в акции «Согрей бойца». </w:t>
      </w:r>
    </w:p>
    <w:p w:rsidR="00E67770" w:rsidRPr="000420D8" w:rsidRDefault="00E67770" w:rsidP="00E67770">
      <w:pPr>
        <w:pStyle w:val="a3"/>
        <w:rPr>
          <w:b/>
        </w:rPr>
      </w:pPr>
      <w:r w:rsidRPr="000420D8">
        <w:rPr>
          <w:b/>
        </w:rPr>
        <w:t xml:space="preserve">24.11.2023 </w:t>
      </w:r>
      <w:r w:rsidRPr="000420D8">
        <w:t>прием граждан в Местном отделении партии «Единая Россия».</w:t>
      </w:r>
    </w:p>
    <w:p w:rsidR="00F15AF3" w:rsidRPr="00E67770" w:rsidRDefault="00F15AF3" w:rsidP="00F15AF3">
      <w:pPr>
        <w:pStyle w:val="a3"/>
        <w:rPr>
          <w:rFonts w:ascii="Open Sans" w:hAnsi="Open Sans" w:cs="Open Sans"/>
          <w:sz w:val="20"/>
          <w:szCs w:val="20"/>
          <w:shd w:val="clear" w:color="auto" w:fill="FFFFFF"/>
        </w:rPr>
      </w:pPr>
      <w:r w:rsidRPr="00E67770">
        <w:rPr>
          <w:rFonts w:ascii="Open Sans" w:hAnsi="Open Sans" w:cs="Open Sans"/>
          <w:b/>
          <w:sz w:val="20"/>
          <w:szCs w:val="20"/>
          <w:shd w:val="clear" w:color="auto" w:fill="FFFFFF"/>
        </w:rPr>
        <w:t>16.12.2023</w:t>
      </w:r>
      <w:r w:rsidRPr="00E67770">
        <w:rPr>
          <w:rFonts w:ascii="Open Sans" w:hAnsi="Open Sans" w:cs="Open Sans"/>
          <w:sz w:val="20"/>
          <w:szCs w:val="20"/>
          <w:shd w:val="clear" w:color="auto" w:fill="FFFFFF"/>
        </w:rPr>
        <w:t xml:space="preserve"> участие в 1-ом муниципальном Форуме женских объединений города Югорска. </w:t>
      </w:r>
    </w:p>
    <w:p w:rsidR="00B8197B" w:rsidRPr="008C1612" w:rsidRDefault="00B8197B" w:rsidP="00DF3E0F">
      <w:pPr>
        <w:pStyle w:val="a3"/>
        <w:rPr>
          <w:i/>
          <w:color w:val="FF0000"/>
        </w:rPr>
      </w:pPr>
    </w:p>
    <w:p w:rsidR="0025478A" w:rsidRPr="0025478A" w:rsidRDefault="0025478A" w:rsidP="00DF3E0F">
      <w:pPr>
        <w:pStyle w:val="a3"/>
        <w:rPr>
          <w:color w:val="FF0000"/>
        </w:rPr>
      </w:pPr>
    </w:p>
    <w:p w:rsidR="001C1E1D" w:rsidRDefault="00C0408C" w:rsidP="00C0408C">
      <w:pPr>
        <w:pStyle w:val="a3"/>
        <w:jc w:val="center"/>
        <w:rPr>
          <w:b/>
        </w:rPr>
      </w:pPr>
      <w:r>
        <w:rPr>
          <w:b/>
        </w:rPr>
        <w:t>5. РАБОТА С НАСЕЛЕНИЕМ</w:t>
      </w:r>
    </w:p>
    <w:p w:rsidR="00B8197B" w:rsidRPr="00B8197B" w:rsidRDefault="00B8197B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А) Исполнение наказов избирателей </w:t>
      </w:r>
    </w:p>
    <w:p w:rsidR="00B8197B" w:rsidRPr="00E67770" w:rsidRDefault="001617BC" w:rsidP="00E67770">
      <w:pPr>
        <w:pStyle w:val="a3"/>
        <w:jc w:val="both"/>
        <w:rPr>
          <w:u w:val="single"/>
        </w:rPr>
      </w:pPr>
      <w:r>
        <w:t xml:space="preserve">• Средства депутатского фонда в первом полугодии направлены </w:t>
      </w:r>
      <w:r w:rsidR="0025478A">
        <w:t xml:space="preserve"> </w:t>
      </w:r>
      <w:r>
        <w:t xml:space="preserve">на </w:t>
      </w:r>
      <w:r w:rsidR="00E67770" w:rsidRPr="00E67770">
        <w:rPr>
          <w:u w:val="single"/>
        </w:rPr>
        <w:t>выполнение работ по изготовлению и монтажу велопарковки во дворе по ул. 40 лет Победы, д. 9, 9А</w:t>
      </w:r>
    </w:p>
    <w:p w:rsidR="00E67770" w:rsidRDefault="00E67770" w:rsidP="00DF3E0F">
      <w:pPr>
        <w:pStyle w:val="a3"/>
        <w:rPr>
          <w:b/>
        </w:rPr>
      </w:pPr>
    </w:p>
    <w:p w:rsidR="001617BC" w:rsidRPr="00C0408C" w:rsidRDefault="001617BC" w:rsidP="00DF3E0F">
      <w:pPr>
        <w:pStyle w:val="a3"/>
        <w:rPr>
          <w:b/>
        </w:rPr>
      </w:pPr>
      <w:r w:rsidRPr="00C0408C">
        <w:rPr>
          <w:b/>
        </w:rPr>
        <w:t xml:space="preserve">Б) Приемы граждан </w:t>
      </w:r>
    </w:p>
    <w:p w:rsidR="00B8197B" w:rsidRDefault="00B8197B" w:rsidP="00DF3E0F">
      <w:pPr>
        <w:pStyle w:val="a3"/>
      </w:pPr>
    </w:p>
    <w:p w:rsidR="001617BC" w:rsidRDefault="00E67770" w:rsidP="00DF3E0F">
      <w:pPr>
        <w:pStyle w:val="a3"/>
      </w:pPr>
      <w:r w:rsidRPr="00E67770">
        <w:rPr>
          <w:color w:val="FF0000"/>
        </w:rPr>
        <w:t>?</w:t>
      </w:r>
      <w:r w:rsidR="004570CB" w:rsidRPr="00E67770">
        <w:rPr>
          <w:color w:val="FF0000"/>
        </w:rPr>
        <w:t>_</w:t>
      </w:r>
      <w:r w:rsidR="004570CB">
        <w:t>_</w:t>
      </w:r>
      <w:r w:rsidR="001617BC">
        <w:t xml:space="preserve"> обращений граждан рассмо</w:t>
      </w:r>
      <w:r w:rsidR="004570CB">
        <w:t>трены депутатом, из них</w:t>
      </w:r>
      <w:proofErr w:type="gramStart"/>
      <w:r w:rsidR="004570CB">
        <w:t xml:space="preserve">  </w:t>
      </w:r>
      <w:r>
        <w:t>?</w:t>
      </w:r>
      <w:proofErr w:type="gramEnd"/>
      <w:r w:rsidR="004570CB">
        <w:t>__</w:t>
      </w:r>
      <w:r w:rsidR="001617BC">
        <w:t xml:space="preserve"> </w:t>
      </w:r>
      <w:r w:rsidR="00DE3F69">
        <w:t xml:space="preserve"> </w:t>
      </w:r>
      <w:r w:rsidR="001617BC">
        <w:t>-</w:t>
      </w:r>
      <w:r w:rsidR="00DE3F69">
        <w:t xml:space="preserve"> </w:t>
      </w:r>
      <w:r w:rsidR="001617BC">
        <w:t xml:space="preserve">от членов семей военнослужащих, проходящих военную службу в зоне специальной военной операции. </w:t>
      </w:r>
    </w:p>
    <w:p w:rsidR="00B8197B" w:rsidRPr="00E67770" w:rsidRDefault="00B8197B" w:rsidP="00E67770">
      <w:pPr>
        <w:pStyle w:val="a3"/>
        <w:jc w:val="both"/>
      </w:pPr>
    </w:p>
    <w:p w:rsidR="001617BC" w:rsidRPr="00E67770" w:rsidRDefault="001617BC" w:rsidP="00E67770">
      <w:pPr>
        <w:pStyle w:val="a3"/>
        <w:jc w:val="both"/>
      </w:pPr>
      <w:r w:rsidRPr="00E67770">
        <w:t xml:space="preserve">Также рассмотрены обращения, касающиеся вопросов оказания медицинской помощи, обеспечения жильем, предоставления материальной и финансовой помощи. </w:t>
      </w:r>
    </w:p>
    <w:p w:rsidR="00B8197B" w:rsidRPr="00E67770" w:rsidRDefault="00B8197B" w:rsidP="00E67770">
      <w:pPr>
        <w:pStyle w:val="a3"/>
        <w:jc w:val="both"/>
      </w:pPr>
    </w:p>
    <w:p w:rsidR="001617BC" w:rsidRDefault="001617BC" w:rsidP="00DF3E0F">
      <w:pPr>
        <w:pStyle w:val="a3"/>
      </w:pPr>
      <w:r>
        <w:t xml:space="preserve"> Обращения поступали к депутату на личных приемах в общественной  приемной  партии «Единая Россия», а также в письменном виде и по электронным средствам связи. </w:t>
      </w:r>
    </w:p>
    <w:p w:rsidR="00B8197B" w:rsidRDefault="00B8197B" w:rsidP="00DF3E0F">
      <w:pPr>
        <w:pStyle w:val="a3"/>
      </w:pPr>
    </w:p>
    <w:p w:rsidR="00BD5F93" w:rsidRPr="004570CB" w:rsidRDefault="001617BC" w:rsidP="00DF3E0F">
      <w:pPr>
        <w:pStyle w:val="a3"/>
      </w:pPr>
      <w:r>
        <w:t>Все поступившие вопросы к депутату были рассмотрены в установленный законодательством срок. Большая часть решена по существу, на остальные даны разъяснения и консультации.</w:t>
      </w:r>
    </w:p>
    <w:p w:rsidR="00B8197B" w:rsidRDefault="00B8197B" w:rsidP="00DF3E0F">
      <w:pPr>
        <w:pStyle w:val="a3"/>
      </w:pPr>
    </w:p>
    <w:p w:rsidR="00BD5F93" w:rsidRDefault="00B8197B" w:rsidP="00C0408C">
      <w:pPr>
        <w:pStyle w:val="a3"/>
        <w:jc w:val="center"/>
        <w:rPr>
          <w:b/>
        </w:rPr>
      </w:pPr>
      <w:r w:rsidRPr="00B8197B">
        <w:rPr>
          <w:b/>
        </w:rPr>
        <w:t xml:space="preserve">6. </w:t>
      </w:r>
      <w:r w:rsidR="00B516E3" w:rsidRPr="00B8197B">
        <w:rPr>
          <w:b/>
        </w:rPr>
        <w:t>МЕДИАКТИВНОСТЬ.</w:t>
      </w:r>
      <w:r w:rsidR="00687E03" w:rsidRPr="00B8197B">
        <w:rPr>
          <w:b/>
        </w:rPr>
        <w:t xml:space="preserve"> Открытость деятельности депутата</w:t>
      </w:r>
    </w:p>
    <w:p w:rsidR="00B8197B" w:rsidRPr="00B8197B" w:rsidRDefault="00B8197B" w:rsidP="00DF3E0F">
      <w:pPr>
        <w:pStyle w:val="a3"/>
        <w:rPr>
          <w:b/>
        </w:rPr>
      </w:pPr>
    </w:p>
    <w:p w:rsidR="00B8197B" w:rsidRPr="005C0599" w:rsidRDefault="00687E03" w:rsidP="00DF3E0F">
      <w:pPr>
        <w:pStyle w:val="a3"/>
      </w:pPr>
      <w:r w:rsidRPr="005C0599">
        <w:t xml:space="preserve"> Деятел</w:t>
      </w:r>
      <w:bookmarkStart w:id="0" w:name="_GoBack"/>
      <w:bookmarkEnd w:id="0"/>
      <w:r w:rsidRPr="005C0599">
        <w:t xml:space="preserve">ьность депутата освещалась в новостных и тематических программах Югорского </w:t>
      </w:r>
      <w:proofErr w:type="spellStart"/>
      <w:r w:rsidRPr="005C0599">
        <w:t>Медиацентра</w:t>
      </w:r>
      <w:proofErr w:type="spellEnd"/>
      <w:r w:rsidRPr="005C0599">
        <w:t xml:space="preserve">,  в </w:t>
      </w:r>
      <w:proofErr w:type="spellStart"/>
      <w:r w:rsidRPr="005C0599">
        <w:t>пабликах</w:t>
      </w:r>
      <w:proofErr w:type="spellEnd"/>
      <w:r w:rsidRPr="005C0599">
        <w:t xml:space="preserve"> «Наш Югорск</w:t>
      </w:r>
      <w:r w:rsidR="00760A5C" w:rsidRPr="005C0599">
        <w:t>»</w:t>
      </w:r>
      <w:r w:rsidR="006614B9" w:rsidRPr="005C0599">
        <w:t xml:space="preserve">, «Югорский </w:t>
      </w:r>
      <w:proofErr w:type="spellStart"/>
      <w:r w:rsidR="006614B9" w:rsidRPr="005C0599">
        <w:t>Медиацентр</w:t>
      </w:r>
      <w:proofErr w:type="spellEnd"/>
      <w:r w:rsidR="006614B9" w:rsidRPr="005C0599">
        <w:t>», «Дума города Югорска»</w:t>
      </w:r>
      <w:r w:rsidRPr="005C0599">
        <w:t xml:space="preserve">, </w:t>
      </w:r>
      <w:r w:rsidR="00B8197B" w:rsidRPr="005C0599">
        <w:lastRenderedPageBreak/>
        <w:t xml:space="preserve">«Единая Россия»/Югра: Югорск», «Общественная приемная Партии города Югорск», «Молодежная палата Югорска», «Женское движение «Единой России» в городе Югорске», </w:t>
      </w:r>
      <w:r w:rsidRPr="005C0599">
        <w:t xml:space="preserve"> на сайт</w:t>
      </w:r>
      <w:r w:rsidR="00B8197B" w:rsidRPr="005C0599">
        <w:t xml:space="preserve">е </w:t>
      </w:r>
      <w:r w:rsidR="00760A5C" w:rsidRPr="005C0599">
        <w:t xml:space="preserve"> администрации</w:t>
      </w:r>
      <w:r w:rsidR="00B8197B" w:rsidRPr="005C0599">
        <w:t>,</w:t>
      </w:r>
      <w:r w:rsidR="00760A5C" w:rsidRPr="005C0599">
        <w:t xml:space="preserve"> </w:t>
      </w:r>
      <w:r w:rsidR="00B8197B" w:rsidRPr="005C0599">
        <w:t xml:space="preserve"> Думы города Югорска.</w:t>
      </w:r>
      <w:r w:rsidRPr="005C0599">
        <w:t xml:space="preserve"> </w:t>
      </w:r>
      <w:r w:rsidR="00031481" w:rsidRPr="005C0599">
        <w:t xml:space="preserve"> </w:t>
      </w:r>
    </w:p>
    <w:p w:rsidR="00B8197B" w:rsidRPr="00E67770" w:rsidRDefault="00B8197B" w:rsidP="00DF3E0F">
      <w:pPr>
        <w:pStyle w:val="a3"/>
        <w:rPr>
          <w:color w:val="FF0000"/>
        </w:rPr>
      </w:pPr>
    </w:p>
    <w:p w:rsidR="00BD5F93" w:rsidRDefault="00BD5F93" w:rsidP="00DF3E0F">
      <w:pPr>
        <w:pStyle w:val="a3"/>
      </w:pPr>
    </w:p>
    <w:sectPr w:rsidR="00BD5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2254D"/>
    <w:multiLevelType w:val="hybridMultilevel"/>
    <w:tmpl w:val="0A780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D5BD6"/>
    <w:multiLevelType w:val="hybridMultilevel"/>
    <w:tmpl w:val="B0D2182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2C"/>
    <w:rsid w:val="00000A86"/>
    <w:rsid w:val="000063D7"/>
    <w:rsid w:val="00007917"/>
    <w:rsid w:val="00012006"/>
    <w:rsid w:val="00031481"/>
    <w:rsid w:val="000869DB"/>
    <w:rsid w:val="000A09BF"/>
    <w:rsid w:val="000D295B"/>
    <w:rsid w:val="000E1F18"/>
    <w:rsid w:val="000E39D7"/>
    <w:rsid w:val="000E77F8"/>
    <w:rsid w:val="000F7681"/>
    <w:rsid w:val="001110C8"/>
    <w:rsid w:val="00137863"/>
    <w:rsid w:val="0015248C"/>
    <w:rsid w:val="0016088E"/>
    <w:rsid w:val="001617BC"/>
    <w:rsid w:val="001723AD"/>
    <w:rsid w:val="00177279"/>
    <w:rsid w:val="001C1E1D"/>
    <w:rsid w:val="001D79A0"/>
    <w:rsid w:val="001E0944"/>
    <w:rsid w:val="001E0AE5"/>
    <w:rsid w:val="001E4932"/>
    <w:rsid w:val="001F4576"/>
    <w:rsid w:val="0020764F"/>
    <w:rsid w:val="00233270"/>
    <w:rsid w:val="0025478A"/>
    <w:rsid w:val="00265731"/>
    <w:rsid w:val="002A2C01"/>
    <w:rsid w:val="002B4735"/>
    <w:rsid w:val="002C09BF"/>
    <w:rsid w:val="002C20DE"/>
    <w:rsid w:val="002C5B34"/>
    <w:rsid w:val="002D677E"/>
    <w:rsid w:val="002E1E20"/>
    <w:rsid w:val="002E3842"/>
    <w:rsid w:val="00310D0A"/>
    <w:rsid w:val="00317429"/>
    <w:rsid w:val="00325ECA"/>
    <w:rsid w:val="003453F1"/>
    <w:rsid w:val="003478FE"/>
    <w:rsid w:val="00347EBA"/>
    <w:rsid w:val="00364EE1"/>
    <w:rsid w:val="00385D4F"/>
    <w:rsid w:val="003B15C6"/>
    <w:rsid w:val="003E4BC5"/>
    <w:rsid w:val="00435C08"/>
    <w:rsid w:val="004570CB"/>
    <w:rsid w:val="00460210"/>
    <w:rsid w:val="004F5481"/>
    <w:rsid w:val="004F7433"/>
    <w:rsid w:val="0054723E"/>
    <w:rsid w:val="00557D9D"/>
    <w:rsid w:val="00582C65"/>
    <w:rsid w:val="005858B5"/>
    <w:rsid w:val="005867BF"/>
    <w:rsid w:val="005872A7"/>
    <w:rsid w:val="005872E7"/>
    <w:rsid w:val="005C0599"/>
    <w:rsid w:val="005C541D"/>
    <w:rsid w:val="005D32ED"/>
    <w:rsid w:val="005F21FB"/>
    <w:rsid w:val="00622EF7"/>
    <w:rsid w:val="00646657"/>
    <w:rsid w:val="006614B9"/>
    <w:rsid w:val="00686B7F"/>
    <w:rsid w:val="00687E03"/>
    <w:rsid w:val="006C7053"/>
    <w:rsid w:val="006D0A7D"/>
    <w:rsid w:val="007122C6"/>
    <w:rsid w:val="00717444"/>
    <w:rsid w:val="00726AEB"/>
    <w:rsid w:val="00741ECC"/>
    <w:rsid w:val="00750265"/>
    <w:rsid w:val="00760A5C"/>
    <w:rsid w:val="007639DC"/>
    <w:rsid w:val="00790270"/>
    <w:rsid w:val="007B541C"/>
    <w:rsid w:val="007C7B05"/>
    <w:rsid w:val="007D3768"/>
    <w:rsid w:val="007E1222"/>
    <w:rsid w:val="007E34DE"/>
    <w:rsid w:val="007E605B"/>
    <w:rsid w:val="007F6C40"/>
    <w:rsid w:val="008031F9"/>
    <w:rsid w:val="00830A70"/>
    <w:rsid w:val="008344BE"/>
    <w:rsid w:val="0085381D"/>
    <w:rsid w:val="008C1612"/>
    <w:rsid w:val="008D4C3E"/>
    <w:rsid w:val="008D7999"/>
    <w:rsid w:val="008F4970"/>
    <w:rsid w:val="00916E2C"/>
    <w:rsid w:val="00917172"/>
    <w:rsid w:val="00917DDB"/>
    <w:rsid w:val="00954CFA"/>
    <w:rsid w:val="00954F6E"/>
    <w:rsid w:val="009A7415"/>
    <w:rsid w:val="009B1322"/>
    <w:rsid w:val="009B1536"/>
    <w:rsid w:val="00A30F70"/>
    <w:rsid w:val="00A451A7"/>
    <w:rsid w:val="00A507A4"/>
    <w:rsid w:val="00A608AD"/>
    <w:rsid w:val="00A96F72"/>
    <w:rsid w:val="00AB6B95"/>
    <w:rsid w:val="00B011FC"/>
    <w:rsid w:val="00B01611"/>
    <w:rsid w:val="00B3726C"/>
    <w:rsid w:val="00B452F2"/>
    <w:rsid w:val="00B516E3"/>
    <w:rsid w:val="00B61347"/>
    <w:rsid w:val="00B77EA2"/>
    <w:rsid w:val="00B8197B"/>
    <w:rsid w:val="00B81F10"/>
    <w:rsid w:val="00BD5F93"/>
    <w:rsid w:val="00BE67F0"/>
    <w:rsid w:val="00C0408C"/>
    <w:rsid w:val="00C60683"/>
    <w:rsid w:val="00C64894"/>
    <w:rsid w:val="00C77231"/>
    <w:rsid w:val="00CB369E"/>
    <w:rsid w:val="00CE46F1"/>
    <w:rsid w:val="00D00FA1"/>
    <w:rsid w:val="00D44786"/>
    <w:rsid w:val="00D46800"/>
    <w:rsid w:val="00D8128E"/>
    <w:rsid w:val="00D8643D"/>
    <w:rsid w:val="00D87E3A"/>
    <w:rsid w:val="00DA1608"/>
    <w:rsid w:val="00DC48A4"/>
    <w:rsid w:val="00DC7312"/>
    <w:rsid w:val="00DD091F"/>
    <w:rsid w:val="00DD51DA"/>
    <w:rsid w:val="00DE3F69"/>
    <w:rsid w:val="00DF3E0F"/>
    <w:rsid w:val="00E439C0"/>
    <w:rsid w:val="00E44D57"/>
    <w:rsid w:val="00E67770"/>
    <w:rsid w:val="00E71878"/>
    <w:rsid w:val="00E75158"/>
    <w:rsid w:val="00E908C6"/>
    <w:rsid w:val="00E91A49"/>
    <w:rsid w:val="00E97275"/>
    <w:rsid w:val="00EA435C"/>
    <w:rsid w:val="00EB2A15"/>
    <w:rsid w:val="00ED1590"/>
    <w:rsid w:val="00ED4A17"/>
    <w:rsid w:val="00EE3728"/>
    <w:rsid w:val="00EE3F44"/>
    <w:rsid w:val="00EF3579"/>
    <w:rsid w:val="00F03EF0"/>
    <w:rsid w:val="00F15AF3"/>
    <w:rsid w:val="00F65920"/>
    <w:rsid w:val="00F75F5C"/>
    <w:rsid w:val="00F95D23"/>
    <w:rsid w:val="00F9735A"/>
    <w:rsid w:val="00FB25F6"/>
    <w:rsid w:val="00FC58F2"/>
    <w:rsid w:val="00FD142F"/>
    <w:rsid w:val="00FE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5F5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35C0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1A4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D1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5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4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Комиссаренко Евгения Борисовна</dc:creator>
  <cp:lastModifiedBy>Скворцова Наталья Николаевна</cp:lastModifiedBy>
  <cp:revision>95</cp:revision>
  <cp:lastPrinted>2024-01-18T04:03:00Z</cp:lastPrinted>
  <dcterms:created xsi:type="dcterms:W3CDTF">2023-03-26T11:36:00Z</dcterms:created>
  <dcterms:modified xsi:type="dcterms:W3CDTF">2025-10-01T09:03:00Z</dcterms:modified>
</cp:coreProperties>
</file>