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</w:t>
      </w:r>
      <w:r w:rsidR="002E1DE7">
        <w:rPr>
          <w:rFonts w:ascii="PT Astra Serif" w:hAnsi="PT Astra Serif"/>
          <w:sz w:val="24"/>
          <w:szCs w:val="24"/>
        </w:rPr>
        <w:t>2</w:t>
      </w:r>
      <w:r w:rsidR="00757E6B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№ 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707BE2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57E6B">
        <w:rPr>
          <w:rFonts w:ascii="PT Astra Serif" w:hAnsi="PT Astra Serif"/>
          <w:sz w:val="24"/>
          <w:szCs w:val="24"/>
        </w:rPr>
        <w:t xml:space="preserve">4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57E6B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>.</w:t>
      </w:r>
    </w:p>
    <w:p w:rsidR="0056434B" w:rsidRPr="00F30F00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707BE2">
        <w:rPr>
          <w:rFonts w:ascii="PT Astra Serif" w:hAnsi="PT Astra Serif"/>
          <w:sz w:val="24"/>
          <w:szCs w:val="24"/>
        </w:rPr>
        <w:t>2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757E6B"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757E6B" w:rsidRPr="00707BE2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</w:t>
      </w:r>
      <w:r w:rsidRPr="00707BE2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707BE2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707BE2">
        <w:rPr>
          <w:rFonts w:ascii="PT Astra Serif" w:hAnsi="PT Astra Serif"/>
          <w:sz w:val="24"/>
          <w:szCs w:val="24"/>
        </w:rPr>
        <w:t xml:space="preserve">на </w:t>
      </w:r>
      <w:r w:rsidR="00757E6B" w:rsidRPr="00707B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в</w:t>
      </w:r>
      <w:r w:rsidR="00707BE2" w:rsidRPr="00707B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сносу аварийного жилого дома по адресу: ХМАО-Югра, г. </w:t>
      </w:r>
      <w:proofErr w:type="spellStart"/>
      <w:r w:rsidR="00707BE2" w:rsidRPr="00707B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</w:t>
      </w:r>
      <w:proofErr w:type="spellEnd"/>
      <w:r w:rsidR="00707BE2" w:rsidRPr="00707B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 ул. Мира, д. 48Б</w:t>
      </w:r>
      <w:r w:rsidR="00F30F00" w:rsidRPr="00707B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707BE2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F30F00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07BE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757E6B"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707BE2"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707BE2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707BE2" w:rsidRPr="00707B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263862201231086220100100880024311244</w:t>
      </w:r>
      <w:r w:rsidRP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2 046 571,52 рублей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707BE2">
        <w:rPr>
          <w:rFonts w:ascii="PT Astra Serif" w:hAnsi="PT Astra Serif"/>
          <w:spacing w:val="-6"/>
          <w:sz w:val="24"/>
          <w:szCs w:val="24"/>
        </w:rPr>
        <w:t>5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707BE2">
        <w:rPr>
          <w:rFonts w:ascii="PT Astra Serif" w:hAnsi="PT Astra Serif"/>
          <w:spacing w:val="-6"/>
          <w:sz w:val="24"/>
          <w:szCs w:val="24"/>
        </w:rPr>
        <w:t>ок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07BE2">
        <w:rPr>
          <w:rFonts w:ascii="PT Astra Serif" w:hAnsi="PT Astra Serif"/>
          <w:spacing w:val="-6"/>
          <w:sz w:val="24"/>
          <w:szCs w:val="24"/>
        </w:rPr>
        <w:t>245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57E6B">
        <w:rPr>
          <w:rFonts w:ascii="PT Astra Serif" w:hAnsi="PT Astra Serif"/>
          <w:spacing w:val="-6"/>
          <w:sz w:val="24"/>
          <w:szCs w:val="24"/>
        </w:rPr>
        <w:t>11</w:t>
      </w:r>
      <w:r w:rsidR="00707BE2">
        <w:rPr>
          <w:rFonts w:ascii="PT Astra Serif" w:hAnsi="PT Astra Serif"/>
          <w:spacing w:val="-6"/>
          <w:sz w:val="24"/>
          <w:szCs w:val="24"/>
        </w:rPr>
        <w:t>9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7E6B">
        <w:rPr>
          <w:rFonts w:ascii="PT Astra Serif" w:hAnsi="PT Astra Serif"/>
          <w:spacing w:val="-6"/>
          <w:sz w:val="24"/>
          <w:szCs w:val="24"/>
        </w:rPr>
        <w:t>6</w:t>
      </w:r>
      <w:r w:rsidR="00707BE2">
        <w:rPr>
          <w:rFonts w:ascii="PT Astra Serif" w:hAnsi="PT Astra Serif"/>
          <w:spacing w:val="-6"/>
          <w:sz w:val="24"/>
          <w:szCs w:val="24"/>
        </w:rPr>
        <w:t>7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175</w:t>
      </w:r>
      <w:r w:rsidR="00DE0772">
        <w:rPr>
          <w:rFonts w:ascii="PT Astra Serif" w:hAnsi="PT Astra Serif"/>
          <w:spacing w:val="-6"/>
          <w:sz w:val="24"/>
          <w:szCs w:val="24"/>
        </w:rPr>
        <w:t>, 127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07BE2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1596323.78</w:t>
            </w:r>
          </w:p>
        </w:tc>
      </w:tr>
      <w:tr w:rsidR="00707BE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1606556.64</w:t>
            </w:r>
          </w:p>
        </w:tc>
      </w:tr>
      <w:tr w:rsidR="00707BE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2046571.52</w:t>
            </w:r>
          </w:p>
        </w:tc>
      </w:tr>
      <w:tr w:rsidR="00707BE2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E2" w:rsidRPr="00707BE2" w:rsidRDefault="00707BE2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2046571.52</w:t>
            </w:r>
          </w:p>
        </w:tc>
      </w:tr>
      <w:tr w:rsidR="00F75EF0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707BE2" w:rsidRDefault="00F75EF0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707BE2" w:rsidRDefault="00F75EF0" w:rsidP="00707BE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07B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2046571.52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757E6B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75EF0">
        <w:rPr>
          <w:rFonts w:ascii="PT Astra Serif" w:hAnsi="PT Astra Serif"/>
          <w:spacing w:val="-6"/>
          <w:sz w:val="24"/>
          <w:szCs w:val="24"/>
        </w:rPr>
        <w:t>245</w:t>
      </w:r>
      <w:r w:rsidR="00757E6B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75EF0">
        <w:rPr>
          <w:rFonts w:ascii="PT Astra Serif" w:hAnsi="PT Astra Serif"/>
          <w:spacing w:val="-6"/>
          <w:sz w:val="24"/>
          <w:szCs w:val="24"/>
        </w:rPr>
        <w:t>6</w:t>
      </w:r>
      <w:r w:rsidR="000D7DDF">
        <w:rPr>
          <w:rFonts w:ascii="PT Astra Serif" w:hAnsi="PT Astra Serif"/>
          <w:spacing w:val="-6"/>
          <w:sz w:val="24"/>
          <w:szCs w:val="24"/>
        </w:rPr>
        <w:t>7,1</w:t>
      </w:r>
      <w:r w:rsidR="00F75EF0">
        <w:rPr>
          <w:rFonts w:ascii="PT Astra Serif" w:hAnsi="PT Astra Serif"/>
          <w:spacing w:val="-6"/>
          <w:sz w:val="24"/>
          <w:szCs w:val="24"/>
        </w:rPr>
        <w:t>75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7DDF" w:rsidRDefault="000D7DDF" w:rsidP="000D7DDF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</w:t>
      </w:r>
      <w:r>
        <w:rPr>
          <w:rFonts w:ascii="PT Astra Serif" w:hAnsi="PT Astra Serif"/>
          <w:color w:val="000000"/>
          <w:sz w:val="24"/>
          <w:szCs w:val="24"/>
        </w:rPr>
        <w:lastRenderedPageBreak/>
        <w:t>сфере закупок товаров, работ, услуг для обеспечения государственных и муниципальных нужд»:</w:t>
      </w: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2228"/>
        <w:gridCol w:w="2731"/>
        <w:gridCol w:w="2633"/>
        <w:gridCol w:w="2356"/>
      </w:tblGrid>
      <w:tr w:rsidR="000D7DDF" w:rsidTr="000D7DDF">
        <w:trPr>
          <w:trHeight w:val="58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0D7DDF" w:rsidTr="000D7DDF">
        <w:trPr>
          <w:trHeight w:val="418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DDF" w:rsidRPr="00623B24" w:rsidRDefault="000D7DDF" w:rsidP="00623EE3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623B24" w:rsidRDefault="000D7DDF" w:rsidP="00623EE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0D7DDF" w:rsidTr="000D7DDF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181765" w:rsidRDefault="000D7DDF" w:rsidP="00623EE3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DDF" w:rsidRPr="00181765" w:rsidRDefault="000D7DDF" w:rsidP="00F75EF0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 – _</w:t>
            </w:r>
            <w:r w:rsidR="00F75EF0"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>119</w:t>
            </w: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___ </w:t>
            </w:r>
            <w:r w:rsidRPr="00181765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181765" w:rsidRDefault="000D7DDF" w:rsidP="00623EE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181765" w:rsidRDefault="000D7DDF" w:rsidP="00623EE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0D7DDF" w:rsidRPr="00181765" w:rsidRDefault="000D7DDF" w:rsidP="000D7DDF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9" w:history="1"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https</w:t>
              </w:r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://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nostroy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proofErr w:type="gramEnd"/>
          </w:p>
          <w:p w:rsidR="000D7DDF" w:rsidRPr="00181765" w:rsidRDefault="000D7DDF" w:rsidP="001E04F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отсутствуют сведения об участнике закупки</w:t>
            </w:r>
            <w:r w:rsidR="001E04F1" w:rsidRPr="00181765">
              <w:rPr>
                <w:rFonts w:ascii="PT Astra Serif" w:hAnsi="PT Astra Serif"/>
                <w:color w:val="181818"/>
                <w:sz w:val="22"/>
                <w:szCs w:val="22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DDF" w:rsidRPr="00181765" w:rsidRDefault="001E04F1" w:rsidP="00623EE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н" п.1 </w:t>
            </w:r>
            <w:r w:rsidR="000D7DDF" w:rsidRPr="00181765">
              <w:rPr>
                <w:rFonts w:ascii="PT Astra Serif" w:hAnsi="PT Astra Serif"/>
                <w:sz w:val="22"/>
                <w:szCs w:val="22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F75EF0" w:rsidTr="000D7DDF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623EE3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F75EF0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Идентификационный номер заявки – _127___ </w:t>
            </w:r>
            <w:r w:rsidRPr="00181765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623EE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81765">
              <w:rPr>
                <w:rFonts w:ascii="PT Astra Serif" w:hAnsi="PT Astra Serif"/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F75EF0" w:rsidP="00623EE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н" п.1 ч.1 ст. 43</w:t>
            </w:r>
          </w:p>
          <w:p w:rsidR="00F75EF0" w:rsidRPr="00181765" w:rsidRDefault="00F75EF0" w:rsidP="00623EE3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10" w:history="1"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https</w:t>
              </w:r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://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nostroy</w:t>
              </w:r>
              <w:proofErr w:type="spellEnd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181765">
                <w:rPr>
                  <w:rStyle w:val="a3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 </w:t>
            </w:r>
            <w:proofErr w:type="gramEnd"/>
          </w:p>
          <w:p w:rsidR="00F75EF0" w:rsidRPr="00181765" w:rsidRDefault="00F75EF0" w:rsidP="00181765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</w:rPr>
            </w:pPr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отсутствую</w:t>
            </w:r>
            <w:r w:rsidR="00181765" w:rsidRPr="00181765">
              <w:rPr>
                <w:rFonts w:ascii="PT Astra Serif" w:hAnsi="PT Astra Serif"/>
                <w:color w:val="181818"/>
                <w:sz w:val="22"/>
                <w:szCs w:val="22"/>
              </w:rPr>
              <w:t>т сведения об участнике закупки)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F0" w:rsidRPr="00181765" w:rsidRDefault="00181765" w:rsidP="00623EE3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пп</w:t>
            </w:r>
            <w:proofErr w:type="spellEnd"/>
            <w:proofErr w:type="gramStart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>."</w:t>
            </w:r>
            <w:proofErr w:type="gramEnd"/>
            <w:r w:rsidRPr="00181765">
              <w:rPr>
                <w:rFonts w:ascii="PT Astra Serif" w:hAnsi="PT Astra Serif"/>
                <w:color w:val="181818"/>
                <w:sz w:val="22"/>
                <w:szCs w:val="22"/>
              </w:rPr>
              <w:t xml:space="preserve">н" п.1 </w:t>
            </w:r>
            <w:r w:rsidR="00F75EF0" w:rsidRPr="00181765">
              <w:rPr>
                <w:rFonts w:ascii="PT Astra Serif" w:hAnsi="PT Astra Serif"/>
                <w:sz w:val="22"/>
                <w:szCs w:val="22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0D4046" w:rsidRPr="00F44AF2" w:rsidRDefault="00F44AF2" w:rsidP="00F44AF2">
      <w:pPr>
        <w:widowControl/>
        <w:ind w:left="-284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 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81765" w:rsidRDefault="00181765" w:rsidP="00181765">
      <w:pPr>
        <w:pStyle w:val="a5"/>
        <w:widowControl/>
        <w:ind w:left="-284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57E6B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F75EF0" w:rsidP="006265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245</w:t>
            </w:r>
          </w:p>
        </w:tc>
      </w:tr>
      <w:tr w:rsidR="00757E6B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6B" w:rsidRPr="00757E6B" w:rsidRDefault="00F75EF0" w:rsidP="006265D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  <w:r w:rsidR="00757E6B" w:rsidRPr="00757E6B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</w:tr>
      <w:tr w:rsidR="00757E6B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394BCA" w:rsidRDefault="00757E6B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6B" w:rsidRPr="00757E6B" w:rsidRDefault="00757E6B" w:rsidP="00F75EF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57E6B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F75EF0">
              <w:rPr>
                <w:rFonts w:eastAsia="Calibri"/>
                <w:color w:val="000000"/>
                <w:sz w:val="24"/>
                <w:szCs w:val="24"/>
              </w:rPr>
              <w:t>7</w:t>
            </w:r>
            <w:r w:rsidR="00C81A20">
              <w:rPr>
                <w:rFonts w:eastAsia="Calibri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0D4046" w:rsidRPr="00394BCA" w:rsidRDefault="000D4046" w:rsidP="000D40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94BC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94BC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394BC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94BCA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57E6B">
        <w:rPr>
          <w:rFonts w:ascii="PT Astra Serif" w:hAnsi="PT Astra Serif"/>
          <w:sz w:val="24"/>
          <w:szCs w:val="24"/>
        </w:rPr>
        <w:t>Е.В.</w:t>
      </w:r>
      <w:r w:rsidR="00A775E8">
        <w:rPr>
          <w:rFonts w:ascii="PT Astra Serif" w:hAnsi="PT Astra Serif"/>
          <w:sz w:val="24"/>
          <w:szCs w:val="24"/>
        </w:rPr>
        <w:t xml:space="preserve"> </w:t>
      </w:r>
      <w:r w:rsidR="00757E6B">
        <w:rPr>
          <w:rFonts w:ascii="PT Astra Serif" w:hAnsi="PT Astra Serif"/>
          <w:sz w:val="24"/>
          <w:szCs w:val="24"/>
        </w:rPr>
        <w:t>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F75EF0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E1DE7"/>
    <w:rsid w:val="00407592"/>
    <w:rsid w:val="00473FFC"/>
    <w:rsid w:val="0056434B"/>
    <w:rsid w:val="00694E9B"/>
    <w:rsid w:val="00707BE2"/>
    <w:rsid w:val="00757E6B"/>
    <w:rsid w:val="00A775E8"/>
    <w:rsid w:val="00B21D97"/>
    <w:rsid w:val="00C47338"/>
    <w:rsid w:val="00C81A20"/>
    <w:rsid w:val="00DE0772"/>
    <w:rsid w:val="00EA4A14"/>
    <w:rsid w:val="00F30F00"/>
    <w:rsid w:val="00F44AF2"/>
    <w:rsid w:val="00F657F1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estr.no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estr.no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2026-03-24T08:06:00Z</cp:lastPrinted>
  <dcterms:created xsi:type="dcterms:W3CDTF">2026-02-19T10:04:00Z</dcterms:created>
  <dcterms:modified xsi:type="dcterms:W3CDTF">2026-03-24T08:50:00Z</dcterms:modified>
</cp:coreProperties>
</file>