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C5" w:rsidRDefault="007D05C5" w:rsidP="007D05C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05C5" w:rsidRDefault="007D05C5" w:rsidP="007D05C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05C5" w:rsidRDefault="007D05C5" w:rsidP="007D05C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05C5" w:rsidRDefault="007D05C5" w:rsidP="007D05C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D05C5" w:rsidRDefault="007D05C5" w:rsidP="007D05C5">
      <w:pPr>
        <w:jc w:val="center"/>
        <w:rPr>
          <w:rFonts w:ascii="PT Astra Serif" w:hAnsi="PT Astra Serif"/>
          <w:b/>
          <w:sz w:val="24"/>
          <w:szCs w:val="24"/>
        </w:rPr>
      </w:pPr>
    </w:p>
    <w:p w:rsidR="007D05C5" w:rsidRDefault="007D05C5" w:rsidP="007D05C5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«12» сентября 2024 г.                                                                                       № 0187300005824000330-2</w:t>
      </w:r>
    </w:p>
    <w:p w:rsidR="007D05C5" w:rsidRDefault="007D05C5" w:rsidP="007D05C5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7D05C5" w:rsidRDefault="007D05C5" w:rsidP="007D05C5">
      <w:pPr>
        <w:pStyle w:val="a6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D05C5" w:rsidRDefault="007D05C5" w:rsidP="007D05C5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D05C5" w:rsidRDefault="007D05C5" w:rsidP="007D05C5">
      <w:pPr>
        <w:pStyle w:val="a6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D05C5" w:rsidRDefault="007D05C5" w:rsidP="007D05C5">
      <w:pPr>
        <w:pStyle w:val="a6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       Члены комиссии:</w:t>
      </w:r>
    </w:p>
    <w:p w:rsidR="007D05C5" w:rsidRDefault="007D05C5" w:rsidP="007D05C5">
      <w:pPr>
        <w:pStyle w:val="a6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D05C5" w:rsidRDefault="007D05C5" w:rsidP="007D05C5">
      <w:pPr>
        <w:pStyle w:val="a6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D05C5" w:rsidRDefault="007D05C5" w:rsidP="007D05C5">
      <w:pPr>
        <w:pStyle w:val="a6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7D05C5" w:rsidRDefault="007D05C5" w:rsidP="007D05C5">
      <w:pPr>
        <w:pStyle w:val="a6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Никулина Оксана Александровна, главный эксперт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D05C5" w:rsidRDefault="007D05C5" w:rsidP="007D05C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0187300005824000330 </w:t>
      </w:r>
      <w:r w:rsidRPr="007D05C5">
        <w:rPr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  </w:t>
      </w:r>
      <w:r w:rsidRPr="007D05C5">
        <w:rPr>
          <w:rFonts w:ascii="PT Astra Serif" w:hAnsi="PT Astra Serif"/>
          <w:sz w:val="24"/>
          <w:szCs w:val="24"/>
        </w:rPr>
        <w:t>на право заключения муниципального контракта на поставку канцелярских товаров</w:t>
      </w:r>
      <w:r>
        <w:rPr>
          <w:rFonts w:ascii="PT Astra Serif" w:hAnsi="PT Astra Serif"/>
          <w:sz w:val="24"/>
          <w:szCs w:val="24"/>
        </w:rPr>
        <w:t>.</w:t>
      </w:r>
    </w:p>
    <w:p w:rsidR="007D05C5" w:rsidRDefault="007D05C5" w:rsidP="007D05C5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pacing w:val="-6"/>
          <w:sz w:val="24"/>
          <w:szCs w:val="24"/>
        </w:rPr>
        <w:t xml:space="preserve">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код аукциона 0187300005824000330. </w:t>
      </w:r>
    </w:p>
    <w:p w:rsidR="007D05C5" w:rsidRDefault="007D05C5" w:rsidP="007D05C5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7D05C5">
        <w:rPr>
          <w:spacing w:val="-6"/>
          <w:sz w:val="24"/>
          <w:szCs w:val="24"/>
        </w:rPr>
        <w:t>24 38622002368862201001 0254 001 0000 244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7D05C5" w:rsidRPr="007D05C5" w:rsidRDefault="007D05C5" w:rsidP="007D05C5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7D05C5">
        <w:rPr>
          <w:rFonts w:ascii="PT Astra Serif" w:hAnsi="PT Astra Serif"/>
          <w:spacing w:val="-6"/>
          <w:sz w:val="24"/>
          <w:szCs w:val="24"/>
        </w:rPr>
        <w:t>Начальная (максимальная) цена контракта: 32 131 (тридцать две тысячи сто тридцать один) рубль 50 копеек.</w:t>
      </w:r>
    </w:p>
    <w:p w:rsidR="007D05C5" w:rsidRDefault="007D05C5" w:rsidP="007D05C5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40 лет Победы, 11,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7D05C5" w:rsidRDefault="007D05C5" w:rsidP="007D05C5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9F2B37">
        <w:rPr>
          <w:rFonts w:ascii="PT Astra Serif" w:hAnsi="PT Astra Serif"/>
          <w:sz w:val="24"/>
          <w:szCs w:val="24"/>
        </w:rPr>
        <w:t xml:space="preserve"> электронной форме были поданы 3</w:t>
      </w:r>
      <w:r>
        <w:rPr>
          <w:rFonts w:ascii="PT Astra Serif" w:hAnsi="PT Astra Serif"/>
          <w:sz w:val="24"/>
          <w:szCs w:val="24"/>
        </w:rPr>
        <w:t xml:space="preserve">  заявки на участие в аукционе (под идентификационными номерами  № 92,75,199).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7D05C5" w:rsidTr="007D05C5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C5" w:rsidRDefault="007D05C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C5" w:rsidRDefault="007D05C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D05C5" w:rsidTr="007D05C5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C5" w:rsidRPr="007D05C5" w:rsidRDefault="007D05C5" w:rsidP="007D05C5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05C5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C5" w:rsidRPr="007D05C5" w:rsidRDefault="007D05C5" w:rsidP="007D05C5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05C5">
              <w:rPr>
                <w:sz w:val="22"/>
                <w:szCs w:val="22"/>
                <w:lang w:eastAsia="en-US"/>
              </w:rPr>
              <w:t>20064.93</w:t>
            </w:r>
          </w:p>
        </w:tc>
      </w:tr>
      <w:tr w:rsidR="007D05C5" w:rsidTr="007D05C5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C5" w:rsidRPr="007D05C5" w:rsidRDefault="007D05C5" w:rsidP="007D05C5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05C5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C5" w:rsidRPr="007D05C5" w:rsidRDefault="007D05C5" w:rsidP="007D05C5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05C5">
              <w:rPr>
                <w:sz w:val="22"/>
                <w:szCs w:val="22"/>
                <w:lang w:eastAsia="en-US"/>
              </w:rPr>
              <w:t>20225.59</w:t>
            </w:r>
          </w:p>
        </w:tc>
      </w:tr>
      <w:tr w:rsidR="007D05C5" w:rsidTr="007D05C5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C5" w:rsidRPr="007D05C5" w:rsidRDefault="007D05C5" w:rsidP="007D05C5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05C5">
              <w:rPr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C5" w:rsidRPr="007D05C5" w:rsidRDefault="007D05C5" w:rsidP="007D05C5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05C5">
              <w:rPr>
                <w:sz w:val="22"/>
                <w:szCs w:val="22"/>
                <w:lang w:eastAsia="en-US"/>
              </w:rPr>
              <w:t>20868.23</w:t>
            </w:r>
          </w:p>
        </w:tc>
      </w:tr>
    </w:tbl>
    <w:p w:rsidR="007D05C5" w:rsidRDefault="007D05C5" w:rsidP="007D05C5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D05C5" w:rsidRDefault="007D05C5" w:rsidP="007D05C5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>№ 92,75,199.</w:t>
      </w:r>
    </w:p>
    <w:p w:rsidR="007D05C5" w:rsidRDefault="007D05C5" w:rsidP="007D05C5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7D05C5" w:rsidTr="007D05C5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C5" w:rsidRDefault="007D05C5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C5" w:rsidRDefault="007D05C5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7D05C5" w:rsidTr="007D05C5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C5" w:rsidRDefault="007D05C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C5" w:rsidRDefault="007D05C5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</w:t>
            </w:r>
          </w:p>
        </w:tc>
      </w:tr>
      <w:tr w:rsidR="007D05C5" w:rsidTr="007D05C5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C5" w:rsidRDefault="007D05C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C5" w:rsidRDefault="007D05C5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</w:tr>
      <w:tr w:rsidR="007D05C5" w:rsidTr="007D05C5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C5" w:rsidRDefault="007D05C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C5" w:rsidRDefault="007D05C5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</w:t>
            </w:r>
          </w:p>
        </w:tc>
      </w:tr>
    </w:tbl>
    <w:p w:rsidR="007D05C5" w:rsidRPr="007D05C5" w:rsidRDefault="007D05C5" w:rsidP="007D05C5">
      <w:pPr>
        <w:pStyle w:val="a6"/>
        <w:widowControl/>
        <w:numPr>
          <w:ilvl w:val="0"/>
          <w:numId w:val="2"/>
        </w:numPr>
        <w:suppressAutoHyphens/>
        <w:ind w:left="0" w:right="141" w:firstLine="0"/>
        <w:jc w:val="both"/>
        <w:rPr>
          <w:rFonts w:ascii="PT Astra Serif" w:hAnsi="PT Astra Serif"/>
          <w:bCs/>
          <w:sz w:val="24"/>
          <w:szCs w:val="24"/>
        </w:rPr>
      </w:pPr>
      <w:r w:rsidRPr="007D05C5">
        <w:rPr>
          <w:rFonts w:ascii="PT Astra Serif" w:hAnsi="PT Astra Serif"/>
          <w:bCs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7D05C5" w:rsidRDefault="007D05C5" w:rsidP="007D05C5">
      <w:pPr>
        <w:pStyle w:val="a6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D05C5" w:rsidRDefault="007D05C5" w:rsidP="007D05C5">
      <w:pPr>
        <w:jc w:val="center"/>
        <w:rPr>
          <w:rFonts w:ascii="PT Astra Serif" w:hAnsi="PT Astra Serif"/>
          <w:sz w:val="24"/>
          <w:szCs w:val="24"/>
        </w:rPr>
      </w:pPr>
    </w:p>
    <w:p w:rsidR="007D05C5" w:rsidRDefault="007D05C5" w:rsidP="007D05C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D05C5" w:rsidRDefault="007D05C5" w:rsidP="007D05C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D05C5" w:rsidRDefault="007D05C5" w:rsidP="007D05C5">
      <w:pPr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D05C5" w:rsidTr="007D05C5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C5" w:rsidRDefault="007D05C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C5" w:rsidRDefault="007D05C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C5" w:rsidRDefault="007D05C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D05C5" w:rsidTr="007D05C5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C5" w:rsidRDefault="007D05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C5" w:rsidRDefault="007D05C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C5" w:rsidRDefault="007D05C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D05C5" w:rsidTr="007D05C5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C5" w:rsidRDefault="007D05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C5" w:rsidRDefault="007D05C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C5" w:rsidRDefault="007D05C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D05C5" w:rsidTr="007D05C5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C5" w:rsidRDefault="007D05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5C5" w:rsidRDefault="007D05C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C5" w:rsidRDefault="007D05C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D05C5" w:rsidRDefault="007D05C5" w:rsidP="007D05C5">
      <w:pPr>
        <w:jc w:val="both"/>
        <w:rPr>
          <w:rFonts w:ascii="PT Serif" w:hAnsi="PT Serif"/>
          <w:b/>
          <w:sz w:val="24"/>
          <w:szCs w:val="24"/>
        </w:rPr>
      </w:pPr>
    </w:p>
    <w:p w:rsidR="007D05C5" w:rsidRDefault="007D05C5" w:rsidP="007D05C5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7D05C5" w:rsidRDefault="007D05C5" w:rsidP="007D05C5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7D05C5" w:rsidRDefault="007D05C5" w:rsidP="007D05C5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7D05C5" w:rsidRDefault="007D05C5" w:rsidP="007D05C5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7D05C5" w:rsidRDefault="007D05C5" w:rsidP="007D05C5">
      <w:pPr>
        <w:jc w:val="right"/>
        <w:rPr>
          <w:rFonts w:ascii="PT Astra Serif" w:hAnsi="PT Astra Serif"/>
          <w:sz w:val="24"/>
          <w:szCs w:val="24"/>
        </w:rPr>
      </w:pPr>
    </w:p>
    <w:p w:rsidR="007D05C5" w:rsidRDefault="007D05C5" w:rsidP="007D05C5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7D05C5" w:rsidRDefault="007D05C5" w:rsidP="007D05C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7D05C5" w:rsidRDefault="007D05C5" w:rsidP="007D05C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D05C5" w:rsidRDefault="007D05C5" w:rsidP="007D05C5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7D05C5" w:rsidRDefault="007D05C5" w:rsidP="007D05C5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D05C5" w:rsidRDefault="007D05C5" w:rsidP="007D05C5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____________</w:t>
      </w:r>
      <w:r>
        <w:rPr>
          <w:rFonts w:ascii="PT Astra Serif" w:hAnsi="PT Astra Serif"/>
          <w:sz w:val="24"/>
          <w:szCs w:val="24"/>
        </w:rPr>
        <w:t>О.А. Никулина</w:t>
      </w:r>
    </w:p>
    <w:p w:rsidR="007D05C5" w:rsidRDefault="007D05C5" w:rsidP="007D05C5"/>
    <w:p w:rsidR="007D05C5" w:rsidRDefault="007D05C5" w:rsidP="007D05C5"/>
    <w:p w:rsidR="007D05C5" w:rsidRDefault="007D05C5" w:rsidP="007D05C5"/>
    <w:p w:rsidR="007D05C5" w:rsidRDefault="007D05C5" w:rsidP="007D05C5"/>
    <w:p w:rsidR="0000263E" w:rsidRDefault="0000263E"/>
    <w:sectPr w:rsidR="0000263E" w:rsidSect="007D05C5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4A"/>
    <w:rsid w:val="0000263E"/>
    <w:rsid w:val="004A464A"/>
    <w:rsid w:val="007D05C5"/>
    <w:rsid w:val="009F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C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05C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D05C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6"/>
    <w:uiPriority w:val="34"/>
    <w:locked/>
    <w:rsid w:val="007D0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7D05C5"/>
    <w:pPr>
      <w:ind w:left="720"/>
      <w:contextualSpacing/>
    </w:pPr>
  </w:style>
  <w:style w:type="paragraph" w:customStyle="1" w:styleId="2603">
    <w:name w:val="2603"/>
    <w:aliases w:val="bqiaagaaeyqcaaagiaiaaamqbwaabr4h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7D05C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139,bqiaagaaeyqcaaagiaiaaaovbwaabamhaaaaaaaaaaaaaaaaaaaaaaaaaaaaaaaaaaaaaaaaaaaaaaaaaaaaaaaaaaaaaaaaaaaaaaaaaaaaaaaaaaaaaaaaaaaaaaaaaaaaaaaaaaaaaaaaaaaaaaaaaaaaaaaaaaaaaaaaaaaaaaaaaaaaaaaaaaaaaaaaaaaaaaaaaaaaaaaaaaaaaaaaaaaaaaaaaaaaaaaa"/>
    <w:basedOn w:val="a0"/>
    <w:rsid w:val="007D05C5"/>
  </w:style>
  <w:style w:type="paragraph" w:customStyle="1" w:styleId="1941">
    <w:name w:val="1941"/>
    <w:aliases w:val="bqiaagaaeyqcaaagiaiaaappbgaabd0gaaaaaaaaaaaaaaaaaaaaaaaaaaaaaaaaaaaaaaaaaaaaaaaaaaaaaaaaaaaaaaaaaaaaaaaaaaaaaaaaaaaaaaaaaaaaaaaaaaaaaaaaaaaaaaaaaaaaaaaaaaaaaaaaaaaaaaaaaaaaaaaaaaaaaaaaaaaaaaaaaaaaaaaaaaaaaaaaaaaaaaaaaaaaaaaaaaaaaaaa"/>
    <w:basedOn w:val="a"/>
    <w:rsid w:val="007D05C5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C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05C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D05C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6"/>
    <w:uiPriority w:val="34"/>
    <w:locked/>
    <w:rsid w:val="007D0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7D05C5"/>
    <w:pPr>
      <w:ind w:left="720"/>
      <w:contextualSpacing/>
    </w:pPr>
  </w:style>
  <w:style w:type="paragraph" w:customStyle="1" w:styleId="2603">
    <w:name w:val="2603"/>
    <w:aliases w:val="bqiaagaaeyqcaaagiaiaaamqbwaabr4h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7D05C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139,bqiaagaaeyqcaaagiaiaaaovbwaabamhaaaaaaaaaaaaaaaaaaaaaaaaaaaaaaaaaaaaaaaaaaaaaaaaaaaaaaaaaaaaaaaaaaaaaaaaaaaaaaaaaaaaaaaaaaaaaaaaaaaaaaaaaaaaaaaaaaaaaaaaaaaaaaaaaaaaaaaaaaaaaaaaaaaaaaaaaaaaaaaaaaaaaaaaaaaaaaaaaaaaaaaaaaaaaaaaaaaaaaaa"/>
    <w:basedOn w:val="a0"/>
    <w:rsid w:val="007D05C5"/>
  </w:style>
  <w:style w:type="paragraph" w:customStyle="1" w:styleId="1941">
    <w:name w:val="1941"/>
    <w:aliases w:val="bqiaagaaeyqcaaagiaiaaappbgaabd0gaaaaaaaaaaaaaaaaaaaaaaaaaaaaaaaaaaaaaaaaaaaaaaaaaaaaaaaaaaaaaaaaaaaaaaaaaaaaaaaaaaaaaaaaaaaaaaaaaaaaaaaaaaaaaaaaaaaaaaaaaaaaaaaaaaaaaaaaaaaaaaaaaaaaaaaaaaaaaaaaaaaaaaaaaaaaaaaaaaaaaaaaaaaaaaaaaaaaaaaa"/>
    <w:basedOn w:val="a"/>
    <w:rsid w:val="007D05C5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2024-09-11T04:49:00Z</dcterms:created>
  <dcterms:modified xsi:type="dcterms:W3CDTF">2024-09-11T05:28:00Z</dcterms:modified>
</cp:coreProperties>
</file>