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</w:p>
    <w:p w:rsidR="00C36A1F" w:rsidRDefault="00981BE1" w:rsidP="00C36A1F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</w:t>
      </w:r>
      <w:r w:rsidR="00C36A1F">
        <w:rPr>
          <w:rFonts w:ascii="PT Astra Serif" w:hAnsi="PT Astra Serif"/>
          <w:sz w:val="24"/>
        </w:rPr>
        <w:t xml:space="preserve"> 2025 г.  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</w:t>
      </w:r>
      <w:r w:rsidR="009E0385">
        <w:rPr>
          <w:rFonts w:ascii="PT Astra Serif" w:hAnsi="PT Astra Serif"/>
          <w:sz w:val="24"/>
        </w:rPr>
        <w:t xml:space="preserve">     № 0187300005825000385</w:t>
      </w:r>
      <w:r w:rsidR="00C36A1F">
        <w:rPr>
          <w:rFonts w:ascii="PT Astra Serif" w:hAnsi="PT Astra Serif"/>
          <w:sz w:val="24"/>
        </w:rPr>
        <w:t>-2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D5CCA" w:rsidRDefault="000D5CCA" w:rsidP="000D5CCA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C36A1F" w:rsidRDefault="00720EE4" w:rsidP="00720E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20EE4"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 w:rsidRPr="00720EE4">
        <w:rPr>
          <w:rFonts w:ascii="PT Astra Serif" w:hAnsi="PT Astra Serif"/>
          <w:sz w:val="24"/>
          <w:szCs w:val="24"/>
        </w:rPr>
        <w:t>Югорска</w:t>
      </w:r>
      <w:proofErr w:type="spellEnd"/>
      <w:r w:rsidRPr="00720EE4">
        <w:rPr>
          <w:rFonts w:ascii="PT Astra Serif" w:hAnsi="PT Astra Serif"/>
          <w:sz w:val="24"/>
          <w:szCs w:val="24"/>
        </w:rPr>
        <w:t>.</w:t>
      </w:r>
    </w:p>
    <w:p w:rsidR="00C36A1F" w:rsidRPr="009E0385" w:rsidRDefault="00C36A1F" w:rsidP="00C36A1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E65EF">
        <w:rPr>
          <w:rFonts w:ascii="PT Astra Serif" w:hAnsi="PT Astra Serif"/>
          <w:sz w:val="24"/>
          <w:szCs w:val="24"/>
        </w:rPr>
        <w:t>нной форме</w:t>
      </w:r>
      <w:r w:rsidR="009E0385">
        <w:rPr>
          <w:rFonts w:ascii="PT Astra Serif" w:hAnsi="PT Astra Serif"/>
          <w:sz w:val="24"/>
          <w:szCs w:val="24"/>
        </w:rPr>
        <w:t xml:space="preserve"> № 0187300005825000385</w:t>
      </w:r>
      <w:r>
        <w:rPr>
          <w:rFonts w:ascii="PT Astra Serif" w:hAnsi="PT Astra Serif"/>
          <w:sz w:val="24"/>
          <w:szCs w:val="24"/>
        </w:rPr>
        <w:t xml:space="preserve"> </w:t>
      </w:r>
      <w:r w:rsidR="009E0385" w:rsidRPr="009E0385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охранной и тревожной сигнализации</w:t>
      </w:r>
      <w:r w:rsidRPr="009E0385">
        <w:rPr>
          <w:rFonts w:ascii="PT Astra Serif" w:hAnsi="PT Astra Serif"/>
          <w:sz w:val="24"/>
          <w:szCs w:val="24"/>
        </w:rPr>
        <w:t>.</w:t>
      </w:r>
    </w:p>
    <w:p w:rsidR="00C36A1F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E0385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9E0385">
        <w:rPr>
          <w:rFonts w:ascii="PT Astra Serif" w:hAnsi="PT Astra Serif"/>
          <w:sz w:val="24"/>
          <w:szCs w:val="24"/>
        </w:rPr>
        <w:t>код аукциона 0187300005825000385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36A1F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 w:rsidR="009E0385" w:rsidRPr="009E0385">
        <w:rPr>
          <w:rFonts w:ascii="PT Astra Serif" w:hAnsi="PT Astra Serif"/>
          <w:sz w:val="24"/>
          <w:szCs w:val="24"/>
        </w:rPr>
        <w:t xml:space="preserve"> </w:t>
      </w:r>
      <w:r w:rsidR="009E0385" w:rsidRPr="009E0385">
        <w:rPr>
          <w:rFonts w:ascii="PT Astra Serif" w:hAnsi="PT Astra Serif"/>
          <w:sz w:val="24"/>
          <w:szCs w:val="24"/>
        </w:rPr>
        <w:t>253862200236886220100102320018020244</w:t>
      </w:r>
      <w:r>
        <w:rPr>
          <w:rFonts w:ascii="PT Astra Serif" w:hAnsi="PT Astra Serif"/>
          <w:sz w:val="24"/>
          <w:szCs w:val="24"/>
        </w:rPr>
        <w:t>.</w:t>
      </w:r>
    </w:p>
    <w:p w:rsidR="00C36A1F" w:rsidRPr="001E65EF" w:rsidRDefault="00C36A1F" w:rsidP="009E038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9E0385" w:rsidRPr="009E0385">
        <w:rPr>
          <w:rFonts w:ascii="PT Astra Serif" w:hAnsi="PT Astra Serif"/>
          <w:sz w:val="24"/>
          <w:szCs w:val="24"/>
        </w:rPr>
        <w:t>58 968 (пятьдесят восемь тысяч девятьсот шестьдесят восемь)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C36A1F" w:rsidRDefault="00C36A1F" w:rsidP="009E038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E0385"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9E0385"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</w:t>
      </w:r>
      <w:r w:rsidR="009E0385">
        <w:rPr>
          <w:rFonts w:ascii="PT Astra Serif" w:hAnsi="PT Astra Serif"/>
          <w:sz w:val="24"/>
          <w:szCs w:val="24"/>
        </w:rPr>
        <w:t>97,130</w:t>
      </w:r>
      <w:r>
        <w:rPr>
          <w:rFonts w:ascii="PT Astra Serif" w:hAnsi="PT Astra Serif"/>
          <w:sz w:val="24"/>
          <w:szCs w:val="24"/>
        </w:rPr>
        <w:t>).</w:t>
      </w:r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36A1F" w:rsidTr="00C36A1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E0385" w:rsidRPr="009E0385" w:rsidTr="00C36A1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85" w:rsidRPr="009E0385" w:rsidRDefault="009E0385" w:rsidP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E038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85" w:rsidRPr="009E0385" w:rsidRDefault="009E0385" w:rsidP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E038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58083.48</w:t>
            </w:r>
          </w:p>
        </w:tc>
      </w:tr>
      <w:tr w:rsidR="009E0385" w:rsidRPr="009E0385" w:rsidTr="00C36A1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85" w:rsidRPr="009E0385" w:rsidRDefault="009E0385" w:rsidP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E038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85" w:rsidRPr="009E0385" w:rsidRDefault="009E0385" w:rsidP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E038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58083.48</w:t>
            </w:r>
          </w:p>
        </w:tc>
      </w:tr>
    </w:tbl>
    <w:p w:rsidR="00C36A1F" w:rsidRDefault="00C36A1F" w:rsidP="00C36A1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9E0385">
        <w:rPr>
          <w:rFonts w:ascii="PT Astra Serif" w:hAnsi="PT Astra Serif"/>
          <w:sz w:val="24"/>
          <w:szCs w:val="24"/>
        </w:rPr>
        <w:t>97,130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;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C36A1F" w:rsidTr="00C36A1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9E038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130</w:t>
            </w:r>
          </w:p>
        </w:tc>
      </w:tr>
    </w:tbl>
    <w:p w:rsidR="00C36A1F" w:rsidRDefault="00C36A1F" w:rsidP="00C36A1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6A1F" w:rsidRDefault="00C36A1F" w:rsidP="00C36A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6A1F" w:rsidRDefault="00C36A1F" w:rsidP="00C36A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6A1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E65E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F" w:rsidRDefault="001E65E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p w:rsidR="00BA4EC3" w:rsidRDefault="00BA4EC3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A4EC3" w:rsidRDefault="00BA4EC3" w:rsidP="00C36A1F">
      <w:pPr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E65EF" w:rsidRDefault="001E65E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720EE4">
        <w:rPr>
          <w:sz w:val="24"/>
          <w:szCs w:val="24"/>
        </w:rPr>
        <w:t>Н.Б. Королева</w:t>
      </w:r>
    </w:p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9653BA" w:rsidRDefault="009653BA"/>
    <w:sectPr w:rsidR="009653BA" w:rsidSect="00C36A1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01"/>
    <w:rsid w:val="000D3F01"/>
    <w:rsid w:val="000D5CCA"/>
    <w:rsid w:val="001E65EF"/>
    <w:rsid w:val="00720EE4"/>
    <w:rsid w:val="009653BA"/>
    <w:rsid w:val="00981BE1"/>
    <w:rsid w:val="009E0385"/>
    <w:rsid w:val="00BA4EC3"/>
    <w:rsid w:val="00C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2025-08-04T05:05:00Z</dcterms:created>
  <dcterms:modified xsi:type="dcterms:W3CDTF">2025-08-04T06:20:00Z</dcterms:modified>
</cp:coreProperties>
</file>