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A00C6" w:rsidRDefault="000A00C6" w:rsidP="000A00C6">
      <w:pPr>
        <w:jc w:val="center"/>
        <w:rPr>
          <w:rFonts w:ascii="PT Astra Serif" w:hAnsi="PT Astra Serif"/>
          <w:b/>
          <w:sz w:val="24"/>
          <w:szCs w:val="24"/>
        </w:rPr>
      </w:pPr>
    </w:p>
    <w:p w:rsidR="000A00C6" w:rsidRDefault="000A00C6" w:rsidP="000A00C6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«30» мая 2023 г.                                                                                                № 018730000582300015</w:t>
      </w:r>
      <w:r w:rsidR="00297B33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0A00C6" w:rsidRDefault="000A00C6" w:rsidP="000A00C6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0A00C6" w:rsidRPr="005A328E" w:rsidRDefault="000A00C6" w:rsidP="000A00C6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A00C6" w:rsidRPr="005A328E" w:rsidRDefault="000A00C6" w:rsidP="000A00C6">
      <w:pPr>
        <w:tabs>
          <w:tab w:val="left" w:pos="-284"/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A328E">
        <w:rPr>
          <w:rFonts w:ascii="PT Astra Serif" w:hAnsi="PT Astra Serif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A00C6" w:rsidRPr="005A328E" w:rsidRDefault="000A00C6" w:rsidP="000A00C6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A00C6" w:rsidRPr="005A328E" w:rsidRDefault="000A00C6" w:rsidP="000A00C6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Члены комиссии:</w:t>
      </w:r>
    </w:p>
    <w:p w:rsidR="000A00C6" w:rsidRPr="005A328E" w:rsidRDefault="000A00C6" w:rsidP="000A00C6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5A328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A328E">
        <w:rPr>
          <w:rFonts w:ascii="PT Astra Serif" w:hAnsi="PT Astra Serif"/>
          <w:sz w:val="24"/>
          <w:szCs w:val="24"/>
        </w:rPr>
        <w:t>;</w:t>
      </w:r>
    </w:p>
    <w:p w:rsidR="000A00C6" w:rsidRPr="005A328E" w:rsidRDefault="000A00C6" w:rsidP="000A00C6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z w:val="24"/>
          <w:szCs w:val="24"/>
        </w:rPr>
        <w:t>;</w:t>
      </w:r>
    </w:p>
    <w:p w:rsidR="000A00C6" w:rsidRPr="005A328E" w:rsidRDefault="000A00C6" w:rsidP="000A00C6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;</w:t>
      </w:r>
    </w:p>
    <w:p w:rsidR="000A00C6" w:rsidRPr="005A328E" w:rsidRDefault="000A00C6" w:rsidP="000A00C6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A32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28E">
        <w:rPr>
          <w:rFonts w:ascii="PT Astra Serif" w:hAnsi="PT Astra Serif"/>
          <w:spacing w:val="-6"/>
          <w:sz w:val="24"/>
          <w:szCs w:val="24"/>
        </w:rPr>
        <w:t>.</w:t>
      </w:r>
    </w:p>
    <w:p w:rsidR="000A00C6" w:rsidRDefault="000A00C6" w:rsidP="000A00C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A328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5A328E">
        <w:rPr>
          <w:rFonts w:ascii="PT Astra Serif" w:hAnsi="PT Astra Serif"/>
          <w:noProof/>
          <w:sz w:val="24"/>
          <w:szCs w:val="24"/>
        </w:rPr>
        <w:t>.</w:t>
      </w:r>
    </w:p>
    <w:p w:rsidR="000A00C6" w:rsidRDefault="000A00C6" w:rsidP="000A00C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97B33" w:rsidRDefault="00297B33" w:rsidP="00297B3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297B33" w:rsidRDefault="00297B33" w:rsidP="00297B3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0187300005823000152. </w:t>
      </w:r>
    </w:p>
    <w:p w:rsidR="00297B33" w:rsidRDefault="00297B33" w:rsidP="00297B3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23 38622011490862201001 0028 031 6810 412.</w:t>
      </w:r>
    </w:p>
    <w:p w:rsidR="00297B33" w:rsidRDefault="00297B33" w:rsidP="00297B33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>
        <w:rPr>
          <w:rFonts w:ascii="PT Astra Serif" w:hAnsi="PT Astra Serif"/>
          <w:b/>
          <w:snapToGrid w:val="0"/>
          <w:sz w:val="24"/>
          <w:szCs w:val="24"/>
        </w:rPr>
        <w:t>4 284 547,20 рублей</w:t>
      </w:r>
      <w:r>
        <w:rPr>
          <w:rFonts w:ascii="PT Astra Serif" w:hAnsi="PT Astra Serif"/>
          <w:sz w:val="24"/>
          <w:szCs w:val="24"/>
        </w:rPr>
        <w:t>.</w:t>
      </w:r>
    </w:p>
    <w:p w:rsidR="000A00C6" w:rsidRDefault="000A00C6" w:rsidP="000A00C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0A00C6" w:rsidRDefault="000A00C6" w:rsidP="000A00C6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5E6154">
        <w:rPr>
          <w:rFonts w:ascii="PT Astra Serif" w:hAnsi="PT Astra Serif"/>
          <w:sz w:val="24"/>
          <w:szCs w:val="24"/>
        </w:rPr>
        <w:t>электронной форме было подано 2 заяв</w:t>
      </w:r>
      <w:r>
        <w:rPr>
          <w:rFonts w:ascii="PT Astra Serif" w:hAnsi="PT Astra Serif"/>
          <w:sz w:val="24"/>
          <w:szCs w:val="24"/>
        </w:rPr>
        <w:t xml:space="preserve">ки </w:t>
      </w:r>
      <w:r w:rsidRPr="005E615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194, 211</w:t>
      </w:r>
      <w:r w:rsidRPr="005E615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0A00C6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5E6154" w:rsidRDefault="000A00C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5E6154" w:rsidRDefault="000A00C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E615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0A00C6" w:rsidTr="00E52030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0A00C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0A00C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4263124.46</w:t>
            </w:r>
          </w:p>
        </w:tc>
      </w:tr>
      <w:tr w:rsidR="000A00C6" w:rsidTr="00E52030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0A00C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0A00C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4284547.20</w:t>
            </w:r>
          </w:p>
        </w:tc>
      </w:tr>
    </w:tbl>
    <w:p w:rsidR="000A00C6" w:rsidRDefault="000A00C6" w:rsidP="000A00C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A00C6" w:rsidRDefault="000A00C6" w:rsidP="000A00C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Pr="005E6154"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194, 211</w:t>
      </w:r>
      <w:r>
        <w:rPr>
          <w:sz w:val="24"/>
          <w:szCs w:val="24"/>
        </w:rPr>
        <w:t>.</w:t>
      </w:r>
    </w:p>
    <w:p w:rsidR="000A00C6" w:rsidRDefault="000A00C6" w:rsidP="000A00C6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0A00C6" w:rsidTr="00E52030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A00C6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5E6154" w:rsidRDefault="000A00C6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</w:t>
            </w:r>
          </w:p>
        </w:tc>
      </w:tr>
      <w:tr w:rsidR="000A00C6" w:rsidTr="00E52030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5E6154" w:rsidRDefault="000A00C6" w:rsidP="00E5203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5E6154">
              <w:rPr>
                <w:rFonts w:ascii="PT Astra Serif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Pr="000A00C6" w:rsidRDefault="000A00C6" w:rsidP="00E520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A00C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211</w:t>
            </w:r>
          </w:p>
        </w:tc>
      </w:tr>
    </w:tbl>
    <w:p w:rsidR="000A00C6" w:rsidRDefault="000A00C6" w:rsidP="000A00C6">
      <w:pPr>
        <w:pStyle w:val="a5"/>
        <w:numPr>
          <w:ilvl w:val="0"/>
          <w:numId w:val="3"/>
        </w:numPr>
        <w:tabs>
          <w:tab w:val="left" w:pos="284"/>
          <w:tab w:val="left" w:pos="567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0A00C6" w:rsidRDefault="000A00C6" w:rsidP="000A00C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0A00C6" w:rsidRDefault="000A00C6" w:rsidP="000A00C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0A00C6" w:rsidRDefault="000A00C6" w:rsidP="000A00C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0A00C6" w:rsidRDefault="000A00C6" w:rsidP="000A00C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A00C6" w:rsidRDefault="000A00C6" w:rsidP="000A00C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A00C6" w:rsidRDefault="000A00C6" w:rsidP="000A00C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0A00C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C6" w:rsidRPr="004B0660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C6" w:rsidRPr="004B0660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C6" w:rsidRPr="004B0660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A00C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Pr="003D1D0E" w:rsidRDefault="000A00C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A00C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6" w:rsidRDefault="000A00C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0A00C6" w:rsidRPr="004B0660" w:rsidTr="00E52030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Default="000A00C6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0A00C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Default="000A00C6" w:rsidP="00E52030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0A00C6" w:rsidRPr="004B0660" w:rsidTr="00E52030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6" w:rsidRDefault="000A00C6" w:rsidP="00E52030">
            <w:pPr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C6" w:rsidRDefault="000A00C6" w:rsidP="00E52030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C6" w:rsidRDefault="000A00C6" w:rsidP="00E52030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A00C6" w:rsidRDefault="000A00C6" w:rsidP="000A00C6">
      <w:pPr>
        <w:rPr>
          <w:rFonts w:ascii="PT Astra Serif" w:hAnsi="PT Astra Serif"/>
          <w:b/>
          <w:sz w:val="24"/>
          <w:szCs w:val="24"/>
        </w:rPr>
      </w:pPr>
    </w:p>
    <w:p w:rsidR="000A00C6" w:rsidRDefault="000A00C6" w:rsidP="000A00C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A00C6" w:rsidRPr="00403CDB" w:rsidRDefault="000A00C6" w:rsidP="000A00C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403CDB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0A00C6" w:rsidRPr="00403CDB" w:rsidRDefault="000A00C6" w:rsidP="000A00C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A00C6" w:rsidRPr="00403CDB" w:rsidRDefault="000A00C6" w:rsidP="000A00C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0A00C6" w:rsidRPr="00403CDB" w:rsidRDefault="000A00C6" w:rsidP="000A00C6">
      <w:pPr>
        <w:ind w:left="567"/>
        <w:rPr>
          <w:rFonts w:ascii="PT Astra Serif" w:hAnsi="PT Astra Serif"/>
          <w:sz w:val="24"/>
          <w:szCs w:val="24"/>
        </w:rPr>
      </w:pPr>
      <w:r w:rsidRPr="00403CDB">
        <w:rPr>
          <w:rFonts w:ascii="PT Astra Serif" w:hAnsi="PT Astra Serif"/>
          <w:sz w:val="24"/>
          <w:szCs w:val="24"/>
        </w:rPr>
        <w:t>Члены  комиссии</w:t>
      </w:r>
    </w:p>
    <w:p w:rsidR="000A00C6" w:rsidRPr="00403CDB" w:rsidRDefault="000A00C6" w:rsidP="000A00C6">
      <w:pPr>
        <w:tabs>
          <w:tab w:val="left" w:pos="709"/>
        </w:tabs>
        <w:ind w:left="567"/>
        <w:jc w:val="right"/>
        <w:rPr>
          <w:rFonts w:ascii="PT Astra Serif" w:hAnsi="PT Astra Serif"/>
          <w:b/>
          <w:sz w:val="24"/>
          <w:szCs w:val="24"/>
        </w:rPr>
      </w:pPr>
      <w:r w:rsidRPr="00403CDB"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 w:rsidRPr="00403CDB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0A00C6" w:rsidRPr="00403CDB" w:rsidRDefault="000A00C6" w:rsidP="000A00C6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403CDB">
        <w:rPr>
          <w:rFonts w:ascii="PT Astra Serif" w:hAnsi="PT Astra Serif"/>
          <w:sz w:val="24"/>
          <w:szCs w:val="24"/>
        </w:rPr>
        <w:t>_______________</w:t>
      </w:r>
      <w:r w:rsidRPr="00403CDB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0A00C6" w:rsidRPr="00403CDB" w:rsidRDefault="000A00C6" w:rsidP="000A00C6">
      <w:pPr>
        <w:jc w:val="right"/>
        <w:rPr>
          <w:rFonts w:ascii="PT Astra Serif" w:hAnsi="PT Astra Serif"/>
          <w:sz w:val="24"/>
          <w:szCs w:val="24"/>
        </w:rPr>
      </w:pPr>
      <w:r w:rsidRPr="00403CDB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0A00C6" w:rsidRPr="00403CDB" w:rsidRDefault="000A00C6" w:rsidP="000A00C6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  <w:t xml:space="preserve"> </w:t>
      </w:r>
    </w:p>
    <w:p w:rsidR="000A00C6" w:rsidRPr="00403CDB" w:rsidRDefault="000A00C6" w:rsidP="000A00C6">
      <w:pPr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</w:r>
      <w:r w:rsidRPr="00403CDB">
        <w:rPr>
          <w:rFonts w:ascii="PT Astra Serif" w:hAnsi="PT Astra Serif"/>
          <w:sz w:val="24"/>
          <w:szCs w:val="24"/>
        </w:rPr>
        <w:tab/>
        <w:t xml:space="preserve"> </w:t>
      </w:r>
    </w:p>
    <w:p w:rsidR="000A00C6" w:rsidRPr="00403CDB" w:rsidRDefault="000A00C6" w:rsidP="000A00C6">
      <w:pPr>
        <w:rPr>
          <w:rFonts w:ascii="PT Astra Serif" w:hAnsi="PT Astra Serif"/>
          <w:sz w:val="24"/>
          <w:szCs w:val="24"/>
        </w:rPr>
      </w:pPr>
    </w:p>
    <w:p w:rsidR="000A00C6" w:rsidRDefault="000A00C6" w:rsidP="000A00C6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403CDB">
        <w:rPr>
          <w:rFonts w:ascii="PT Astra Serif" w:hAnsi="PT Astra Serif"/>
          <w:sz w:val="24"/>
          <w:szCs w:val="24"/>
        </w:rPr>
        <w:t xml:space="preserve">          </w:t>
      </w:r>
      <w:r w:rsidRPr="00403CDB">
        <w:rPr>
          <w:sz w:val="24"/>
          <w:szCs w:val="24"/>
        </w:rPr>
        <w:t xml:space="preserve">  Представитель заказчика:                                                        _______________</w:t>
      </w:r>
      <w:r w:rsidRPr="00403CDB">
        <w:rPr>
          <w:rFonts w:ascii="PT Astra Serif" w:hAnsi="PT Astra Serif"/>
          <w:sz w:val="24"/>
          <w:szCs w:val="24"/>
        </w:rPr>
        <w:t xml:space="preserve"> М.Л. </w:t>
      </w:r>
      <w:proofErr w:type="spellStart"/>
      <w:r w:rsidRPr="00403CDB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0A00C6" w:rsidRDefault="000A00C6" w:rsidP="000A00C6">
      <w:pPr>
        <w:rPr>
          <w:rFonts w:ascii="PT Serif" w:hAnsi="PT Serif"/>
          <w:b/>
          <w:color w:val="FF0000"/>
          <w:sz w:val="16"/>
          <w:szCs w:val="16"/>
        </w:rPr>
      </w:pPr>
    </w:p>
    <w:p w:rsidR="000A00C6" w:rsidRDefault="000A00C6" w:rsidP="000A00C6"/>
    <w:p w:rsidR="00E30EE2" w:rsidRDefault="00E30EE2" w:rsidP="00E30EE2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sectPr w:rsidR="00E30EE2" w:rsidSect="00E30EE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D2"/>
    <w:rsid w:val="000A00C6"/>
    <w:rsid w:val="001B5DD2"/>
    <w:rsid w:val="00297B33"/>
    <w:rsid w:val="00403CDB"/>
    <w:rsid w:val="005E3DFA"/>
    <w:rsid w:val="00AA0927"/>
    <w:rsid w:val="00E3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EE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0E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0EE2"/>
    <w:pPr>
      <w:ind w:left="720"/>
      <w:contextualSpacing/>
    </w:pPr>
  </w:style>
  <w:style w:type="paragraph" w:customStyle="1" w:styleId="ConsPlusNormal">
    <w:name w:val="ConsPlusNormal"/>
    <w:uiPriority w:val="99"/>
    <w:rsid w:val="00E30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3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C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E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EE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30E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E30EE2"/>
    <w:pPr>
      <w:ind w:left="720"/>
      <w:contextualSpacing/>
    </w:pPr>
  </w:style>
  <w:style w:type="paragraph" w:customStyle="1" w:styleId="ConsPlusNormal">
    <w:name w:val="ConsPlusNormal"/>
    <w:uiPriority w:val="99"/>
    <w:rsid w:val="00E30E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3C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C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3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2023-05-29T10:54:00Z</cp:lastPrinted>
  <dcterms:created xsi:type="dcterms:W3CDTF">2023-05-16T07:43:00Z</dcterms:created>
  <dcterms:modified xsi:type="dcterms:W3CDTF">2023-05-29T10:56:00Z</dcterms:modified>
</cp:coreProperties>
</file>