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Default="00812913" w:rsidP="005E5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</w:t>
      </w:r>
      <w:r w:rsidR="005E54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</w:p>
    <w:p w:rsidR="001E55A7" w:rsidRDefault="001E55A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434E68" w:rsidP="00211ABC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bookmarkStart w:id="0" w:name="_GoBack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6C6FBB">
        <w:rPr>
          <w:rFonts w:ascii="Times New Roman" w:eastAsia="Arial" w:hAnsi="Times New Roman" w:cs="Times New Roman"/>
          <w:sz w:val="24"/>
          <w:szCs w:val="24"/>
          <w:lang w:eastAsia="ru-RU"/>
        </w:rPr>
        <w:t>15.07.2014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6C6FBB">
        <w:rPr>
          <w:rFonts w:ascii="Times New Roman" w:eastAsia="Arial" w:hAnsi="Times New Roman" w:cs="Times New Roman"/>
          <w:sz w:val="24"/>
          <w:szCs w:val="24"/>
          <w:lang w:eastAsia="ru-RU"/>
        </w:rPr>
        <w:t>3539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11ABC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211ABC" w:rsidRPr="00211ABC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6C6FBB" w:rsidRPr="006C6FB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право организации розничного рынка</w:t>
      </w:r>
      <w:r w:rsidR="00211ABC" w:rsidRPr="00211AB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bookmarkEnd w:id="0"/>
    </w:p>
    <w:p w:rsidR="001E55A7" w:rsidRDefault="001E55A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C6FBB" w:rsidRPr="00812913" w:rsidRDefault="006C6FBB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решения совместного заседания Проектного комитета Ханты-Мансийского автономного округ</w:t>
      </w:r>
      <w:proofErr w:type="gramStart"/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и комиссии по вопросам обеспечения устойчивого развития экономики и социальной стабильности, мониторингу достижения целевых показателей социально- экономического развития Ханты-Мансийского автономного округ</w:t>
      </w:r>
      <w:proofErr w:type="gramStart"/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</w:t>
      </w:r>
      <w:r w:rsid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(протокол № 3/256 от 10.03.2020)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36DB" w:rsidRPr="00C35889" w:rsidRDefault="00C35889" w:rsidP="00B605CB">
      <w:pPr>
        <w:spacing w:after="0" w:line="240" w:lineRule="auto"/>
        <w:ind w:right="-2"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34E68" w:rsidRP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 w:rsidRP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8C36DB" w:rsidRP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постановлению администрации города Югорска от 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31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>.05.201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9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1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165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B605CB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B605CB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утверждении административного регламента предоставления муниципальной услуги «</w:t>
      </w:r>
      <w:r w:rsidR="00B605CB" w:rsidRPr="00C5662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>» (с изменениями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 20.12.2019 № 2728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>) следующие изменения</w:t>
      </w:r>
      <w:proofErr w:type="gramStart"/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C6FBB" w:rsidRDefault="002E14D4" w:rsidP="002C4000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1.1. </w:t>
      </w:r>
      <w:r w:rsidR="00882BE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пункте </w:t>
      </w:r>
      <w:r w:rsidR="00F478C6">
        <w:rPr>
          <w:rFonts w:ascii="Times New Roman" w:eastAsia="Arial" w:hAnsi="Times New Roman" w:cs="Times New Roman"/>
          <w:sz w:val="24"/>
          <w:szCs w:val="24"/>
          <w:lang w:eastAsia="ru-RU"/>
        </w:rPr>
        <w:t>15 слова «30 календарных дней»</w:t>
      </w:r>
      <w:r w:rsidR="002C4000">
        <w:rPr>
          <w:rFonts w:ascii="Times New Roman" w:eastAsia="Arial" w:hAnsi="Times New Roman" w:cs="Times New Roman"/>
          <w:sz w:val="24"/>
          <w:szCs w:val="24"/>
          <w:lang w:eastAsia="ru-RU"/>
        </w:rPr>
        <w:t>, «не позднее 3 календарных дней»</w:t>
      </w:r>
      <w:r w:rsidR="00F478C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заменить словами «15 рабочих дней»</w:t>
      </w:r>
      <w:r w:rsidR="002C400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«не позднее 1 рабочего дня» соответственно</w:t>
      </w:r>
      <w:r w:rsidR="00F478C6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F478C6" w:rsidRDefault="00F478C6" w:rsidP="002E14D4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 w:rsidR="002C400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пункте 39.1 слово «портала» заменить словами «и регионального порталов».</w:t>
      </w:r>
    </w:p>
    <w:p w:rsidR="002C4000" w:rsidRDefault="002C4000" w:rsidP="002E14D4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1.3. В пункте 41 слова «5 календарных дней» заменить словами «2 рабочих</w:t>
      </w:r>
      <w:r w:rsidR="00C32ED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дней».</w:t>
      </w:r>
    </w:p>
    <w:p w:rsidR="00C32EDF" w:rsidRDefault="00C32EDF" w:rsidP="00C32EDF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1.4. </w:t>
      </w:r>
      <w:r w:rsidRPr="002E14D4">
        <w:rPr>
          <w:rFonts w:ascii="Times New Roman" w:eastAsia="Arial" w:hAnsi="Times New Roman" w:cs="Times New Roman"/>
          <w:sz w:val="24"/>
          <w:szCs w:val="24"/>
          <w:lang w:eastAsia="ru-RU"/>
        </w:rPr>
        <w:t>По тексту административного регламента слова «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Департамента</w:t>
      </w:r>
      <w:r w:rsidRPr="002E14D4"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директор Департамента</w:t>
      </w:r>
      <w:r w:rsidRPr="002E14D4">
        <w:rPr>
          <w:rFonts w:ascii="Times New Roman" w:eastAsia="Arial" w:hAnsi="Times New Roman" w:cs="Times New Roman"/>
          <w:sz w:val="24"/>
          <w:szCs w:val="24"/>
          <w:lang w:eastAsia="ru-RU"/>
        </w:rPr>
        <w:t>» в соответствующем падеже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577A41" w:rsidRDefault="00577A41" w:rsidP="00C32EDF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1.5. В пункте 42 слова «14 календарных дней», «не позднее 4 календарных дней» заменить словами «5 рабочих дней» и «не позднее 1 рабочего дня» соответственно.</w:t>
      </w:r>
    </w:p>
    <w:p w:rsidR="00C32EDF" w:rsidRPr="002E14D4" w:rsidRDefault="00577A41" w:rsidP="00C32EDF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1.6. </w:t>
      </w:r>
      <w:r w:rsidR="00C32ED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543B4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43 слова «не позднее 3 календарных дней» заменить словами «не позднее 1 рабочего дня».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4A7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27231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директора Департамента </w:t>
      </w:r>
      <w:r w:rsidR="007543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экономического развития и проектного управления администрации города Югорска                           И.В. </w:t>
      </w:r>
      <w:proofErr w:type="spellStart"/>
      <w:r w:rsidR="007543B4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827B3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019" w:rsidRDefault="002D7019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666" w:rsidRPr="00812666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D7A15" w:rsidRDefault="008D7A15" w:rsidP="00C35889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72C86" w:rsidRPr="00972C86" w:rsidRDefault="00D827B3" w:rsidP="00972C86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Лист согласования к проекту постановления  администрации города Югорска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="00972C86" w:rsidRPr="00972C86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15.07.2014 № 3539 «Об утверждении административного регламента предоставления муниципальной услуги «</w:t>
      </w:r>
      <w:r w:rsidR="00972C86" w:rsidRPr="00972C8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право организации розничного рынка</w:t>
      </w:r>
      <w:r w:rsidR="00972C86" w:rsidRPr="00972C8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D7A15" w:rsidRDefault="008D7A15" w:rsidP="008D7A15">
      <w:pPr>
        <w:spacing w:after="0" w:line="240" w:lineRule="auto"/>
        <w:ind w:right="-2" w:firstLine="708"/>
        <w:jc w:val="both"/>
        <w:rPr>
          <w:rFonts w:ascii="Arial" w:eastAsia="Calibri" w:hAnsi="Arial" w:cs="Arial"/>
          <w:sz w:val="24"/>
          <w:szCs w:val="24"/>
        </w:rPr>
      </w:pPr>
    </w:p>
    <w:p w:rsidR="00D827B3" w:rsidRPr="00D827B3" w:rsidRDefault="00D827B3" w:rsidP="008D7A15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муниципального нормативного правового акта </w:t>
      </w:r>
      <w:proofErr w:type="spell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коррупциогенных</w:t>
      </w:r>
      <w:proofErr w:type="spellEnd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факторов не содержит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Начальник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юридического отдела </w:t>
      </w:r>
      <w:proofErr w:type="spellStart"/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ДМСиГ</w:t>
      </w:r>
      <w:proofErr w:type="spellEnd"/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______________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Н.В. </w:t>
      </w:r>
      <w:proofErr w:type="spellStart"/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Михай</w:t>
      </w:r>
      <w:proofErr w:type="spellEnd"/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0"/>
        <w:gridCol w:w="1798"/>
        <w:gridCol w:w="1799"/>
        <w:gridCol w:w="2642"/>
      </w:tblGrid>
      <w:tr w:rsidR="00D827B3" w:rsidRPr="00D827B3" w:rsidTr="007543B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согласования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Расшифровка подписи</w:t>
            </w:r>
          </w:p>
        </w:tc>
      </w:tr>
      <w:tr w:rsidR="002D7019" w:rsidRPr="00D827B3" w:rsidTr="007543B4">
        <w:trPr>
          <w:trHeight w:val="523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экономического развития и проектного управления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19" w:rsidRPr="002D7019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2D7019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ОРВ не подлежит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И.В.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Грудцына</w:t>
            </w:r>
            <w:proofErr w:type="spellEnd"/>
          </w:p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2D7019" w:rsidRPr="00D827B3" w:rsidTr="007543B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Е.В. Глушкова </w:t>
            </w:r>
          </w:p>
        </w:tc>
      </w:tr>
      <w:tr w:rsidR="00D827B3" w:rsidRPr="00D827B3" w:rsidTr="007543B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Юридическое управление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А.С. Власов</w:t>
            </w:r>
          </w:p>
        </w:tc>
      </w:tr>
      <w:tr w:rsidR="00D827B3" w:rsidRPr="00D827B3" w:rsidTr="007543B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Первый з</w:t>
            </w: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аместитель главы города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Д.А. Крылов</w:t>
            </w:r>
          </w:p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D827B3" w:rsidRPr="00D827B3" w:rsidTr="007543B4"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3E7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Исполнитель:</w:t>
            </w:r>
            <w:r w:rsidR="003E764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18"/>
                <w:szCs w:val="18"/>
                <w:lang w:bidi="en-US"/>
              </w:rPr>
            </w:pPr>
          </w:p>
          <w:p w:rsidR="00C35889" w:rsidRPr="003E764E" w:rsidRDefault="00C3588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18"/>
                <w:szCs w:val="18"/>
                <w:lang w:bidi="en-US"/>
              </w:rPr>
            </w:pPr>
          </w:p>
        </w:tc>
      </w:tr>
    </w:tbl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МНПА размещен на независимую антикоррупционную экспертизу </w:t>
      </w: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="003E764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________</w:t>
      </w:r>
      <w:r w:rsidR="003E764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</w:t>
      </w:r>
      <w:r w:rsidR="003E764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___________</w:t>
      </w:r>
      <w:r w:rsid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________________________________________________________________________</w:t>
      </w:r>
    </w:p>
    <w:p w:rsidR="003E764E" w:rsidRPr="003A175B" w:rsidRDefault="003E764E" w:rsidP="003E76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  <w:t>(ФИО исполнителя, должность)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Рассылка: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ДЭРиПУ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МФЦ,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УВПиОС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ОДиАО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, Гарант, Консультант</w:t>
      </w: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vertAlign w:val="superscript"/>
          <w:lang w:bidi="en-US"/>
        </w:rPr>
        <w:t>+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7543B4" w:rsidRDefault="007543B4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7543B4" w:rsidRDefault="007543B4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7543B4" w:rsidRDefault="007543B4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7543B4" w:rsidRDefault="007543B4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Pr="00D827B3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ПОЯСНИТЕЛЬНАЯ ЗАПИСКА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 проекту постановления администрации города Югорска</w:t>
      </w:r>
    </w:p>
    <w:p w:rsidR="008D7A15" w:rsidRPr="008D7A15" w:rsidRDefault="008D7A15" w:rsidP="008D7A15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972C86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="00972C86" w:rsidRPr="00972C86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О внесении изменений в постановление администрации города Югорска от 15.07.2014 № 3539 «Об утверждении административного регламента предоставления муниципальной услуги «</w:t>
      </w:r>
      <w:r w:rsidR="00972C86" w:rsidRPr="00972C86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Выдача разрешения на право организации розничного рынка</w:t>
      </w:r>
      <w:r w:rsidRPr="00972C86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>Разработка проекта административного регламента выполнена  управлени</w:t>
      </w:r>
      <w:r w:rsid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ем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: 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  <w:t xml:space="preserve">- </w:t>
      </w: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- </w:t>
      </w:r>
      <w:r w:rsidR="008D7A15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ab/>
      </w: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C35889" w:rsidRPr="00D827B3" w:rsidRDefault="00C35889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-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решен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ием</w:t>
      </w:r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совместного заседания Проектного комитета Ханты-Мансийского автономного округ</w:t>
      </w:r>
      <w:proofErr w:type="gramStart"/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а-</w:t>
      </w:r>
      <w:proofErr w:type="gramEnd"/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Югры и комиссии по вопросам обеспечения устойчивого развития экономики и социальной стабильности, мониторингу достижения целевых показателей социально- экономического развития Ханты-Мансийского автономного округа- Югры (протокол № 3/256 от 10.03.2020)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20</w:t>
      </w:r>
      <w:r w:rsidR="004C24E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.03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</w:t>
      </w:r>
      <w:r w:rsidR="004C24E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20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 Каких- либо замечаний и предложений к проекту административного регламента не поступило.</w:t>
      </w:r>
    </w:p>
    <w:p w:rsidR="00D827B3" w:rsidRPr="00D827B3" w:rsidRDefault="00D827B3" w:rsidP="004C24E9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06</w:t>
      </w:r>
      <w:r w:rsid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4</w:t>
      </w:r>
      <w:r w:rsidR="004C24E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.2020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D827B3" w:rsidRPr="00D827B3" w:rsidRDefault="00972C86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Начальник </w:t>
      </w:r>
      <w:proofErr w:type="spellStart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ОРПРиП</w:t>
      </w:r>
      <w:proofErr w:type="spellEnd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   О.П. Лаптева</w:t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4C24E9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4C24E9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A756BC" w:rsidRPr="00D827B3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A756BC" w:rsidRPr="00D827B3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EE" w:rsidRDefault="009946EE" w:rsidP="007353D3">
      <w:pPr>
        <w:spacing w:after="0" w:line="240" w:lineRule="auto"/>
      </w:pPr>
      <w:r>
        <w:separator/>
      </w:r>
    </w:p>
  </w:endnote>
  <w:endnote w:type="continuationSeparator" w:id="0">
    <w:p w:rsidR="009946EE" w:rsidRDefault="009946EE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EE" w:rsidRDefault="009946EE" w:rsidP="007353D3">
      <w:pPr>
        <w:spacing w:after="0" w:line="240" w:lineRule="auto"/>
      </w:pPr>
      <w:r>
        <w:separator/>
      </w:r>
    </w:p>
  </w:footnote>
  <w:footnote w:type="continuationSeparator" w:id="0">
    <w:p w:rsidR="009946EE" w:rsidRDefault="009946EE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5423"/>
    <w:multiLevelType w:val="hybridMultilevel"/>
    <w:tmpl w:val="364C7A0A"/>
    <w:lvl w:ilvl="0" w:tplc="798C94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69677F"/>
    <w:multiLevelType w:val="hybridMultilevel"/>
    <w:tmpl w:val="5B262030"/>
    <w:lvl w:ilvl="0" w:tplc="2FE86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2662D7E">
      <w:start w:val="13"/>
      <w:numFmt w:val="decimal"/>
      <w:lvlText w:val="%2."/>
      <w:lvlJc w:val="left"/>
      <w:pPr>
        <w:ind w:left="2500" w:hanging="142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D25DC0"/>
    <w:multiLevelType w:val="multilevel"/>
    <w:tmpl w:val="7F04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19BE"/>
    <w:rsid w:val="00004E7B"/>
    <w:rsid w:val="00004EEF"/>
    <w:rsid w:val="000145CB"/>
    <w:rsid w:val="00014CF2"/>
    <w:rsid w:val="00016030"/>
    <w:rsid w:val="00031BF0"/>
    <w:rsid w:val="000426C5"/>
    <w:rsid w:val="00047498"/>
    <w:rsid w:val="00060340"/>
    <w:rsid w:val="00066E8D"/>
    <w:rsid w:val="000705C0"/>
    <w:rsid w:val="00070EE4"/>
    <w:rsid w:val="00074790"/>
    <w:rsid w:val="00076F44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14B8A"/>
    <w:rsid w:val="001257C5"/>
    <w:rsid w:val="001261E8"/>
    <w:rsid w:val="00132331"/>
    <w:rsid w:val="00135275"/>
    <w:rsid w:val="00140B77"/>
    <w:rsid w:val="00145921"/>
    <w:rsid w:val="00154921"/>
    <w:rsid w:val="00155CD2"/>
    <w:rsid w:val="001607A3"/>
    <w:rsid w:val="00162093"/>
    <w:rsid w:val="001719EF"/>
    <w:rsid w:val="00173CE4"/>
    <w:rsid w:val="00182782"/>
    <w:rsid w:val="001833BE"/>
    <w:rsid w:val="001843DB"/>
    <w:rsid w:val="00191FDD"/>
    <w:rsid w:val="001A0FDE"/>
    <w:rsid w:val="001A2C4A"/>
    <w:rsid w:val="001B0A64"/>
    <w:rsid w:val="001B0EF2"/>
    <w:rsid w:val="001B53A7"/>
    <w:rsid w:val="001C1B01"/>
    <w:rsid w:val="001C221A"/>
    <w:rsid w:val="001C47A4"/>
    <w:rsid w:val="001C7271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1ABC"/>
    <w:rsid w:val="00213744"/>
    <w:rsid w:val="00213A09"/>
    <w:rsid w:val="00215508"/>
    <w:rsid w:val="002329CC"/>
    <w:rsid w:val="00237546"/>
    <w:rsid w:val="002519E5"/>
    <w:rsid w:val="00254357"/>
    <w:rsid w:val="00255673"/>
    <w:rsid w:val="00255C97"/>
    <w:rsid w:val="0027231D"/>
    <w:rsid w:val="00283CF3"/>
    <w:rsid w:val="00287E92"/>
    <w:rsid w:val="002966A9"/>
    <w:rsid w:val="002A2F4C"/>
    <w:rsid w:val="002A50D4"/>
    <w:rsid w:val="002B54B2"/>
    <w:rsid w:val="002B650B"/>
    <w:rsid w:val="002C304C"/>
    <w:rsid w:val="002C4000"/>
    <w:rsid w:val="002C4B69"/>
    <w:rsid w:val="002C754D"/>
    <w:rsid w:val="002C7EA2"/>
    <w:rsid w:val="002D42E9"/>
    <w:rsid w:val="002D7019"/>
    <w:rsid w:val="002E0867"/>
    <w:rsid w:val="002E14D4"/>
    <w:rsid w:val="002E6F71"/>
    <w:rsid w:val="002F1612"/>
    <w:rsid w:val="002F3105"/>
    <w:rsid w:val="00301ABE"/>
    <w:rsid w:val="003229C8"/>
    <w:rsid w:val="00324BE6"/>
    <w:rsid w:val="003302C7"/>
    <w:rsid w:val="00346FA9"/>
    <w:rsid w:val="0035237D"/>
    <w:rsid w:val="0035443A"/>
    <w:rsid w:val="00362D82"/>
    <w:rsid w:val="003738E3"/>
    <w:rsid w:val="003820CA"/>
    <w:rsid w:val="00391450"/>
    <w:rsid w:val="003930CA"/>
    <w:rsid w:val="003A175B"/>
    <w:rsid w:val="003A727A"/>
    <w:rsid w:val="003B31EE"/>
    <w:rsid w:val="003C100C"/>
    <w:rsid w:val="003C5F9C"/>
    <w:rsid w:val="003C7D69"/>
    <w:rsid w:val="003D2A49"/>
    <w:rsid w:val="003D6FEF"/>
    <w:rsid w:val="003E764E"/>
    <w:rsid w:val="003F078C"/>
    <w:rsid w:val="004074EE"/>
    <w:rsid w:val="0041235A"/>
    <w:rsid w:val="004203F3"/>
    <w:rsid w:val="00426B16"/>
    <w:rsid w:val="00434E68"/>
    <w:rsid w:val="004407AD"/>
    <w:rsid w:val="004428C0"/>
    <w:rsid w:val="00444B20"/>
    <w:rsid w:val="00450032"/>
    <w:rsid w:val="00452AB1"/>
    <w:rsid w:val="00456C22"/>
    <w:rsid w:val="00456D31"/>
    <w:rsid w:val="0046673A"/>
    <w:rsid w:val="00476EF3"/>
    <w:rsid w:val="00482337"/>
    <w:rsid w:val="00482A08"/>
    <w:rsid w:val="00482C8D"/>
    <w:rsid w:val="00485717"/>
    <w:rsid w:val="004876EF"/>
    <w:rsid w:val="004931CC"/>
    <w:rsid w:val="00494BA7"/>
    <w:rsid w:val="00495A87"/>
    <w:rsid w:val="004A4657"/>
    <w:rsid w:val="004A76C3"/>
    <w:rsid w:val="004B08E9"/>
    <w:rsid w:val="004B4783"/>
    <w:rsid w:val="004C24E9"/>
    <w:rsid w:val="004C49D2"/>
    <w:rsid w:val="004C6897"/>
    <w:rsid w:val="004C6EB6"/>
    <w:rsid w:val="004C7A65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D94"/>
    <w:rsid w:val="00554414"/>
    <w:rsid w:val="00555A6D"/>
    <w:rsid w:val="00556FDE"/>
    <w:rsid w:val="0055735A"/>
    <w:rsid w:val="00557760"/>
    <w:rsid w:val="00557EB4"/>
    <w:rsid w:val="00561D08"/>
    <w:rsid w:val="005646FB"/>
    <w:rsid w:val="00573BC5"/>
    <w:rsid w:val="0057579D"/>
    <w:rsid w:val="005762D8"/>
    <w:rsid w:val="00577A41"/>
    <w:rsid w:val="0058392D"/>
    <w:rsid w:val="00592A5B"/>
    <w:rsid w:val="005933D3"/>
    <w:rsid w:val="00594880"/>
    <w:rsid w:val="005956F7"/>
    <w:rsid w:val="005A62CD"/>
    <w:rsid w:val="005B3B8E"/>
    <w:rsid w:val="005C3435"/>
    <w:rsid w:val="005E54D3"/>
    <w:rsid w:val="005F4A24"/>
    <w:rsid w:val="005F6F1D"/>
    <w:rsid w:val="00605C46"/>
    <w:rsid w:val="0061052E"/>
    <w:rsid w:val="0061408C"/>
    <w:rsid w:val="006140D1"/>
    <w:rsid w:val="00632B51"/>
    <w:rsid w:val="00635AB2"/>
    <w:rsid w:val="00647EFD"/>
    <w:rsid w:val="00654534"/>
    <w:rsid w:val="00655380"/>
    <w:rsid w:val="006602AD"/>
    <w:rsid w:val="006646F5"/>
    <w:rsid w:val="00671DBB"/>
    <w:rsid w:val="00683E7D"/>
    <w:rsid w:val="0068724B"/>
    <w:rsid w:val="006934BF"/>
    <w:rsid w:val="00693887"/>
    <w:rsid w:val="0069422A"/>
    <w:rsid w:val="006B28C8"/>
    <w:rsid w:val="006B716C"/>
    <w:rsid w:val="006C6FBB"/>
    <w:rsid w:val="006D3176"/>
    <w:rsid w:val="006F0DDC"/>
    <w:rsid w:val="006F2662"/>
    <w:rsid w:val="006F6104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43B4"/>
    <w:rsid w:val="00755638"/>
    <w:rsid w:val="00775456"/>
    <w:rsid w:val="007800CD"/>
    <w:rsid w:val="007821D0"/>
    <w:rsid w:val="00784E26"/>
    <w:rsid w:val="00793F19"/>
    <w:rsid w:val="00795EFC"/>
    <w:rsid w:val="007A58F3"/>
    <w:rsid w:val="007B2F55"/>
    <w:rsid w:val="007B5D7F"/>
    <w:rsid w:val="007C068D"/>
    <w:rsid w:val="007C504E"/>
    <w:rsid w:val="007D3187"/>
    <w:rsid w:val="007E6364"/>
    <w:rsid w:val="007E6878"/>
    <w:rsid w:val="007F4733"/>
    <w:rsid w:val="007F788D"/>
    <w:rsid w:val="008005C8"/>
    <w:rsid w:val="0080198D"/>
    <w:rsid w:val="00803D6C"/>
    <w:rsid w:val="00806AF8"/>
    <w:rsid w:val="00812666"/>
    <w:rsid w:val="00812913"/>
    <w:rsid w:val="00813B97"/>
    <w:rsid w:val="00823686"/>
    <w:rsid w:val="0082691C"/>
    <w:rsid w:val="00835615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2BEB"/>
    <w:rsid w:val="00883BD0"/>
    <w:rsid w:val="00892CC2"/>
    <w:rsid w:val="008A4CAF"/>
    <w:rsid w:val="008A78E6"/>
    <w:rsid w:val="008C0AFF"/>
    <w:rsid w:val="008C36DB"/>
    <w:rsid w:val="008D156F"/>
    <w:rsid w:val="008D7A15"/>
    <w:rsid w:val="0090787E"/>
    <w:rsid w:val="00913608"/>
    <w:rsid w:val="00914B92"/>
    <w:rsid w:val="0092203B"/>
    <w:rsid w:val="00922976"/>
    <w:rsid w:val="00924742"/>
    <w:rsid w:val="00927B2B"/>
    <w:rsid w:val="00946E67"/>
    <w:rsid w:val="00947490"/>
    <w:rsid w:val="00950064"/>
    <w:rsid w:val="00967C1C"/>
    <w:rsid w:val="00972B5E"/>
    <w:rsid w:val="00972C86"/>
    <w:rsid w:val="0097745A"/>
    <w:rsid w:val="009946EE"/>
    <w:rsid w:val="00997780"/>
    <w:rsid w:val="009B62BC"/>
    <w:rsid w:val="009C0986"/>
    <w:rsid w:val="009C1AC6"/>
    <w:rsid w:val="009C4B8E"/>
    <w:rsid w:val="009E3529"/>
    <w:rsid w:val="009E54BA"/>
    <w:rsid w:val="009E5843"/>
    <w:rsid w:val="009F0A36"/>
    <w:rsid w:val="009F6987"/>
    <w:rsid w:val="00A065CA"/>
    <w:rsid w:val="00A131E4"/>
    <w:rsid w:val="00A15722"/>
    <w:rsid w:val="00A240FA"/>
    <w:rsid w:val="00A35221"/>
    <w:rsid w:val="00A3748C"/>
    <w:rsid w:val="00A438A7"/>
    <w:rsid w:val="00A4485F"/>
    <w:rsid w:val="00A46ECA"/>
    <w:rsid w:val="00A53982"/>
    <w:rsid w:val="00A54094"/>
    <w:rsid w:val="00A6455C"/>
    <w:rsid w:val="00A73165"/>
    <w:rsid w:val="00A756BC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457B7"/>
    <w:rsid w:val="00B5063E"/>
    <w:rsid w:val="00B605CB"/>
    <w:rsid w:val="00B82922"/>
    <w:rsid w:val="00B84169"/>
    <w:rsid w:val="00B849AD"/>
    <w:rsid w:val="00B85F44"/>
    <w:rsid w:val="00B90733"/>
    <w:rsid w:val="00B920C0"/>
    <w:rsid w:val="00B92738"/>
    <w:rsid w:val="00B92B0E"/>
    <w:rsid w:val="00B93081"/>
    <w:rsid w:val="00B93DAE"/>
    <w:rsid w:val="00BA5936"/>
    <w:rsid w:val="00BB0894"/>
    <w:rsid w:val="00BE3BBB"/>
    <w:rsid w:val="00BE7F84"/>
    <w:rsid w:val="00BF6B68"/>
    <w:rsid w:val="00BF73A3"/>
    <w:rsid w:val="00C13031"/>
    <w:rsid w:val="00C22D0E"/>
    <w:rsid w:val="00C26AED"/>
    <w:rsid w:val="00C32EDF"/>
    <w:rsid w:val="00C331E1"/>
    <w:rsid w:val="00C35889"/>
    <w:rsid w:val="00C464CC"/>
    <w:rsid w:val="00C46876"/>
    <w:rsid w:val="00C64580"/>
    <w:rsid w:val="00C74F4D"/>
    <w:rsid w:val="00C76C14"/>
    <w:rsid w:val="00C770FD"/>
    <w:rsid w:val="00C8357E"/>
    <w:rsid w:val="00C87208"/>
    <w:rsid w:val="00C92AED"/>
    <w:rsid w:val="00CA0311"/>
    <w:rsid w:val="00CA0980"/>
    <w:rsid w:val="00CB0252"/>
    <w:rsid w:val="00CB1E4F"/>
    <w:rsid w:val="00CB356E"/>
    <w:rsid w:val="00CB3A63"/>
    <w:rsid w:val="00CB4843"/>
    <w:rsid w:val="00CC1F20"/>
    <w:rsid w:val="00CC500A"/>
    <w:rsid w:val="00CC7772"/>
    <w:rsid w:val="00CD6251"/>
    <w:rsid w:val="00CE1B83"/>
    <w:rsid w:val="00CF2CD3"/>
    <w:rsid w:val="00CF4867"/>
    <w:rsid w:val="00D00F44"/>
    <w:rsid w:val="00D035C4"/>
    <w:rsid w:val="00D0439F"/>
    <w:rsid w:val="00D14364"/>
    <w:rsid w:val="00D213F5"/>
    <w:rsid w:val="00D23C5B"/>
    <w:rsid w:val="00D248FD"/>
    <w:rsid w:val="00D40055"/>
    <w:rsid w:val="00D41C86"/>
    <w:rsid w:val="00D4247A"/>
    <w:rsid w:val="00D51D3A"/>
    <w:rsid w:val="00D65C35"/>
    <w:rsid w:val="00D66296"/>
    <w:rsid w:val="00D672CD"/>
    <w:rsid w:val="00D6731D"/>
    <w:rsid w:val="00D70F2D"/>
    <w:rsid w:val="00D722CC"/>
    <w:rsid w:val="00D72DE4"/>
    <w:rsid w:val="00D72DED"/>
    <w:rsid w:val="00D827B3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DE6869"/>
    <w:rsid w:val="00E00B50"/>
    <w:rsid w:val="00E01977"/>
    <w:rsid w:val="00E02329"/>
    <w:rsid w:val="00E03416"/>
    <w:rsid w:val="00E03444"/>
    <w:rsid w:val="00E0521A"/>
    <w:rsid w:val="00E14B2B"/>
    <w:rsid w:val="00E170FB"/>
    <w:rsid w:val="00E21B1B"/>
    <w:rsid w:val="00E23EA1"/>
    <w:rsid w:val="00E51907"/>
    <w:rsid w:val="00E540DF"/>
    <w:rsid w:val="00E57855"/>
    <w:rsid w:val="00E6169D"/>
    <w:rsid w:val="00E63299"/>
    <w:rsid w:val="00E718BB"/>
    <w:rsid w:val="00E80687"/>
    <w:rsid w:val="00E809A6"/>
    <w:rsid w:val="00E818F2"/>
    <w:rsid w:val="00E95FAE"/>
    <w:rsid w:val="00EA04FD"/>
    <w:rsid w:val="00EA09F2"/>
    <w:rsid w:val="00EA2C62"/>
    <w:rsid w:val="00EB6382"/>
    <w:rsid w:val="00EC75C4"/>
    <w:rsid w:val="00ED4A9A"/>
    <w:rsid w:val="00ED71F9"/>
    <w:rsid w:val="00EE4657"/>
    <w:rsid w:val="00EF29B9"/>
    <w:rsid w:val="00F03A0A"/>
    <w:rsid w:val="00F31799"/>
    <w:rsid w:val="00F3244E"/>
    <w:rsid w:val="00F40260"/>
    <w:rsid w:val="00F478C6"/>
    <w:rsid w:val="00F47AF8"/>
    <w:rsid w:val="00F5342D"/>
    <w:rsid w:val="00F53F3B"/>
    <w:rsid w:val="00F64FFA"/>
    <w:rsid w:val="00F728FD"/>
    <w:rsid w:val="00F760B2"/>
    <w:rsid w:val="00F87BD9"/>
    <w:rsid w:val="00F94F83"/>
    <w:rsid w:val="00FA028A"/>
    <w:rsid w:val="00FA6CC6"/>
    <w:rsid w:val="00FC0F8C"/>
    <w:rsid w:val="00FC5D20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6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4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8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29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21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9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0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2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31</cp:revision>
  <cp:lastPrinted>2020-03-19T08:56:00Z</cp:lastPrinted>
  <dcterms:created xsi:type="dcterms:W3CDTF">2019-05-13T10:54:00Z</dcterms:created>
  <dcterms:modified xsi:type="dcterms:W3CDTF">2020-03-27T05:10:00Z</dcterms:modified>
</cp:coreProperties>
</file>