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21" w:rsidRDefault="006F4321" w:rsidP="006F432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Опросный лист </w:t>
      </w:r>
    </w:p>
    <w:p w:rsidR="006F4321" w:rsidRDefault="006F4321" w:rsidP="006F432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муниципального нормативного правового акта</w:t>
      </w:r>
    </w:p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4321" w:rsidTr="006F432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вопросов в рамках проведения публичного обсуждения </w:t>
            </w:r>
          </w:p>
          <w:p w:rsidR="006F4321" w:rsidRDefault="005D648C" w:rsidP="006F4321">
            <w:pPr>
              <w:jc w:val="center"/>
              <w:rPr>
                <w:b/>
                <w:i/>
                <w:sz w:val="24"/>
                <w:szCs w:val="24"/>
              </w:rPr>
            </w:pPr>
            <w:r w:rsidRPr="005D648C">
              <w:rPr>
                <w:b/>
                <w:i/>
                <w:sz w:val="24"/>
                <w:szCs w:val="24"/>
              </w:rPr>
              <w:t>Проект решения Думы города Югорска «О внесении изменений в Положение о приватизации муниципального имущества города Югорска»</w:t>
            </w:r>
          </w:p>
          <w:p w:rsidR="006F4321" w:rsidRDefault="006F432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6F4321" w:rsidRDefault="00546B44" w:rsidP="00A773DB">
            <w:pPr>
              <w:ind w:firstLine="567"/>
              <w:rPr>
                <w:sz w:val="24"/>
                <w:szCs w:val="24"/>
              </w:rPr>
            </w:pPr>
            <w:hyperlink r:id="rId5" w:history="1">
              <w:r w:rsidRPr="006D5B0F">
                <w:rPr>
                  <w:rStyle w:val="a3"/>
                  <w:i/>
                  <w:sz w:val="24"/>
                  <w:szCs w:val="24"/>
                </w:rPr>
                <w:t>dmsig-ugorsk@yandex.</w:t>
              </w:r>
              <w:r w:rsidRPr="006D5B0F">
                <w:rPr>
                  <w:rStyle w:val="a3"/>
                  <w:sz w:val="24"/>
                  <w:szCs w:val="24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6F4321" w:rsidRPr="00546B44">
              <w:rPr>
                <w:sz w:val="24"/>
                <w:szCs w:val="24"/>
              </w:rPr>
              <w:t>не</w:t>
            </w:r>
            <w:r w:rsidR="006F4321">
              <w:rPr>
                <w:sz w:val="24"/>
                <w:szCs w:val="24"/>
              </w:rPr>
              <w:t xml:space="preserve"> позднее </w:t>
            </w:r>
            <w:proofErr w:type="spellStart"/>
            <w:r w:rsidR="005D648C">
              <w:rPr>
                <w:b/>
                <w:sz w:val="24"/>
                <w:szCs w:val="24"/>
              </w:rPr>
              <w:t>05.11</w:t>
            </w:r>
            <w:r w:rsidR="00A773DB" w:rsidRPr="00A773DB">
              <w:rPr>
                <w:b/>
                <w:sz w:val="24"/>
                <w:szCs w:val="24"/>
              </w:rPr>
              <w:t>.2019г</w:t>
            </w:r>
            <w:proofErr w:type="spellEnd"/>
            <w:r w:rsidR="00A773DB">
              <w:rPr>
                <w:sz w:val="24"/>
                <w:szCs w:val="24"/>
              </w:rPr>
              <w:t>.</w:t>
            </w:r>
          </w:p>
          <w:p w:rsidR="006F4321" w:rsidRDefault="00A773DB" w:rsidP="00A773DB">
            <w:r>
              <w:t xml:space="preserve">                                                                      </w:t>
            </w:r>
            <w:r w:rsidR="006F4321">
              <w:t>(дата)</w:t>
            </w:r>
          </w:p>
          <w:p w:rsidR="006F4321" w:rsidRDefault="006F432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bookmarkStart w:id="0" w:name="_GoBack"/>
            <w:bookmarkEnd w:id="0"/>
          </w:p>
        </w:tc>
      </w:tr>
    </w:tbl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F4321" w:rsidTr="006F4321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Контактная информация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Вашему желанию укажите: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6F4321" w:rsidRDefault="006F4321">
            <w:pPr>
              <w:pBdr>
                <w:top w:val="single" w:sz="4" w:space="1" w:color="auto"/>
                <w:left w:val="single" w:sz="4" w:space="13" w:color="auto"/>
                <w:bottom w:val="single" w:sz="4" w:space="1" w:color="auto"/>
                <w:right w:val="single" w:sz="4" w:space="2" w:color="auto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 ____________________________________________________</w:t>
            </w:r>
          </w:p>
          <w:p w:rsidR="006F4321" w:rsidRDefault="006F432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Адрес электронной почты ________________________________________________</w:t>
            </w:r>
          </w:p>
        </w:tc>
      </w:tr>
    </w:tbl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>
              <w:rPr>
                <w:sz w:val="24"/>
                <w:szCs w:val="24"/>
              </w:rPr>
              <w:t>обоснования</w:t>
            </w:r>
            <w:proofErr w:type="gramEnd"/>
            <w:r>
              <w:rPr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F4321" w:rsidTr="006F4321">
        <w:trPr>
          <w:trHeight w:val="26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>
              <w:rPr>
                <w:sz w:val="24"/>
                <w:szCs w:val="24"/>
              </w:rPr>
              <w:t>более оптимальными</w:t>
            </w:r>
            <w:proofErr w:type="gramEnd"/>
            <w:r>
              <w:rPr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6F4321" w:rsidTr="006F4321">
        <w:trPr>
          <w:trHeight w:val="86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6F4321" w:rsidTr="006F4321">
        <w:trPr>
          <w:trHeight w:val="218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F4321" w:rsidTr="006F4321">
        <w:trPr>
          <w:trHeight w:val="1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</w:t>
            </w: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F4321" w:rsidTr="006F4321">
        <w:trPr>
          <w:trHeight w:val="21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</w:t>
            </w:r>
            <w:r>
              <w:rPr>
                <w:sz w:val="24"/>
                <w:szCs w:val="24"/>
              </w:rPr>
              <w:lastRenderedPageBreak/>
              <w:t>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F4321" w:rsidTr="006F4321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6F4321" w:rsidTr="006F432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Югорска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др.).</w:t>
            </w:r>
          </w:p>
        </w:tc>
      </w:tr>
      <w:tr w:rsidR="006F4321" w:rsidTr="006F4321">
        <w:trPr>
          <w:trHeight w:val="1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6F4321" w:rsidTr="006F4321">
        <w:trPr>
          <w:trHeight w:val="15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autoSpaceDE w:val="0"/>
              <w:autoSpaceDN w:val="0"/>
              <w:adjustRightInd w:val="0"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F4321" w:rsidTr="006F4321">
        <w:trPr>
          <w:trHeight w:val="2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321" w:rsidRDefault="006F4321">
            <w:pPr>
              <w:autoSpaceDE w:val="0"/>
              <w:autoSpaceDN w:val="0"/>
              <w:adjustRightInd w:val="0"/>
              <w:ind w:firstLine="743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12.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  <w:tr w:rsidR="006F4321" w:rsidTr="006F4321">
        <w:trPr>
          <w:trHeight w:val="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21" w:rsidRDefault="006F4321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6F4321" w:rsidTr="006F4321">
        <w:trPr>
          <w:trHeight w:val="3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21" w:rsidRDefault="006F4321">
            <w:pPr>
              <w:ind w:firstLine="567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6F4321" w:rsidRDefault="006F4321" w:rsidP="006F4321">
      <w:pPr>
        <w:suppressAutoHyphens w:val="0"/>
        <w:autoSpaceDE w:val="0"/>
        <w:autoSpaceDN w:val="0"/>
        <w:adjustRightInd w:val="0"/>
        <w:rPr>
          <w:rFonts w:eastAsia="Calibri"/>
          <w:sz w:val="24"/>
          <w:szCs w:val="24"/>
          <w:lang w:eastAsia="ru-RU"/>
        </w:rPr>
      </w:pPr>
    </w:p>
    <w:p w:rsidR="006F4321" w:rsidRDefault="006F4321" w:rsidP="006F432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4D7A08" w:rsidRDefault="004D7A08"/>
    <w:sectPr w:rsidR="004D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21"/>
    <w:rsid w:val="004D7A08"/>
    <w:rsid w:val="00546B44"/>
    <w:rsid w:val="005D648C"/>
    <w:rsid w:val="006F4321"/>
    <w:rsid w:val="00A773DB"/>
    <w:rsid w:val="00D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73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77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msig-ugor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Халилова Венера Ивановна</cp:lastModifiedBy>
  <cp:revision>5</cp:revision>
  <dcterms:created xsi:type="dcterms:W3CDTF">2019-01-16T10:47:00Z</dcterms:created>
  <dcterms:modified xsi:type="dcterms:W3CDTF">2019-10-21T11:32:00Z</dcterms:modified>
</cp:coreProperties>
</file>