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82" w:rsidRDefault="00C87482" w:rsidP="00C87482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7</w:t>
      </w:r>
    </w:p>
    <w:p w:rsidR="00C87482" w:rsidRDefault="00C87482" w:rsidP="00C87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Югорска.</w:t>
      </w:r>
    </w:p>
    <w:p w:rsidR="00C87482" w:rsidRDefault="00C87482" w:rsidP="00C874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482" w:rsidRDefault="00C87482" w:rsidP="00C874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30.08.2018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г. Югорск</w:t>
      </w:r>
    </w:p>
    <w:p w:rsidR="00C87482" w:rsidRDefault="00C87482" w:rsidP="00C874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482" w:rsidRDefault="00C87482" w:rsidP="00C874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C87482" w:rsidRDefault="00C87482" w:rsidP="00C874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482" w:rsidRDefault="00C87482" w:rsidP="00C87482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С.Д. Голин – </w:t>
      </w:r>
      <w:r>
        <w:rPr>
          <w:rFonts w:ascii="Times New Roman" w:hAnsi="Times New Roman" w:cs="Times New Roman"/>
          <w:bCs/>
          <w:sz w:val="24"/>
          <w:szCs w:val="24"/>
        </w:rPr>
        <w:t>первый заместитель главы города – директор Департамента муниципальной собственности и градостроительства администрации города Югорска, председатель комиссии по землепользованию и застройке;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7482" w:rsidRDefault="00C87482" w:rsidP="00C87482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А.А. Зайцева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</w:t>
      </w:r>
      <w:r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города Югорска, секретарь комиссии;</w:t>
      </w:r>
    </w:p>
    <w:p w:rsidR="00C87482" w:rsidRDefault="00C87482" w:rsidP="00C87482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И.К. Каушкина – </w:t>
      </w:r>
      <w:r>
        <w:rPr>
          <w:rFonts w:ascii="Times New Roman" w:hAnsi="Times New Roman" w:cs="Times New Roman"/>
          <w:sz w:val="24"/>
          <w:szCs w:val="24"/>
        </w:rPr>
        <w:t>начальник управления архитектуры и градостроительства Департамента муниципальной собственности и градостроительства администрации города Югорска, заместитель председателя;</w:t>
      </w:r>
    </w:p>
    <w:p w:rsidR="00C87482" w:rsidRDefault="00C87482" w:rsidP="00C87482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Е.В. Федеряева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начальника управления –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Югорска;</w:t>
      </w:r>
    </w:p>
    <w:p w:rsidR="00C87482" w:rsidRDefault="00C87482" w:rsidP="00C87482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В.А. Климин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председатель Думы города Югорска;</w:t>
      </w:r>
    </w:p>
    <w:p w:rsidR="00C87482" w:rsidRDefault="00C87482" w:rsidP="00C87482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 Ермаков 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заместитель директора Департамента муниципальной собственности и градостроительства</w:t>
      </w:r>
      <w:r>
        <w:rPr>
          <w:rFonts w:ascii="Times New Roman" w:hAnsi="Times New Roman"/>
          <w:sz w:val="24"/>
          <w:szCs w:val="24"/>
        </w:rPr>
        <w:t xml:space="preserve"> администрации города Югорска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C87482" w:rsidRDefault="00C87482" w:rsidP="00C87482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И.Н. Долматов –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заместитель директора Департамента муниципальной собственности и градостроительства</w:t>
      </w:r>
      <w:r>
        <w:rPr>
          <w:rFonts w:ascii="Times New Roman" w:hAnsi="Times New Roman"/>
          <w:sz w:val="24"/>
          <w:szCs w:val="24"/>
        </w:rPr>
        <w:t xml:space="preserve"> администрации города Югорска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C87482" w:rsidRDefault="00C87482" w:rsidP="00C87482">
      <w:pPr>
        <w:widowControl w:val="0"/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А.Ю. Болдин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ПТО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Советского филиала АО «ЮРЭСК»;</w:t>
      </w:r>
    </w:p>
    <w:p w:rsidR="00C87482" w:rsidRDefault="00C87482" w:rsidP="00C87482">
      <w:pPr>
        <w:widowControl w:val="0"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С.И. Биличенко–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начальник Универсального технического участка ЛТЦ Советский район ГЦТЭТ г. Ханты – Мансийск Ханты – Мансийского филиала ПАО «Ростелеком»;</w:t>
      </w:r>
    </w:p>
    <w:p w:rsidR="00C87482" w:rsidRDefault="00C87482" w:rsidP="00C874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C87482" w:rsidRDefault="00C87482" w:rsidP="00C87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:rsidR="00C87482" w:rsidRDefault="00C87482" w:rsidP="00C8748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рассмотрение заявления о предварительном согласовании устройства автомобильной стоянки, расположенной по адресу: город Югорск, улица Мира, 56 «Б».</w:t>
      </w:r>
    </w:p>
    <w:p w:rsidR="00C87482" w:rsidRDefault="00C87482" w:rsidP="00C8748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Физическое лицо - </w:t>
      </w:r>
      <w:r>
        <w:rPr>
          <w:rFonts w:ascii="Times New Roman" w:hAnsi="Times New Roman" w:cs="Times New Roman"/>
          <w:sz w:val="24"/>
          <w:szCs w:val="24"/>
        </w:rPr>
        <w:t>рассмотрение заявления о предварительном согласовании изменения границ земельного участка, расположенного по адресу: город Югорск, улица Монтажников, 26.</w:t>
      </w:r>
    </w:p>
    <w:p w:rsidR="00C87482" w:rsidRDefault="00C87482" w:rsidP="00C8748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рассмотрение заявления о предварительном согласовании места размещения земельного участка, расположенного по адресу: город Югорск, улица Никольская в районе дома № 3, для размещения нестационарного складского сооружения</w:t>
      </w:r>
    </w:p>
    <w:p w:rsidR="00C87482" w:rsidRDefault="00C87482" w:rsidP="00C8748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Юридическое лицо –</w:t>
      </w:r>
      <w:r>
        <w:rPr>
          <w:rFonts w:ascii="Times New Roman" w:hAnsi="Times New Roman" w:cs="Times New Roman"/>
          <w:sz w:val="24"/>
          <w:szCs w:val="24"/>
        </w:rPr>
        <w:t xml:space="preserve"> рассмотрение заявления о предварительном согласовании места размещения земельного участка площадью 320 кв.метров для строительства антенно – мачтового сооружения, расположенного в городе Югорске по улице Минина.</w:t>
      </w:r>
    </w:p>
    <w:p w:rsidR="00C87482" w:rsidRPr="00C87482" w:rsidRDefault="00C87482" w:rsidP="00C8748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Физическое лицо </w:t>
      </w:r>
      <w:r>
        <w:rPr>
          <w:rFonts w:ascii="Times New Roman" w:hAnsi="Times New Roman" w:cs="Times New Roman"/>
          <w:sz w:val="24"/>
          <w:szCs w:val="24"/>
        </w:rPr>
        <w:t>- рассмотрение заявления о предварительном согласовании выделения земельного участка для строительства канализации от здания «Модуль», расположенного по адресу: город Югорск, улица Калинина, 70 «Г».</w:t>
      </w:r>
    </w:p>
    <w:p w:rsidR="00C87482" w:rsidRDefault="00C87482" w:rsidP="00C8748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Решили:</w:t>
      </w:r>
    </w:p>
    <w:p w:rsidR="00C87482" w:rsidRDefault="00C87482" w:rsidP="00C8748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Физическое лицо –</w:t>
      </w:r>
      <w:r>
        <w:rPr>
          <w:rFonts w:ascii="Times New Roman" w:hAnsi="Times New Roman" w:cs="Times New Roman"/>
          <w:sz w:val="24"/>
          <w:szCs w:val="24"/>
        </w:rPr>
        <w:t xml:space="preserve"> отказать в предварительном согласовании устройства автомобильной стоянки, расположенной по адресу город Югорск, улица Мира, 56 «Б», ввиду того, что испрашиваемый земельный участок в соответствии с проектом планировки определен для строительства жилых домов средней  этажности.</w:t>
      </w:r>
    </w:p>
    <w:p w:rsidR="00C87482" w:rsidRDefault="00C87482" w:rsidP="00C8748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Предложить заявителю организовать автомобильную стоянку на территории сносимого жилого дома № 54 по улице Мира, на месте которого предусмотрено благоустройство (в соответствии с проектом планировки и проектом межевания 15 микрорайона). </w:t>
      </w:r>
    </w:p>
    <w:p w:rsidR="00C87482" w:rsidRDefault="00C87482" w:rsidP="00C8748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7482" w:rsidRDefault="00C87482" w:rsidP="00C8748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Физическое лицо -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 согласовать изменение границ земельного участка, расположенного по адресу: город Югорск, улица Монтажников, 26, по задней меже в соответствии со статей 39.29 Земельного кодекса РФ. </w:t>
      </w:r>
    </w:p>
    <w:p w:rsidR="00C87482" w:rsidRDefault="00C87482" w:rsidP="00C8748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Сообщить заявителю, что изменение границ вдоль земельного участка невозможно, ввиду того, что там расположены воздушные сети электроснабжения 10 кВ, охранная зона от данного объекта составляет 10 метров.</w:t>
      </w:r>
    </w:p>
    <w:p w:rsidR="00C87482" w:rsidRDefault="00C87482" w:rsidP="00C8748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7482" w:rsidRDefault="00C87482" w:rsidP="00C8748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Юридическое лицо -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 согласовать место размещения земельного участка, расположенного в городе Югорске по улице Никольская в районе дома № 3 «а», для размещения нестационарного складского сооружения. </w:t>
      </w:r>
    </w:p>
    <w:p w:rsidR="00C87482" w:rsidRDefault="00C87482" w:rsidP="00C8748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Сообщить заявителю, что для оформления документации заявителю необходимо получить согласия жильцов дома № 3 и согласие депутатов по данному депутатскому округу. </w:t>
      </w:r>
    </w:p>
    <w:p w:rsidR="00C87482" w:rsidRDefault="00C87482" w:rsidP="00C8748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7482" w:rsidRDefault="00C87482" w:rsidP="00C8748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Юридическое лицо –</w:t>
      </w:r>
      <w:r>
        <w:rPr>
          <w:rFonts w:ascii="Times New Roman" w:hAnsi="Times New Roman" w:cs="Times New Roman"/>
          <w:sz w:val="24"/>
          <w:szCs w:val="24"/>
        </w:rPr>
        <w:t xml:space="preserve"> отказать в предварительном согласовании места размещения земельного участка площадью 320 кв.метров для строительства антенно – мачтового сооружения, расположенного в городе Югорске, в районе улицы Минина, в связи с тем, что в застроенной части города Югорска вблизи жилых районов нецелесообразно увеличивать количество антенно – мачтовых сооружений, так как имеется возможность установки данного оборудования в промышленных районах в непосредственной близости от испрашиваемого земельного участка. </w:t>
      </w:r>
    </w:p>
    <w:p w:rsidR="00C87482" w:rsidRDefault="00C87482" w:rsidP="00C8748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Физическое лицо </w:t>
      </w:r>
      <w:r>
        <w:rPr>
          <w:rFonts w:ascii="Times New Roman" w:hAnsi="Times New Roman" w:cs="Times New Roman"/>
          <w:sz w:val="24"/>
          <w:szCs w:val="24"/>
        </w:rPr>
        <w:t xml:space="preserve">- предварительно согласовать выделение земельного участка для строительства канализации от здания «Модуль», расположенного в городе Югорске по улице Калинина, 70 «Г». </w:t>
      </w:r>
    </w:p>
    <w:p w:rsidR="00C87482" w:rsidRDefault="00C87482" w:rsidP="00C8748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Рекомендовать Ващенко Иакову Харитоновичу произвести расчистку территории между зданием «Модуль», расположенной по улице Калинина, 70 «Г» и зданием котельной, расположенной по улице Октябрьская в городе Югорске. </w:t>
      </w:r>
    </w:p>
    <w:p w:rsidR="00C87482" w:rsidRDefault="00C87482" w:rsidP="00C8748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7482" w:rsidRDefault="00C87482" w:rsidP="00C874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комиссии</w:t>
      </w:r>
    </w:p>
    <w:p w:rsidR="00C87482" w:rsidRDefault="00C87482" w:rsidP="00C874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землепользованию и застройке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С.Д. Голин</w:t>
      </w:r>
    </w:p>
    <w:p w:rsidR="00C87482" w:rsidRDefault="00C87482" w:rsidP="00C874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482" w:rsidRDefault="00C87482" w:rsidP="00C874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87482" w:rsidRDefault="00C87482" w:rsidP="00C874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F7D" w:rsidRPr="00C87482" w:rsidRDefault="00C87482" w:rsidP="00C8748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комиссии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А.А. Зайцева </w:t>
      </w:r>
    </w:p>
    <w:sectPr w:rsidR="00343F7D" w:rsidRPr="00C87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04"/>
    <w:rsid w:val="00343F7D"/>
    <w:rsid w:val="00542704"/>
    <w:rsid w:val="00C8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4333</Characters>
  <Application>Microsoft Office Word</Application>
  <DocSecurity>0</DocSecurity>
  <Lines>36</Lines>
  <Paragraphs>10</Paragraphs>
  <ScaleCrop>false</ScaleCrop>
  <Company/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Анна Анатольевна</dc:creator>
  <cp:keywords/>
  <dc:description/>
  <cp:lastModifiedBy>Ефремова Анна Анатольевна</cp:lastModifiedBy>
  <cp:revision>2</cp:revision>
  <dcterms:created xsi:type="dcterms:W3CDTF">2018-09-05T11:55:00Z</dcterms:created>
  <dcterms:modified xsi:type="dcterms:W3CDTF">2018-09-05T11:57:00Z</dcterms:modified>
</cp:coreProperties>
</file>